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698C6" w14:textId="77777777"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14:paraId="1D8FC50A" w14:textId="77777777" w:rsidR="00101A6C" w:rsidRPr="00101A6C" w:rsidRDefault="00101A6C" w:rsidP="00101A6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01A6C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101A6C">
        <w:rPr>
          <w:rFonts w:ascii="Times New Roman" w:hAnsi="Times New Roman" w:cs="Times New Roman"/>
          <w:sz w:val="24"/>
          <w:szCs w:val="24"/>
        </w:rPr>
        <w:br/>
        <w:t xml:space="preserve">«Профессионально - педагогический колледж имени </w:t>
      </w:r>
      <w:proofErr w:type="spellStart"/>
      <w:r w:rsidRPr="00101A6C">
        <w:rPr>
          <w:rFonts w:ascii="Times New Roman" w:hAnsi="Times New Roman" w:cs="Times New Roman"/>
          <w:sz w:val="24"/>
          <w:szCs w:val="24"/>
        </w:rPr>
        <w:t>З.Н.Батырмурзаева</w:t>
      </w:r>
      <w:proofErr w:type="spellEnd"/>
      <w:r w:rsidRPr="00101A6C">
        <w:rPr>
          <w:rFonts w:ascii="Times New Roman" w:hAnsi="Times New Roman" w:cs="Times New Roman"/>
          <w:sz w:val="24"/>
          <w:szCs w:val="24"/>
        </w:rPr>
        <w:t>»</w:t>
      </w:r>
    </w:p>
    <w:p w14:paraId="2F86D3B2" w14:textId="77777777"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</w:p>
    <w:p w14:paraId="62741CF1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1B873C1E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2E1A1A53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3A70AA4F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0F426F78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02BB0F1C" w14:textId="77777777" w:rsidR="00942523" w:rsidRPr="00101A6C" w:rsidRDefault="00942523" w:rsidP="00942523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14:paraId="5D3F67B5" w14:textId="77777777" w:rsidR="00942523" w:rsidRPr="00101A6C" w:rsidRDefault="00942523" w:rsidP="00942523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44"/>
      <w:r w:rsidRPr="00101A6C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14:paraId="647A6FFC" w14:textId="77777777" w:rsidR="00CB798F" w:rsidRPr="003F308D" w:rsidRDefault="00CB798F" w:rsidP="00CB798F">
      <w:pPr>
        <w:spacing w:after="0"/>
        <w:jc w:val="center"/>
        <w:rPr>
          <w:rFonts w:ascii="Times New Roman" w:hAnsi="Times New Roman"/>
          <w:b/>
          <w:iCs/>
          <w:sz w:val="32"/>
          <w:szCs w:val="32"/>
          <w:u w:val="single"/>
        </w:rPr>
      </w:pPr>
      <w:r w:rsidRPr="003F308D">
        <w:rPr>
          <w:rFonts w:ascii="Times New Roman" w:hAnsi="Times New Roman"/>
          <w:b/>
          <w:iCs/>
          <w:sz w:val="32"/>
          <w:szCs w:val="32"/>
          <w:u w:val="single"/>
        </w:rPr>
        <w:t>«ОП.01 Основы педагогики»</w:t>
      </w:r>
    </w:p>
    <w:p w14:paraId="4826F03C" w14:textId="77777777" w:rsidR="00101A6C" w:rsidRPr="00101A6C" w:rsidRDefault="00101A6C" w:rsidP="00101A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DB17E6" w14:textId="77777777" w:rsidR="00CB798F" w:rsidRPr="00967C15" w:rsidRDefault="00CB798F" w:rsidP="00CB798F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67C15">
        <w:rPr>
          <w:rFonts w:ascii="Times New Roman" w:eastAsia="Times New Roman" w:hAnsi="Times New Roman" w:cs="Times New Roman"/>
          <w:bCs/>
          <w:sz w:val="28"/>
          <w:szCs w:val="28"/>
        </w:rPr>
        <w:t xml:space="preserve">о специальности </w:t>
      </w:r>
    </w:p>
    <w:p w14:paraId="28308DD3" w14:textId="77777777" w:rsidR="00CB798F" w:rsidRPr="00967C15" w:rsidRDefault="00CB798F" w:rsidP="00CB798F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44.02.02Преподавание в начальных классах</w:t>
      </w:r>
    </w:p>
    <w:p w14:paraId="69BDA520" w14:textId="77777777" w:rsidR="00CB798F" w:rsidRPr="00967C15" w:rsidRDefault="00CB798F" w:rsidP="00CB798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  <w:r w:rsidRPr="00967C15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14:paraId="2B74B5C9" w14:textId="77777777" w:rsidR="00CB798F" w:rsidRPr="00967C15" w:rsidRDefault="00CB798F" w:rsidP="00CB798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Квалификация специалиста среднего звена «учитель начальных классов»</w:t>
      </w:r>
    </w:p>
    <w:p w14:paraId="376EAED8" w14:textId="77777777" w:rsidR="00942523" w:rsidRPr="00101A6C" w:rsidRDefault="00942523" w:rsidP="00942523">
      <w:pPr>
        <w:spacing w:after="0"/>
        <w:jc w:val="right"/>
        <w:rPr>
          <w:rFonts w:ascii="Times New Roman" w:hAnsi="Times New Roman" w:cs="Times New Roman"/>
          <w:b/>
          <w:i/>
          <w:color w:val="0D0D0D"/>
        </w:rPr>
      </w:pPr>
      <w:r w:rsidRPr="00101A6C">
        <w:rPr>
          <w:rFonts w:ascii="Times New Roman" w:hAnsi="Times New Roman" w:cs="Times New Roman"/>
          <w:b/>
          <w:i/>
          <w:color w:val="0D0D0D"/>
        </w:rPr>
        <w:t xml:space="preserve"> </w:t>
      </w:r>
    </w:p>
    <w:p w14:paraId="2C36719B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3FB118AE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080CAF18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69A5E410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C2B2A6F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3F079806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216004C2" w14:textId="77777777" w:rsidR="00942523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7BA35380" w14:textId="77777777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43C74B36" w14:textId="77777777" w:rsidR="00CB798F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4F9D3E3E" w14:textId="77777777" w:rsidR="00CB798F" w:rsidRPr="00101A6C" w:rsidRDefault="00CB798F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5E69B261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17ED159F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</w:pPr>
    </w:p>
    <w:p w14:paraId="7D633B31" w14:textId="77777777" w:rsidR="00101A6C" w:rsidRPr="00CB798F" w:rsidRDefault="00101A6C" w:rsidP="00CB798F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101A6C">
        <w:rPr>
          <w:rFonts w:ascii="Times New Roman" w:hAnsi="Times New Roman" w:cs="Times New Roman"/>
          <w:sz w:val="28"/>
          <w:szCs w:val="28"/>
        </w:rPr>
        <w:t>Хасавюрт, 2023 г.</w:t>
      </w:r>
    </w:p>
    <w:p w14:paraId="3CD3F5BF" w14:textId="06EDF798" w:rsidR="00101A6C" w:rsidRPr="00101A6C" w:rsidRDefault="00101A6C" w:rsidP="00101A6C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101A6C">
        <w:rPr>
          <w:rFonts w:ascii="Times New Roman" w:hAnsi="Times New Roman" w:cs="Times New Roman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X="108" w:tblpY="146"/>
        <w:tblW w:w="9520" w:type="dxa"/>
        <w:tblLook w:val="01E0" w:firstRow="1" w:lastRow="1" w:firstColumn="1" w:lastColumn="1" w:noHBand="0" w:noVBand="0"/>
      </w:tblPr>
      <w:tblGrid>
        <w:gridCol w:w="4351"/>
        <w:gridCol w:w="5169"/>
      </w:tblGrid>
      <w:tr w:rsidR="00CB798F" w:rsidRPr="00574F7D" w14:paraId="644C5C91" w14:textId="77777777" w:rsidTr="003F308D">
        <w:trPr>
          <w:trHeight w:val="2720"/>
        </w:trPr>
        <w:tc>
          <w:tcPr>
            <w:tcW w:w="4351" w:type="dxa"/>
            <w:hideMark/>
          </w:tcPr>
          <w:p w14:paraId="2A877103" w14:textId="77777777" w:rsidR="00CB798F" w:rsidRDefault="00CB798F" w:rsidP="00912B7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</w:p>
          <w:p w14:paraId="290744A7" w14:textId="77777777" w:rsidR="00CB798F" w:rsidRPr="00574F7D" w:rsidRDefault="00CB798F" w:rsidP="00912B74">
            <w:pPr>
              <w:keepNext/>
              <w:keepLines/>
              <w:spacing w:after="0"/>
              <w:outlineLvl w:val="3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169" w:type="dxa"/>
          </w:tcPr>
          <w:p w14:paraId="16E175DD" w14:textId="77777777" w:rsidR="00CB798F" w:rsidRPr="003F308D" w:rsidRDefault="00CB798F" w:rsidP="003F308D">
            <w:pPr>
              <w:keepNext/>
              <w:keepLines/>
              <w:spacing w:after="0" w:line="24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F308D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УТВЕРЖДАЮ</w:t>
            </w:r>
          </w:p>
          <w:p w14:paraId="627365CA" w14:textId="77777777" w:rsidR="00CB798F" w:rsidRPr="003F308D" w:rsidRDefault="00CB798F" w:rsidP="003F308D">
            <w:pPr>
              <w:spacing w:after="0" w:line="24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0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14:paraId="0014F3AB" w14:textId="77777777" w:rsidR="00CB798F" w:rsidRPr="003F308D" w:rsidRDefault="00CB798F" w:rsidP="003F308D">
            <w:pPr>
              <w:spacing w:after="0" w:line="240" w:lineRule="auto"/>
              <w:ind w:left="8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48F35" w14:textId="77777777" w:rsidR="00CB798F" w:rsidRPr="003F308D" w:rsidRDefault="00CB798F" w:rsidP="003F308D">
            <w:pPr>
              <w:spacing w:after="0" w:line="240" w:lineRule="auto"/>
              <w:ind w:left="8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08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3F308D">
              <w:rPr>
                <w:rFonts w:ascii="Times New Roman" w:hAnsi="Times New Roman"/>
                <w:sz w:val="24"/>
                <w:szCs w:val="24"/>
              </w:rPr>
              <w:t xml:space="preserve">Гаджиев Р.Ш. </w:t>
            </w:r>
          </w:p>
          <w:p w14:paraId="7B86C4E9" w14:textId="1290BDAC" w:rsidR="00CB798F" w:rsidRPr="003F308D" w:rsidRDefault="003F308D" w:rsidP="003F308D">
            <w:pPr>
              <w:tabs>
                <w:tab w:val="left" w:pos="2430"/>
                <w:tab w:val="right" w:pos="5076"/>
              </w:tabs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</w:t>
            </w:r>
            <w:r w:rsidR="00CB798F" w:rsidRPr="003F308D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(подпись)</w:t>
            </w:r>
            <w:r w:rsidR="00CB798F" w:rsidRPr="003F308D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  <w:p w14:paraId="7C3D1241" w14:textId="35660B5E" w:rsidR="00CB798F" w:rsidRPr="00574F7D" w:rsidRDefault="00CB798F" w:rsidP="003F308D">
            <w:pPr>
              <w:spacing w:after="0" w:line="24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F308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F308D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F308D">
              <w:rPr>
                <w:rFonts w:ascii="Times New Roman" w:hAnsi="Times New Roman"/>
                <w:sz w:val="24"/>
                <w:szCs w:val="24"/>
              </w:rPr>
              <w:t xml:space="preserve"> «31</w:t>
            </w:r>
            <w:r w:rsidRPr="003F3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 w:rsidRPr="003F308D">
              <w:rPr>
                <w:rFonts w:ascii="Times New Roman" w:hAnsi="Times New Roman"/>
                <w:sz w:val="24"/>
                <w:szCs w:val="24"/>
              </w:rPr>
              <w:t>2023</w:t>
            </w:r>
            <w:r w:rsidRPr="00574F7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  <w:p w14:paraId="4DF2524E" w14:textId="77777777" w:rsidR="00CB798F" w:rsidRPr="00574F7D" w:rsidRDefault="00CB798F" w:rsidP="00912B74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60880589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</w:t>
      </w:r>
      <w:r w:rsidRPr="003F308D">
        <w:rPr>
          <w:rFonts w:ascii="Times New Roman" w:hAnsi="Times New Roman"/>
          <w:sz w:val="28"/>
          <w:szCs w:val="28"/>
        </w:rPr>
        <w:t>:</w:t>
      </w:r>
    </w:p>
    <w:p w14:paraId="5D4930F5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3F308D">
        <w:rPr>
          <w:rFonts w:ascii="Times New Roman" w:hAnsi="Times New Roman"/>
          <w:sz w:val="28"/>
          <w:szCs w:val="28"/>
        </w:rPr>
        <w:t xml:space="preserve"> - 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по специальности</w:t>
      </w:r>
      <w:r w:rsidRPr="003F308D">
        <w:rPr>
          <w:rFonts w:ascii="Times New Roman" w:eastAsia="Arial Unicode MS" w:hAnsi="Times New Roman"/>
          <w:sz w:val="28"/>
          <w:szCs w:val="28"/>
        </w:rPr>
        <w:t>44.02.02 Преподавание в начальных классах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Министерства образования </w:t>
      </w:r>
      <w:r w:rsidRPr="003F308D">
        <w:rPr>
          <w:rFonts w:ascii="Times New Roman" w:hAnsi="Times New Roman"/>
          <w:sz w:val="28"/>
          <w:szCs w:val="28"/>
        </w:rPr>
        <w:t>и науки РФ от 17 августа 2022 г. № 742.</w:t>
      </w:r>
    </w:p>
    <w:p w14:paraId="5BE81F30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015BC3" w14:textId="07276B66" w:rsidR="00CB798F" w:rsidRPr="003F308D" w:rsidRDefault="00CB798F" w:rsidP="003F308D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F308D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F30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ГБПОУ   РД «Профессионально – педагогический </w:t>
      </w:r>
      <w:r w:rsidR="003F308D" w:rsidRPr="003F30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колледж имени</w:t>
      </w:r>
      <w:r w:rsidRPr="003F30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З.Н.  </w:t>
      </w:r>
      <w:proofErr w:type="spellStart"/>
      <w:r w:rsidRPr="003F30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Батырмурзаева</w:t>
      </w:r>
      <w:proofErr w:type="spellEnd"/>
      <w:r w:rsidRPr="003F308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</w:p>
    <w:p w14:paraId="162A3430" w14:textId="77777777" w:rsidR="00CB798F" w:rsidRPr="003F308D" w:rsidRDefault="00CB798F" w:rsidP="003F308D">
      <w:pPr>
        <w:spacing w:after="0" w:line="360" w:lineRule="auto"/>
        <w:ind w:right="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6C20E216" w14:textId="5782223B" w:rsidR="00CB798F" w:rsidRPr="003F308D" w:rsidRDefault="00CB798F" w:rsidP="003F308D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b/>
          <w:sz w:val="28"/>
          <w:szCs w:val="28"/>
        </w:rPr>
        <w:t>Разработчик:</w:t>
      </w:r>
      <w:r w:rsidRPr="003F308D">
        <w:rPr>
          <w:color w:val="000000"/>
          <w:sz w:val="28"/>
          <w:szCs w:val="28"/>
        </w:rPr>
        <w:t xml:space="preserve"> </w:t>
      </w:r>
      <w:proofErr w:type="spellStart"/>
      <w:r w:rsidRPr="003F308D">
        <w:rPr>
          <w:rFonts w:ascii="Times New Roman" w:hAnsi="Times New Roman" w:cs="Times New Roman"/>
          <w:color w:val="000000"/>
          <w:sz w:val="28"/>
          <w:szCs w:val="28"/>
        </w:rPr>
        <w:t>Забитова</w:t>
      </w:r>
      <w:proofErr w:type="spellEnd"/>
      <w:r w:rsidRPr="003F308D">
        <w:rPr>
          <w:rFonts w:ascii="Times New Roman" w:hAnsi="Times New Roman" w:cs="Times New Roman"/>
          <w:color w:val="000000"/>
          <w:sz w:val="28"/>
          <w:szCs w:val="28"/>
        </w:rPr>
        <w:t xml:space="preserve"> Юлдуз </w:t>
      </w:r>
      <w:proofErr w:type="spellStart"/>
      <w:r w:rsidRPr="003F308D">
        <w:rPr>
          <w:rFonts w:ascii="Times New Roman" w:hAnsi="Times New Roman" w:cs="Times New Roman"/>
          <w:color w:val="000000"/>
          <w:sz w:val="28"/>
          <w:szCs w:val="28"/>
        </w:rPr>
        <w:t>Рашитхановна</w:t>
      </w:r>
      <w:proofErr w:type="spellEnd"/>
      <w:r w:rsidRPr="003F308D">
        <w:rPr>
          <w:rFonts w:ascii="Times New Roman" w:hAnsi="Times New Roman" w:cs="Times New Roman"/>
          <w:color w:val="000000"/>
          <w:sz w:val="28"/>
          <w:szCs w:val="28"/>
        </w:rPr>
        <w:t xml:space="preserve">, преподаватель педагогики и </w:t>
      </w:r>
      <w:r w:rsidR="003F308D" w:rsidRPr="003F308D">
        <w:rPr>
          <w:rFonts w:ascii="Times New Roman" w:hAnsi="Times New Roman" w:cs="Times New Roman"/>
          <w:color w:val="000000"/>
          <w:sz w:val="28"/>
          <w:szCs w:val="28"/>
        </w:rPr>
        <w:t>психологии, ГБПОУ</w:t>
      </w:r>
      <w:r w:rsidR="003F308D" w:rsidRPr="003F308D">
        <w:rPr>
          <w:rFonts w:ascii="Times New Roman" w:eastAsia="Times New Roman" w:hAnsi="Times New Roman" w:cs="Times New Roman"/>
          <w:sz w:val="28"/>
          <w:szCs w:val="28"/>
        </w:rPr>
        <w:t xml:space="preserve"> РД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«Профессионально – педагогический колледж им. </w:t>
      </w:r>
      <w:proofErr w:type="spellStart"/>
      <w:r w:rsidRPr="003F308D">
        <w:rPr>
          <w:rFonts w:ascii="Times New Roman" w:eastAsia="Times New Roman" w:hAnsi="Times New Roman" w:cs="Times New Roman"/>
          <w:sz w:val="28"/>
          <w:szCs w:val="28"/>
        </w:rPr>
        <w:t>З.Н.Батырмурзаева</w:t>
      </w:r>
      <w:proofErr w:type="spellEnd"/>
      <w:r w:rsidRPr="003F308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48E5F3A" w14:textId="77777777" w:rsidR="00CB798F" w:rsidRPr="003F308D" w:rsidRDefault="00CB798F" w:rsidP="003F308D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80A04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Pr="003F308D">
        <w:rPr>
          <w:rFonts w:ascii="Times New Roman" w:hAnsi="Times New Roman" w:cs="Times New Roman"/>
          <w:color w:val="000000"/>
          <w:sz w:val="28"/>
          <w:szCs w:val="28"/>
        </w:rPr>
        <w:t>педагогики и психологии</w:t>
      </w:r>
    </w:p>
    <w:p w14:paraId="74D4FC0A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8D">
        <w:rPr>
          <w:rFonts w:ascii="Times New Roman" w:hAnsi="Times New Roman"/>
          <w:sz w:val="28"/>
          <w:szCs w:val="28"/>
        </w:rPr>
        <w:t>Протокол №1 от 27.08.2023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29D5FB81" w14:textId="77777777" w:rsidR="00CB798F" w:rsidRPr="003F308D" w:rsidRDefault="00CB798F" w:rsidP="003F308D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 w:rsidRPr="003F308D">
        <w:rPr>
          <w:sz w:val="28"/>
          <w:szCs w:val="28"/>
        </w:rPr>
        <w:t xml:space="preserve"> </w:t>
      </w:r>
      <w:proofErr w:type="spellStart"/>
      <w:r w:rsidRPr="003F308D">
        <w:rPr>
          <w:rFonts w:ascii="Times New Roman" w:hAnsi="Times New Roman" w:cs="Times New Roman"/>
          <w:sz w:val="28"/>
          <w:szCs w:val="28"/>
        </w:rPr>
        <w:t>Джанхуватова</w:t>
      </w:r>
      <w:proofErr w:type="spellEnd"/>
      <w:r w:rsidRPr="003F308D">
        <w:rPr>
          <w:rFonts w:ascii="Times New Roman" w:hAnsi="Times New Roman" w:cs="Times New Roman"/>
          <w:sz w:val="28"/>
          <w:szCs w:val="28"/>
        </w:rPr>
        <w:t xml:space="preserve"> А.И.</w:t>
      </w:r>
    </w:p>
    <w:p w14:paraId="111E3EAF" w14:textId="727B4015" w:rsidR="00CB798F" w:rsidRPr="003F308D" w:rsidRDefault="003F308D" w:rsidP="003F308D">
      <w:pPr>
        <w:spacing w:after="0" w:line="360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B798F" w:rsidRPr="003F308D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14:paraId="5057899A" w14:textId="5384CB92" w:rsidR="00CB798F" w:rsidRPr="003F308D" w:rsidRDefault="00CB798F" w:rsidP="003F308D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одобрена для применения в учебном процессе на заседании Методического Совета </w:t>
      </w:r>
      <w:r w:rsidR="003F308D" w:rsidRPr="003F308D">
        <w:rPr>
          <w:rFonts w:ascii="Times New Roman" w:eastAsia="Times New Roman" w:hAnsi="Times New Roman" w:cs="Times New Roman"/>
          <w:sz w:val="28"/>
          <w:szCs w:val="28"/>
        </w:rPr>
        <w:t>ГБПОУ РД</w:t>
      </w:r>
      <w:r w:rsidRPr="003F308D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«Профессионально – педагогический колледж им. </w:t>
      </w:r>
      <w:proofErr w:type="spellStart"/>
      <w:r w:rsidRPr="003F308D">
        <w:rPr>
          <w:rFonts w:ascii="Times New Roman" w:eastAsia="Times New Roman" w:hAnsi="Times New Roman" w:cs="Times New Roman"/>
          <w:sz w:val="28"/>
          <w:szCs w:val="28"/>
        </w:rPr>
        <w:t>З.Н.Батырмурзаева</w:t>
      </w:r>
      <w:proofErr w:type="spellEnd"/>
      <w:r w:rsidRPr="003F308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FEC301" w14:textId="69065D4F" w:rsidR="00101A6C" w:rsidRDefault="003F308D" w:rsidP="003F308D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08D">
        <w:rPr>
          <w:rFonts w:ascii="Times New Roman" w:eastAsia="Times New Roman" w:hAnsi="Times New Roman" w:cs="Times New Roman"/>
          <w:sz w:val="28"/>
          <w:szCs w:val="28"/>
        </w:rPr>
        <w:t>Протокол №</w:t>
      </w:r>
      <w:r w:rsidR="00CB798F" w:rsidRPr="003F308D">
        <w:rPr>
          <w:rFonts w:ascii="Times New Roman" w:eastAsia="Times New Roman" w:hAnsi="Times New Roman" w:cs="Times New Roman"/>
          <w:sz w:val="28"/>
          <w:szCs w:val="28"/>
        </w:rPr>
        <w:t>1 от 28.08.2023 г.</w:t>
      </w:r>
    </w:p>
    <w:p w14:paraId="34368753" w14:textId="77777777" w:rsidR="003F308D" w:rsidRPr="003F308D" w:rsidRDefault="003F308D" w:rsidP="003F308D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BF253" w14:textId="77777777" w:rsidR="00101A6C" w:rsidRPr="00101A6C" w:rsidRDefault="00101A6C" w:rsidP="00101A6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1A6C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14:paraId="75DC48D2" w14:textId="77777777" w:rsidR="00101A6C" w:rsidRPr="00101A6C" w:rsidRDefault="00101A6C" w:rsidP="00101A6C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501"/>
        <w:gridCol w:w="1854"/>
      </w:tblGrid>
      <w:tr w:rsidR="00101A6C" w:rsidRPr="00101A6C" w14:paraId="0351C7EF" w14:textId="77777777" w:rsidTr="00101A6C">
        <w:tc>
          <w:tcPr>
            <w:tcW w:w="7501" w:type="dxa"/>
          </w:tcPr>
          <w:p w14:paraId="1EE284FF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101A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7314E2E8" w14:textId="77777777" w:rsidR="00101A6C" w:rsidRPr="00101A6C" w:rsidRDefault="00101A6C" w:rsidP="00101A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01A6C" w:rsidRPr="00101A6C" w14:paraId="5D8E6806" w14:textId="77777777" w:rsidTr="00101A6C">
        <w:tc>
          <w:tcPr>
            <w:tcW w:w="7501" w:type="dxa"/>
          </w:tcPr>
          <w:p w14:paraId="736FD3CB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241D06E4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089E11DA" w14:textId="77777777" w:rsidR="00101A6C" w:rsidRPr="00101A6C" w:rsidRDefault="00101A6C" w:rsidP="00101A6C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331F9470" w14:textId="77777777" w:rsidR="00101A6C" w:rsidRPr="00101A6C" w:rsidRDefault="00101A6C" w:rsidP="004105B6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05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A6C" w:rsidRPr="00101A6C" w14:paraId="4AF02BAB" w14:textId="77777777" w:rsidTr="00101A6C">
        <w:tc>
          <w:tcPr>
            <w:tcW w:w="7501" w:type="dxa"/>
          </w:tcPr>
          <w:p w14:paraId="3B399821" w14:textId="77777777" w:rsidR="00101A6C" w:rsidRPr="00101A6C" w:rsidRDefault="00101A6C" w:rsidP="00101A6C">
            <w:pPr>
              <w:numPr>
                <w:ilvl w:val="0"/>
                <w:numId w:val="26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B8DFDAF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49F84C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7274C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3B3E1E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CACA04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B4FE17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49989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030D29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CC96C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7DA73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3439AF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95A220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797E44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EDCBF9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B6DE0F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71ADAF" w14:textId="77777777" w:rsidR="00101A6C" w:rsidRPr="00101A6C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14:paraId="7E20C9F1" w14:textId="77777777" w:rsidR="00101A6C" w:rsidRPr="00101A6C" w:rsidRDefault="00101A6C" w:rsidP="004105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05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7AC8288B" w14:textId="77777777" w:rsidR="00CB798F" w:rsidRPr="006E1D98" w:rsidRDefault="00CB798F" w:rsidP="00CB798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669F">
        <w:rPr>
          <w:rFonts w:ascii="Times New Roman" w:hAnsi="Times New Roman"/>
          <w:b/>
          <w:iCs/>
        </w:rPr>
        <w:lastRenderedPageBreak/>
        <w:t>1.</w:t>
      </w:r>
      <w:r w:rsidRPr="00BD669F">
        <w:rPr>
          <w:rFonts w:ascii="Times New Roman" w:hAnsi="Times New Roman"/>
          <w:b/>
          <w:i/>
        </w:rPr>
        <w:t xml:space="preserve"> </w:t>
      </w:r>
      <w:r w:rsidRPr="006E1D98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 w:rsidRPr="006E1D98"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 w:rsidRPr="006E1D98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14:paraId="6BC84C23" w14:textId="77777777" w:rsidR="00CB798F" w:rsidRPr="00BD669F" w:rsidRDefault="00CB798F" w:rsidP="00CB798F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iCs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ОП.01 </w:t>
      </w:r>
      <w:r w:rsidRPr="00BD669F">
        <w:rPr>
          <w:rFonts w:ascii="Times New Roman" w:hAnsi="Times New Roman"/>
          <w:b/>
          <w:iCs/>
          <w:sz w:val="24"/>
          <w:szCs w:val="24"/>
        </w:rPr>
        <w:t>Основы педагогики»</w:t>
      </w:r>
    </w:p>
    <w:p w14:paraId="7E1DCD6D" w14:textId="77777777" w:rsidR="00CB798F" w:rsidRDefault="00CB798F" w:rsidP="00CB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585ED265" w14:textId="77777777" w:rsidR="00CB798F" w:rsidRPr="006E1D98" w:rsidRDefault="00CB798F" w:rsidP="00CB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14:paraId="48BA5A03" w14:textId="77777777" w:rsidR="00CB798F" w:rsidRPr="006E1D98" w:rsidRDefault="00CB798F" w:rsidP="00CB79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Учебная дисциплина «</w:t>
      </w:r>
      <w:r>
        <w:rPr>
          <w:rFonts w:ascii="Times New Roman" w:hAnsi="Times New Roman"/>
          <w:sz w:val="24"/>
          <w:szCs w:val="24"/>
        </w:rPr>
        <w:t xml:space="preserve">ОП.01 </w:t>
      </w:r>
      <w:r w:rsidRPr="00BD669F">
        <w:rPr>
          <w:rFonts w:ascii="Times New Roman" w:hAnsi="Times New Roman"/>
          <w:bCs/>
          <w:iCs/>
          <w:sz w:val="24"/>
          <w:szCs w:val="24"/>
        </w:rPr>
        <w:t>Основы педагогики</w:t>
      </w:r>
      <w:r w:rsidRPr="006E1D98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 w:rsidRPr="00BD669F">
        <w:rPr>
          <w:rFonts w:ascii="Times New Roman" w:hAnsi="Times New Roman"/>
          <w:bCs/>
          <w:sz w:val="24"/>
          <w:szCs w:val="24"/>
        </w:rPr>
        <w:t>общепрофессионального цикла</w:t>
      </w:r>
      <w:r w:rsidRPr="006E1D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примерной образовательной </w:t>
      </w:r>
      <w:r w:rsidRPr="006E1D98">
        <w:rPr>
          <w:rFonts w:ascii="Times New Roman" w:hAnsi="Times New Roman"/>
          <w:sz w:val="24"/>
          <w:szCs w:val="24"/>
        </w:rPr>
        <w:t xml:space="preserve">программы в соответствии с ФГОС СПО по </w:t>
      </w:r>
      <w:r w:rsidRPr="006E1D98">
        <w:rPr>
          <w:rFonts w:ascii="Times New Roman" w:hAnsi="Times New Roman"/>
          <w:color w:val="000000"/>
          <w:sz w:val="24"/>
          <w:szCs w:val="24"/>
        </w:rPr>
        <w:t>специальности</w:t>
      </w:r>
      <w:r w:rsidRPr="006E1D98">
        <w:rPr>
          <w:rFonts w:ascii="Times New Roman" w:hAnsi="Times New Roman"/>
          <w:sz w:val="24"/>
          <w:szCs w:val="24"/>
        </w:rPr>
        <w:t xml:space="preserve"> 44.02.02 Преподавание в начальных классах.</w:t>
      </w:r>
    </w:p>
    <w:p w14:paraId="301BFF74" w14:textId="77777777" w:rsidR="00CB798F" w:rsidRPr="006E1D98" w:rsidRDefault="00CB798F" w:rsidP="00CB798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D98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01,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02, 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D9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</w:t>
      </w:r>
    </w:p>
    <w:p w14:paraId="3D23E13A" w14:textId="77777777" w:rsidR="00CB798F" w:rsidRPr="006E1D98" w:rsidRDefault="00CB798F" w:rsidP="00CB7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48450FA" w14:textId="77777777" w:rsidR="00CB798F" w:rsidRPr="006E1D98" w:rsidRDefault="00CB798F" w:rsidP="00CB798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032357AC" w14:textId="77777777" w:rsidR="00CB798F" w:rsidRPr="006E1D98" w:rsidRDefault="00CB798F" w:rsidP="00CB79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E1D98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</w:rPr>
        <w:br/>
      </w:r>
      <w:r w:rsidRPr="006E1D98">
        <w:rPr>
          <w:rFonts w:ascii="Times New Roman" w:hAnsi="Times New Roman"/>
          <w:sz w:val="24"/>
          <w:szCs w:val="24"/>
        </w:rPr>
        <w:t>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111"/>
      </w:tblGrid>
      <w:tr w:rsidR="00CB798F" w:rsidRPr="006E5C16" w14:paraId="2A782D20" w14:textId="77777777" w:rsidTr="00912B74">
        <w:trPr>
          <w:trHeight w:val="649"/>
        </w:trPr>
        <w:tc>
          <w:tcPr>
            <w:tcW w:w="1242" w:type="dxa"/>
            <w:hideMark/>
          </w:tcPr>
          <w:p w14:paraId="7DE71495" w14:textId="77777777" w:rsidR="00CB798F" w:rsidRPr="006E5C16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C16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  <w:p w14:paraId="250D93B1" w14:textId="77777777" w:rsidR="00CB798F" w:rsidRPr="006E5C16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C16"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253" w:type="dxa"/>
            <w:hideMark/>
          </w:tcPr>
          <w:p w14:paraId="14E7A593" w14:textId="77777777" w:rsidR="00CB798F" w:rsidRPr="006E5C16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C16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15C7BBB1" w14:textId="77777777" w:rsidR="00CB798F" w:rsidRPr="006E5C16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C16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CB798F" w:rsidRPr="006E1D98" w14:paraId="1304B3A9" w14:textId="77777777" w:rsidTr="00912B74">
        <w:trPr>
          <w:trHeight w:val="212"/>
        </w:trPr>
        <w:tc>
          <w:tcPr>
            <w:tcW w:w="1242" w:type="dxa"/>
          </w:tcPr>
          <w:p w14:paraId="5F67E476" w14:textId="77777777" w:rsidR="00CB798F" w:rsidRPr="006E1D98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50CA5">
              <w:rPr>
                <w:rFonts w:ascii="Times New Roman" w:hAnsi="Times New Roman"/>
                <w:sz w:val="24"/>
                <w:szCs w:val="24"/>
              </w:rPr>
              <w:t>ОК 01, ОК 02, ОК 09</w:t>
            </w:r>
          </w:p>
        </w:tc>
        <w:tc>
          <w:tcPr>
            <w:tcW w:w="4253" w:type="dxa"/>
          </w:tcPr>
          <w:p w14:paraId="2FB479C8" w14:textId="77777777" w:rsidR="00CB798F" w:rsidRPr="00F17891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39B0AB3F" w14:textId="77777777" w:rsidR="00CB798F" w:rsidRPr="00F17891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49A67590" w14:textId="77777777" w:rsidR="00CB798F" w:rsidRPr="00F17891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владеть актуальными методами работы в профессиональной и смежных сферах; </w:t>
            </w:r>
          </w:p>
          <w:p w14:paraId="11F901D0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</w:p>
          <w:p w14:paraId="18C73CA4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структурировать получаемую информацию; выделять наиболее значимое в перечне информации; </w:t>
            </w:r>
          </w:p>
          <w:p w14:paraId="2E6E1C45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14:paraId="513F61DA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0799B96C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F17891">
              <w:rPr>
                <w:rFonts w:ascii="Times New Roman" w:hAnsi="Times New Roman"/>
              </w:rPr>
              <w:t>;</w:t>
            </w:r>
          </w:p>
          <w:p w14:paraId="2F6B13D1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систематизировать полученные знания в ходе изучения передового педагогического опыта в организации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F17891">
              <w:rPr>
                <w:rFonts w:ascii="Times New Roman" w:hAnsi="Times New Roman"/>
              </w:rPr>
              <w:t>;</w:t>
            </w:r>
          </w:p>
          <w:p w14:paraId="39E3F984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применять и оценивать эффективность образовательных технологий, </w:t>
            </w:r>
            <w:r w:rsidRPr="00F17891">
              <w:rPr>
                <w:rFonts w:ascii="Times New Roman" w:hAnsi="Times New Roman"/>
              </w:rPr>
              <w:lastRenderedPageBreak/>
              <w:t xml:space="preserve">используемых в начальной школе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  <w:p w14:paraId="79E80674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F17891">
              <w:rPr>
                <w:rFonts w:ascii="Times New Roman" w:hAnsi="Times New Roman"/>
              </w:rPr>
              <w:t>;</w:t>
            </w:r>
          </w:p>
          <w:p w14:paraId="554C979C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>систематизировать полученные знания в ходе изучения передового педагогического опыта организации внеурочной деятельности с младшими школьниками;</w:t>
            </w:r>
          </w:p>
          <w:p w14:paraId="76612518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>применять и оценивать эффективность образовательных технологий, используемых во внеурочной деятельности в начальной школе</w:t>
            </w:r>
          </w:p>
          <w:p w14:paraId="07D8F95E" w14:textId="77777777" w:rsidR="00CB798F" w:rsidRPr="00F17891" w:rsidRDefault="00CB798F" w:rsidP="0091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17891">
              <w:rPr>
                <w:rFonts w:ascii="Times New Roman" w:hAnsi="Times New Roman"/>
                <w:iCs/>
              </w:rPr>
              <w:t>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</w:t>
            </w:r>
          </w:p>
          <w:p w14:paraId="29E33124" w14:textId="77777777" w:rsidR="00CB798F" w:rsidRPr="00F17891" w:rsidRDefault="00CB798F" w:rsidP="0091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17891">
              <w:rPr>
                <w:rFonts w:ascii="Times New Roman" w:hAnsi="Times New Roman"/>
                <w:iCs/>
              </w:rPr>
              <w:t>систематизировать полученные знания в ходе изучения передового педагогического опыта воспитательной работы с младшими школьниками;</w:t>
            </w:r>
          </w:p>
          <w:p w14:paraId="0BE0E914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  <w:iCs/>
              </w:rPr>
              <w:t>применять и оценивать</w:t>
            </w:r>
            <w:r w:rsidRPr="00F17891">
              <w:rPr>
                <w:rFonts w:ascii="Times New Roman" w:hAnsi="Times New Roman"/>
              </w:rPr>
              <w:t xml:space="preserve"> эффективность образовательных технологий, используемых в процессе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</w:tc>
        <w:tc>
          <w:tcPr>
            <w:tcW w:w="4111" w:type="dxa"/>
          </w:tcPr>
          <w:p w14:paraId="4E5A642E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72F">
              <w:rPr>
                <w:rFonts w:ascii="Times New Roman" w:hAnsi="Times New Roman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14:paraId="7CC21039" w14:textId="77777777" w:rsidR="00CB798F" w:rsidRPr="0006572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72F">
              <w:rPr>
                <w:rFonts w:ascii="Times New Roman" w:hAnsi="Times New Roman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BF560E7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72F">
              <w:rPr>
                <w:rFonts w:ascii="Times New Roman" w:hAnsi="Times New Roman"/>
              </w:rPr>
              <w:t xml:space="preserve">алгоритмы выполнения работ в профессиональной и смежных областях; </w:t>
            </w:r>
          </w:p>
          <w:p w14:paraId="4F93640B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72F">
              <w:rPr>
                <w:rFonts w:ascii="Times New Roman" w:hAnsi="Times New Roman"/>
              </w:rPr>
              <w:t xml:space="preserve">методы работы в профессиональной и смежных сферах; </w:t>
            </w:r>
          </w:p>
          <w:p w14:paraId="6471E9F0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72F">
              <w:rPr>
                <w:rFonts w:ascii="Times New Roman" w:hAnsi="Times New Roman"/>
              </w:rPr>
              <w:t xml:space="preserve">структуру плана для решения задач; </w:t>
            </w:r>
          </w:p>
          <w:p w14:paraId="01288444" w14:textId="77777777" w:rsidR="00CB798F" w:rsidRPr="0006572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6572F"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  <w:p w14:paraId="0A66E3A6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7483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деятельности;</w:t>
            </w:r>
          </w:p>
          <w:p w14:paraId="2837FA99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2CCD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темы;</w:t>
            </w:r>
          </w:p>
          <w:p w14:paraId="069593C5" w14:textId="77777777" w:rsidR="00CB798F" w:rsidRPr="00CF3F96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3F96">
              <w:rPr>
                <w:rFonts w:ascii="Times New Roman" w:hAnsi="Times New Roman"/>
              </w:rPr>
              <w:t xml:space="preserve">способы систематизации и оценки педагогического опыта с позиции эффективности его применения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CF3F96">
              <w:rPr>
                <w:rFonts w:ascii="Times New Roman" w:hAnsi="Times New Roman"/>
              </w:rPr>
              <w:t>;</w:t>
            </w:r>
          </w:p>
          <w:p w14:paraId="33528FAC" w14:textId="77777777" w:rsidR="00CB798F" w:rsidRPr="00CF3F96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3F96">
              <w:rPr>
                <w:rFonts w:ascii="Times New Roman" w:hAnsi="Times New Roman"/>
              </w:rPr>
              <w:t xml:space="preserve">способы анализа и оценки эффективности образовательных технологий в процессе обучения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CF3F96">
              <w:rPr>
                <w:rFonts w:ascii="Times New Roman" w:hAnsi="Times New Roman"/>
              </w:rPr>
              <w:t>;</w:t>
            </w:r>
          </w:p>
          <w:p w14:paraId="015E83EE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3F96">
              <w:rPr>
                <w:rFonts w:ascii="Times New Roman" w:hAnsi="Times New Roman"/>
              </w:rPr>
              <w:t xml:space="preserve">критерии эффективности применения педагогического опыта и образовательных технологий в обучении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  <w:p w14:paraId="21F7F367" w14:textId="77777777" w:rsidR="00CB798F" w:rsidRPr="00924EC3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EC3">
              <w:rPr>
                <w:rFonts w:ascii="Times New Roman" w:hAnsi="Times New Roman"/>
              </w:rPr>
              <w:t>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14:paraId="40417F83" w14:textId="77777777" w:rsidR="00CB798F" w:rsidRPr="00924EC3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EC3">
              <w:rPr>
                <w:rFonts w:ascii="Times New Roman" w:hAnsi="Times New Roman"/>
              </w:rPr>
              <w:lastRenderedPageBreak/>
              <w:t xml:space="preserve">способы анализа и оценки эффективности образовательных технологий в области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924EC3">
              <w:rPr>
                <w:rFonts w:ascii="Times New Roman" w:hAnsi="Times New Roman"/>
              </w:rPr>
              <w:t>;</w:t>
            </w:r>
          </w:p>
          <w:p w14:paraId="2BC59E0E" w14:textId="77777777" w:rsidR="00CB798F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EC3">
              <w:rPr>
                <w:rFonts w:ascii="Times New Roman" w:hAnsi="Times New Roman"/>
              </w:rPr>
              <w:t xml:space="preserve">критерии эффективности педагогического опыта и применения образовательных технологий во внеурочной деятельности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</w:p>
          <w:p w14:paraId="574D5447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>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14:paraId="4CA715CA" w14:textId="77777777" w:rsidR="00CB798F" w:rsidRPr="00F17891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способы анализа и оценки эффективности образовательных технологий в области воспитания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r w:rsidRPr="00F17891">
              <w:rPr>
                <w:rFonts w:ascii="Times New Roman" w:hAnsi="Times New Roman"/>
              </w:rPr>
              <w:t>;</w:t>
            </w:r>
          </w:p>
          <w:p w14:paraId="40FBB2BC" w14:textId="77777777" w:rsidR="00CB798F" w:rsidRPr="000D7483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891">
              <w:rPr>
                <w:rFonts w:ascii="Times New Roman" w:hAnsi="Times New Roman"/>
              </w:rPr>
              <w:t xml:space="preserve">критерии эффективности применения </w:t>
            </w:r>
            <w:r w:rsidRPr="002C5A97">
              <w:rPr>
                <w:rFonts w:ascii="Times New Roman" w:hAnsi="Times New Roman"/>
              </w:rPr>
              <w:t xml:space="preserve">педагогического опыта и образовательных технологий в области воспитания </w:t>
            </w:r>
            <w:r w:rsidRPr="002C5A97">
              <w:rPr>
                <w:rFonts w:ascii="Times New Roman" w:hAnsi="Times New Roman"/>
                <w:iCs/>
              </w:rPr>
              <w:t>обучающихся</w:t>
            </w:r>
            <w:r w:rsidRPr="002C5A97">
              <w:rPr>
                <w:rFonts w:ascii="Times New Roman" w:hAnsi="Times New Roman"/>
              </w:rPr>
              <w:t>;</w:t>
            </w:r>
          </w:p>
        </w:tc>
      </w:tr>
    </w:tbl>
    <w:p w14:paraId="366D1A4F" w14:textId="77777777" w:rsidR="00CB798F" w:rsidRDefault="00CB798F" w:rsidP="00942523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14:paraId="12972038" w14:textId="77777777" w:rsidR="00942523" w:rsidRPr="00101A6C" w:rsidRDefault="00942523" w:rsidP="00942523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101A6C">
        <w:rPr>
          <w:rFonts w:ascii="Times New Roman" w:hAnsi="Times New Roman" w:cs="Times New Roman"/>
          <w:b/>
          <w:color w:val="0D0D0D"/>
          <w:sz w:val="28"/>
          <w:szCs w:val="28"/>
        </w:rPr>
        <w:t>2. СТРУКТУРА И СОДЕРЖАНИЕ УЧЕБНОЙ ДИСЦИПЛИНЫ</w:t>
      </w:r>
    </w:p>
    <w:p w14:paraId="4ABBBDD0" w14:textId="77777777" w:rsidR="00101A6C" w:rsidRPr="00CB798F" w:rsidRDefault="00101A6C" w:rsidP="00101A6C">
      <w:pPr>
        <w:suppressAutoHyphens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2.1</w:t>
      </w:r>
      <w:r w:rsidRPr="00CB798F">
        <w:rPr>
          <w:rFonts w:ascii="Times New Roman" w:hAnsi="Times New Roman" w:cs="Times New Roman"/>
          <w:b/>
          <w:sz w:val="24"/>
          <w:szCs w:val="24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3"/>
        <w:gridCol w:w="2517"/>
      </w:tblGrid>
      <w:tr w:rsidR="00101A6C" w:rsidRPr="00CB798F" w14:paraId="5562F2EC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1F6DBA9E" w14:textId="77777777" w:rsidR="00101A6C" w:rsidRPr="00CB798F" w:rsidRDefault="00101A6C" w:rsidP="00101A6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4F9D0202" w14:textId="77777777" w:rsidR="00101A6C" w:rsidRPr="00CB798F" w:rsidRDefault="00101A6C" w:rsidP="00101A6C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01A6C" w:rsidRPr="00CB798F" w14:paraId="4C18A81C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500E2CAA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4AD442EF" w14:textId="77777777" w:rsidR="00101A6C" w:rsidRPr="003F308D" w:rsidRDefault="00CB798F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110</w:t>
            </w:r>
          </w:p>
        </w:tc>
      </w:tr>
      <w:tr w:rsidR="00101A6C" w:rsidRPr="00CB798F" w14:paraId="5B21AC3F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68F6197A" w14:textId="77777777" w:rsidR="00101A6C" w:rsidRPr="00CB798F" w:rsidRDefault="00101A6C" w:rsidP="00284FB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т.ч. </w:t>
            </w:r>
          </w:p>
        </w:tc>
        <w:tc>
          <w:tcPr>
            <w:tcW w:w="1315" w:type="pct"/>
            <w:vAlign w:val="center"/>
          </w:tcPr>
          <w:p w14:paraId="443C5F52" w14:textId="77777777" w:rsidR="00101A6C" w:rsidRPr="003F308D" w:rsidRDefault="00101A6C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01A6C" w:rsidRPr="00CB798F" w14:paraId="4211C3F4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35D9D676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01054416" w14:textId="77777777" w:rsidR="00101A6C" w:rsidRPr="003F308D" w:rsidRDefault="00101A6C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CB798F"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101A6C" w:rsidRPr="00CB798F" w14:paraId="57F035C4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3E9737D1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4A451981" w14:textId="77777777" w:rsidR="00101A6C" w:rsidRPr="003F308D" w:rsidRDefault="00CB798F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="00101A6C"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101A6C" w:rsidRPr="00CB798F" w14:paraId="1AACE867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354B7A1E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B98A98A" w14:textId="77777777" w:rsidR="00101A6C" w:rsidRPr="003F308D" w:rsidRDefault="00CB798F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101A6C" w:rsidRPr="00CB798F" w14:paraId="28BC4819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765C8604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CB798F" w:rsidRPr="00CB798F">
              <w:rPr>
                <w:rFonts w:ascii="Times New Roman" w:hAnsi="Times New Roman"/>
                <w:sz w:val="24"/>
                <w:szCs w:val="24"/>
              </w:rPr>
              <w:t xml:space="preserve"> курсовая работа</w:t>
            </w:r>
          </w:p>
        </w:tc>
        <w:tc>
          <w:tcPr>
            <w:tcW w:w="1315" w:type="pct"/>
            <w:vAlign w:val="center"/>
          </w:tcPr>
          <w:p w14:paraId="568E360C" w14:textId="77777777" w:rsidR="00101A6C" w:rsidRPr="003F308D" w:rsidRDefault="00CB798F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</w:tr>
      <w:tr w:rsidR="00CB798F" w:rsidRPr="00CB798F" w14:paraId="7CABB323" w14:textId="77777777" w:rsidTr="00101A6C">
        <w:trPr>
          <w:trHeight w:val="490"/>
        </w:trPr>
        <w:tc>
          <w:tcPr>
            <w:tcW w:w="3685" w:type="pct"/>
            <w:vAlign w:val="center"/>
          </w:tcPr>
          <w:p w14:paraId="5A26A379" w14:textId="77777777" w:rsidR="00CB798F" w:rsidRPr="00CB798F" w:rsidRDefault="00CB798F" w:rsidP="00CB798F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315" w:type="pct"/>
            <w:vAlign w:val="center"/>
          </w:tcPr>
          <w:p w14:paraId="175A423C" w14:textId="77777777" w:rsidR="00CB798F" w:rsidRPr="003F308D" w:rsidRDefault="00CB798F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101A6C" w:rsidRPr="00CB798F" w14:paraId="30580921" w14:textId="77777777" w:rsidTr="00101A6C">
        <w:trPr>
          <w:trHeight w:val="331"/>
        </w:trPr>
        <w:tc>
          <w:tcPr>
            <w:tcW w:w="3685" w:type="pct"/>
            <w:vAlign w:val="center"/>
          </w:tcPr>
          <w:p w14:paraId="62044085" w14:textId="77777777" w:rsidR="00101A6C" w:rsidRPr="00CB798F" w:rsidRDefault="00101A6C" w:rsidP="00101A6C">
            <w:pPr>
              <w:suppressAutoHyphens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9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экзамена </w:t>
            </w:r>
            <w:r w:rsidRPr="00CB798F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CB798F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B798F">
              <w:rPr>
                <w:rFonts w:ascii="Times New Roman" w:hAnsi="Times New Roman" w:cs="Times New Roman"/>
                <w:iCs/>
                <w:sz w:val="24"/>
                <w:szCs w:val="24"/>
              </w:rPr>
              <w:t>сем)</w:t>
            </w:r>
          </w:p>
        </w:tc>
        <w:tc>
          <w:tcPr>
            <w:tcW w:w="1315" w:type="pct"/>
            <w:vAlign w:val="center"/>
          </w:tcPr>
          <w:p w14:paraId="582C236E" w14:textId="77777777" w:rsidR="00101A6C" w:rsidRPr="003F308D" w:rsidRDefault="00101A6C" w:rsidP="003F308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F30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14:paraId="3C630C7B" w14:textId="77777777" w:rsidR="00942523" w:rsidRPr="00101A6C" w:rsidRDefault="00942523" w:rsidP="00942523">
      <w:pPr>
        <w:rPr>
          <w:rFonts w:ascii="Times New Roman" w:hAnsi="Times New Roman" w:cs="Times New Roman"/>
          <w:b/>
          <w:i/>
          <w:color w:val="0D0D0D"/>
        </w:rPr>
        <w:sectPr w:rsidR="00942523" w:rsidRPr="00101A6C" w:rsidSect="00101A6C">
          <w:footerReference w:type="default" r:id="rId7"/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14:paraId="3EE2AE30" w14:textId="77777777" w:rsidR="00CB798F" w:rsidRDefault="00CB798F" w:rsidP="00CB798F">
      <w:pPr>
        <w:numPr>
          <w:ilvl w:val="1"/>
          <w:numId w:val="30"/>
        </w:numPr>
        <w:rPr>
          <w:rFonts w:ascii="Times New Roman" w:hAnsi="Times New Roman"/>
          <w:b/>
        </w:rPr>
      </w:pPr>
      <w:r w:rsidRPr="006E1D98">
        <w:rPr>
          <w:rFonts w:ascii="Times New Roman" w:hAnsi="Times New Roman"/>
          <w:b/>
        </w:rPr>
        <w:lastRenderedPageBreak/>
        <w:t xml:space="preserve">Тематический план и содержание учебной дисциплины </w:t>
      </w:r>
    </w:p>
    <w:p w14:paraId="194149AC" w14:textId="77777777" w:rsidR="00CB798F" w:rsidRDefault="00CB798F" w:rsidP="00CB798F">
      <w:pPr>
        <w:ind w:left="1093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6889"/>
        <w:gridCol w:w="2729"/>
        <w:gridCol w:w="2729"/>
      </w:tblGrid>
      <w:tr w:rsidR="00CB798F" w:rsidRPr="00767D2E" w14:paraId="2AFB3726" w14:textId="77777777" w:rsidTr="00912B74">
        <w:trPr>
          <w:trHeight w:val="20"/>
        </w:trPr>
        <w:tc>
          <w:tcPr>
            <w:tcW w:w="865" w:type="pct"/>
          </w:tcPr>
          <w:p w14:paraId="78B403FA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2307" w:type="pct"/>
          </w:tcPr>
          <w:p w14:paraId="2D098C60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 и формы организации деятельности обучающихся</w:t>
            </w:r>
          </w:p>
        </w:tc>
        <w:tc>
          <w:tcPr>
            <w:tcW w:w="914" w:type="pct"/>
          </w:tcPr>
          <w:p w14:paraId="625B10C5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767D2E">
              <w:rPr>
                <w:rFonts w:ascii="Times New Roman" w:hAnsi="Times New Roman"/>
                <w:b/>
                <w:bCs/>
              </w:rPr>
              <w:t>акад</w:t>
            </w:r>
            <w:proofErr w:type="spellEnd"/>
            <w:r w:rsidRPr="00767D2E">
              <w:rPr>
                <w:rFonts w:ascii="Times New Roman" w:hAnsi="Times New Roman"/>
                <w:b/>
                <w:bCs/>
              </w:rPr>
              <w:t xml:space="preserve"> ч</w:t>
            </w:r>
          </w:p>
        </w:tc>
        <w:tc>
          <w:tcPr>
            <w:tcW w:w="914" w:type="pct"/>
          </w:tcPr>
          <w:p w14:paraId="5A9F43D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2E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CB798F" w:rsidRPr="00767D2E" w14:paraId="21816BBD" w14:textId="77777777" w:rsidTr="00912B74">
        <w:trPr>
          <w:trHeight w:val="20"/>
        </w:trPr>
        <w:tc>
          <w:tcPr>
            <w:tcW w:w="865" w:type="pct"/>
          </w:tcPr>
          <w:p w14:paraId="027F79A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307" w:type="pct"/>
          </w:tcPr>
          <w:p w14:paraId="6F6BEFF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i/>
                <w:color w:val="000000"/>
              </w:rPr>
              <w:t>2</w:t>
            </w:r>
          </w:p>
        </w:tc>
        <w:tc>
          <w:tcPr>
            <w:tcW w:w="914" w:type="pct"/>
          </w:tcPr>
          <w:p w14:paraId="1AE2865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i/>
                <w:color w:val="000000"/>
              </w:rPr>
              <w:t>3</w:t>
            </w:r>
          </w:p>
        </w:tc>
        <w:tc>
          <w:tcPr>
            <w:tcW w:w="914" w:type="pct"/>
          </w:tcPr>
          <w:p w14:paraId="7F48A8D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i/>
                <w:color w:val="000000"/>
              </w:rPr>
              <w:t>4</w:t>
            </w:r>
          </w:p>
        </w:tc>
      </w:tr>
      <w:tr w:rsidR="00CB798F" w:rsidRPr="00767D2E" w14:paraId="0F163E81" w14:textId="77777777" w:rsidTr="00912B74">
        <w:trPr>
          <w:trHeight w:val="20"/>
        </w:trPr>
        <w:tc>
          <w:tcPr>
            <w:tcW w:w="3172" w:type="pct"/>
            <w:gridSpan w:val="2"/>
          </w:tcPr>
          <w:p w14:paraId="7D0EF76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Раздел 1. Общие основы педагогики</w:t>
            </w:r>
          </w:p>
        </w:tc>
        <w:tc>
          <w:tcPr>
            <w:tcW w:w="914" w:type="pct"/>
          </w:tcPr>
          <w:p w14:paraId="4236A1D5" w14:textId="77777777" w:rsidR="00CB798F" w:rsidRPr="00767D2E" w:rsidRDefault="003E0C7B" w:rsidP="00113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1136B0">
              <w:rPr>
                <w:rFonts w:ascii="Times New Roman" w:hAnsi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</w:rPr>
              <w:t>/3</w:t>
            </w:r>
            <w:r w:rsidR="001136B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44EB39D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57D03CB0" w14:textId="77777777" w:rsidTr="00912B74">
        <w:trPr>
          <w:trHeight w:val="20"/>
        </w:trPr>
        <w:tc>
          <w:tcPr>
            <w:tcW w:w="865" w:type="pct"/>
            <w:vMerge w:val="restart"/>
          </w:tcPr>
          <w:p w14:paraId="63688F1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1.1</w:t>
            </w:r>
            <w:r w:rsidRPr="00767D2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>Педагогика как наука</w:t>
            </w:r>
          </w:p>
          <w:p w14:paraId="3D462FF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8ABAD1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7D1C1D53" w14:textId="77777777" w:rsidR="00CB798F" w:rsidRPr="00767D2E" w:rsidRDefault="005645C6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  <w:vMerge w:val="restart"/>
          </w:tcPr>
          <w:p w14:paraId="3A9DEE6A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66B1FE7C" w14:textId="77777777" w:rsidTr="00912B74">
        <w:trPr>
          <w:trHeight w:val="20"/>
        </w:trPr>
        <w:tc>
          <w:tcPr>
            <w:tcW w:w="865" w:type="pct"/>
            <w:vMerge/>
          </w:tcPr>
          <w:p w14:paraId="6AB5002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3CD3DEAA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Pr="00767D2E">
              <w:rPr>
                <w:rFonts w:ascii="Times New Roman" w:hAnsi="Times New Roman"/>
              </w:rPr>
              <w:t>Объект, предмет, задачи, методы педагогики как науки</w:t>
            </w:r>
          </w:p>
        </w:tc>
        <w:tc>
          <w:tcPr>
            <w:tcW w:w="914" w:type="pct"/>
            <w:vMerge w:val="restart"/>
            <w:vAlign w:val="center"/>
          </w:tcPr>
          <w:p w14:paraId="2711FB52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7E35147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6586731" w14:textId="77777777" w:rsidTr="00912B74">
        <w:trPr>
          <w:trHeight w:val="20"/>
        </w:trPr>
        <w:tc>
          <w:tcPr>
            <w:tcW w:w="865" w:type="pct"/>
            <w:vMerge/>
          </w:tcPr>
          <w:p w14:paraId="557CD84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3180FD19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</w:t>
            </w:r>
            <w:r w:rsidRPr="00767D2E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767D2E">
              <w:rPr>
                <w:rFonts w:ascii="Times New Roman" w:hAnsi="Times New Roman"/>
                <w:color w:val="000000"/>
              </w:rPr>
              <w:t>Структура педагогики</w:t>
            </w:r>
          </w:p>
        </w:tc>
        <w:tc>
          <w:tcPr>
            <w:tcW w:w="914" w:type="pct"/>
            <w:vMerge/>
            <w:vAlign w:val="center"/>
          </w:tcPr>
          <w:p w14:paraId="3C7A667F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914" w:type="pct"/>
            <w:vMerge/>
          </w:tcPr>
          <w:p w14:paraId="3EBAFBBD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</w:tr>
      <w:tr w:rsidR="00CB798F" w:rsidRPr="00767D2E" w14:paraId="0FAB6FEA" w14:textId="77777777" w:rsidTr="00912B74">
        <w:trPr>
          <w:trHeight w:val="20"/>
        </w:trPr>
        <w:tc>
          <w:tcPr>
            <w:tcW w:w="865" w:type="pct"/>
            <w:vMerge/>
          </w:tcPr>
          <w:p w14:paraId="287B7B0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242A6B52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 xml:space="preserve">3. </w:t>
            </w:r>
            <w:r w:rsidRPr="00767D2E">
              <w:rPr>
                <w:rFonts w:ascii="Times New Roman" w:hAnsi="Times New Roman"/>
                <w:color w:val="000000"/>
              </w:rPr>
              <w:t>Место педагогики в системе гуманитарных и естественных наук</w:t>
            </w:r>
          </w:p>
        </w:tc>
        <w:tc>
          <w:tcPr>
            <w:tcW w:w="914" w:type="pct"/>
            <w:vMerge/>
            <w:vAlign w:val="center"/>
          </w:tcPr>
          <w:p w14:paraId="0A63E4BC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914" w:type="pct"/>
            <w:vMerge/>
          </w:tcPr>
          <w:p w14:paraId="354ABFC3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</w:tr>
      <w:tr w:rsidR="00CB798F" w:rsidRPr="00767D2E" w14:paraId="2D058F4C" w14:textId="77777777" w:rsidTr="00912B74">
        <w:trPr>
          <w:trHeight w:val="20"/>
        </w:trPr>
        <w:tc>
          <w:tcPr>
            <w:tcW w:w="865" w:type="pct"/>
            <w:vMerge/>
          </w:tcPr>
          <w:p w14:paraId="3EF10FD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40F98EE9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Источники педагогики</w:t>
            </w:r>
          </w:p>
        </w:tc>
        <w:tc>
          <w:tcPr>
            <w:tcW w:w="914" w:type="pct"/>
            <w:vMerge/>
            <w:vAlign w:val="center"/>
          </w:tcPr>
          <w:p w14:paraId="40EC5863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914" w:type="pct"/>
            <w:vMerge/>
          </w:tcPr>
          <w:p w14:paraId="46079C57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</w:tr>
      <w:tr w:rsidR="00CB798F" w:rsidRPr="00767D2E" w14:paraId="0188F3BC" w14:textId="77777777" w:rsidTr="00912B74">
        <w:trPr>
          <w:trHeight w:val="20"/>
        </w:trPr>
        <w:tc>
          <w:tcPr>
            <w:tcW w:w="865" w:type="pct"/>
            <w:vMerge/>
          </w:tcPr>
          <w:p w14:paraId="49571A5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2D9A839A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5. Этапы возникновения и развития педагогики</w:t>
            </w:r>
          </w:p>
        </w:tc>
        <w:tc>
          <w:tcPr>
            <w:tcW w:w="914" w:type="pct"/>
            <w:vMerge/>
            <w:vAlign w:val="center"/>
          </w:tcPr>
          <w:p w14:paraId="1BB7786C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914" w:type="pct"/>
            <w:vMerge/>
          </w:tcPr>
          <w:p w14:paraId="68939A07" w14:textId="77777777" w:rsidR="00CB798F" w:rsidRPr="00767D2E" w:rsidRDefault="00CB798F" w:rsidP="00912B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</w:tr>
      <w:tr w:rsidR="00CB798F" w:rsidRPr="00767D2E" w14:paraId="4CB957E5" w14:textId="77777777" w:rsidTr="00912B74">
        <w:trPr>
          <w:trHeight w:val="20"/>
        </w:trPr>
        <w:tc>
          <w:tcPr>
            <w:tcW w:w="865" w:type="pct"/>
            <w:vMerge/>
          </w:tcPr>
          <w:p w14:paraId="7DFB2A1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2789C5EA" w14:textId="77777777" w:rsidR="00CB798F" w:rsidRPr="00767D2E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6B7A6B10" w14:textId="77777777" w:rsidR="00CB798F" w:rsidRPr="00205CC9" w:rsidRDefault="005645C6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914" w:type="pct"/>
            <w:vMerge/>
          </w:tcPr>
          <w:p w14:paraId="526A2279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B798F" w:rsidRPr="00767D2E" w14:paraId="7612CE01" w14:textId="77777777" w:rsidTr="00912B74">
        <w:trPr>
          <w:trHeight w:val="20"/>
        </w:trPr>
        <w:tc>
          <w:tcPr>
            <w:tcW w:w="865" w:type="pct"/>
            <w:vMerge/>
          </w:tcPr>
          <w:p w14:paraId="7D6DC12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</w:tc>
        <w:tc>
          <w:tcPr>
            <w:tcW w:w="2307" w:type="pct"/>
          </w:tcPr>
          <w:p w14:paraId="76981AFB" w14:textId="77777777" w:rsidR="00CB798F" w:rsidRPr="00767D2E" w:rsidRDefault="00CB798F" w:rsidP="00912B7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color w:val="000000"/>
              </w:rPr>
              <w:t xml:space="preserve">Практическое занятие 1-2 </w:t>
            </w:r>
            <w:r w:rsidRPr="00767D2E">
              <w:rPr>
                <w:rFonts w:ascii="Times New Roman" w:hAnsi="Times New Roman"/>
              </w:rPr>
              <w:t>Составление тезауруса категорий педагогики. Анализ учебных материалов о роли педагогического знания в жизни человека</w:t>
            </w:r>
          </w:p>
        </w:tc>
        <w:tc>
          <w:tcPr>
            <w:tcW w:w="914" w:type="pct"/>
            <w:vAlign w:val="center"/>
          </w:tcPr>
          <w:p w14:paraId="44500E56" w14:textId="77777777" w:rsidR="00CB798F" w:rsidRPr="00767D2E" w:rsidRDefault="00D868C2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4E42DC86" w14:textId="77777777" w:rsidR="00CB798F" w:rsidRPr="00767D2E" w:rsidRDefault="00CB798F" w:rsidP="00912B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B798F" w:rsidRPr="00767D2E" w14:paraId="4466ECCF" w14:textId="77777777" w:rsidTr="00912B74">
        <w:trPr>
          <w:trHeight w:val="20"/>
        </w:trPr>
        <w:tc>
          <w:tcPr>
            <w:tcW w:w="865" w:type="pct"/>
            <w:vMerge/>
          </w:tcPr>
          <w:p w14:paraId="4A75E79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28423CA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3-4. </w:t>
            </w:r>
            <w:r w:rsidRPr="00767D2E">
              <w:rPr>
                <w:rFonts w:ascii="Times New Roman" w:hAnsi="Times New Roman"/>
              </w:rPr>
              <w:t>Анализ учебных материалов и разработка логических схем «Система педагогических наук», «Связь педагогики с другими науками».</w:t>
            </w:r>
          </w:p>
          <w:p w14:paraId="101CF63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67D2E">
              <w:rPr>
                <w:rFonts w:ascii="Times New Roman" w:hAnsi="Times New Roman"/>
              </w:rPr>
              <w:t>Составление таблицы этапов развития педагогики, формулировка выводов.</w:t>
            </w:r>
          </w:p>
        </w:tc>
        <w:tc>
          <w:tcPr>
            <w:tcW w:w="914" w:type="pct"/>
            <w:vAlign w:val="center"/>
          </w:tcPr>
          <w:p w14:paraId="421E238C" w14:textId="77777777" w:rsidR="00CB798F" w:rsidRPr="00767D2E" w:rsidRDefault="00D868C2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194698F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68FF811" w14:textId="77777777" w:rsidTr="00912B74">
        <w:trPr>
          <w:trHeight w:val="20"/>
        </w:trPr>
        <w:tc>
          <w:tcPr>
            <w:tcW w:w="865" w:type="pct"/>
            <w:vMerge w:val="restart"/>
          </w:tcPr>
          <w:p w14:paraId="3B979A1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1.2 Основные понятия педагогики</w:t>
            </w:r>
          </w:p>
        </w:tc>
        <w:tc>
          <w:tcPr>
            <w:tcW w:w="2307" w:type="pct"/>
          </w:tcPr>
          <w:p w14:paraId="41FE41F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52364925" w14:textId="77777777" w:rsidR="00CB798F" w:rsidRPr="008D63F2" w:rsidRDefault="00D868C2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D63F2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914" w:type="pct"/>
            <w:vMerge w:val="restart"/>
          </w:tcPr>
          <w:p w14:paraId="07A1002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23FA7640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C2C6F7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FBD8A3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Категории педагогики: образование, воспитание, обучение, педагогический процесс, педагогическое взаимодействие, педагогическая система, развитие, формирование, педагогическая технология</w:t>
            </w:r>
          </w:p>
        </w:tc>
        <w:tc>
          <w:tcPr>
            <w:tcW w:w="914" w:type="pct"/>
            <w:vAlign w:val="center"/>
          </w:tcPr>
          <w:p w14:paraId="556C333A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32F60A6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94D6A19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5A9744B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1.3 Педагог как субъект образовательного процесса</w:t>
            </w:r>
          </w:p>
        </w:tc>
        <w:tc>
          <w:tcPr>
            <w:tcW w:w="2307" w:type="pct"/>
          </w:tcPr>
          <w:p w14:paraId="783548D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2F398C06" w14:textId="77777777" w:rsidR="00CB798F" w:rsidRPr="00767D2E" w:rsidRDefault="005645C6" w:rsidP="00D86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  <w:vMerge w:val="restart"/>
          </w:tcPr>
          <w:p w14:paraId="4DBD832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  <w:p w14:paraId="7A5CE86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6B89E72D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9EC2C7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472432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Возникновение и развитие педагогической профессии.</w:t>
            </w:r>
          </w:p>
        </w:tc>
        <w:tc>
          <w:tcPr>
            <w:tcW w:w="914" w:type="pct"/>
            <w:vMerge w:val="restart"/>
            <w:vAlign w:val="center"/>
          </w:tcPr>
          <w:p w14:paraId="6E86B695" w14:textId="77777777" w:rsidR="00CB798F" w:rsidRDefault="00D868C2" w:rsidP="00091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  <w:p w14:paraId="411771A8" w14:textId="77777777" w:rsidR="0009152B" w:rsidRDefault="0009152B" w:rsidP="00091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3B7019DD" w14:textId="77777777" w:rsidR="0009152B" w:rsidRDefault="0009152B" w:rsidP="0009152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69D1956" w14:textId="77777777" w:rsidR="0009152B" w:rsidRPr="00767D2E" w:rsidRDefault="0009152B" w:rsidP="000915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63E1E13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A2C4B70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4768E4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33D070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Профессионально-личностные качества и способности педагога.</w:t>
            </w:r>
          </w:p>
        </w:tc>
        <w:tc>
          <w:tcPr>
            <w:tcW w:w="914" w:type="pct"/>
            <w:vMerge/>
            <w:vAlign w:val="center"/>
          </w:tcPr>
          <w:p w14:paraId="07441541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9F0139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A897F9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05701B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4EAD21A" w14:textId="77777777" w:rsidR="00CB798F" w:rsidRPr="00767D2E" w:rsidRDefault="0009152B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B798F" w:rsidRPr="00767D2E">
              <w:rPr>
                <w:rFonts w:ascii="Times New Roman" w:hAnsi="Times New Roman"/>
              </w:rPr>
              <w:t xml:space="preserve">. Характеристика педагогической деятельности. </w:t>
            </w:r>
          </w:p>
        </w:tc>
        <w:tc>
          <w:tcPr>
            <w:tcW w:w="914" w:type="pct"/>
            <w:vMerge/>
            <w:vAlign w:val="center"/>
          </w:tcPr>
          <w:p w14:paraId="1F8B27D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3884D26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EB11005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7F044C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78A80D9" w14:textId="77777777" w:rsidR="00CB798F" w:rsidRPr="00767D2E" w:rsidRDefault="0009152B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B798F" w:rsidRPr="00767D2E">
              <w:rPr>
                <w:rFonts w:ascii="Times New Roman" w:hAnsi="Times New Roman"/>
              </w:rPr>
              <w:t xml:space="preserve">. </w:t>
            </w:r>
            <w:r w:rsidR="00CB798F" w:rsidRPr="00767D2E">
              <w:rPr>
                <w:rFonts w:ascii="Times New Roman" w:hAnsi="Times New Roman"/>
                <w:color w:val="000000"/>
                <w:lang w:eastAsia="en-US"/>
              </w:rPr>
              <w:t>Профессиональный стандарт «Педагог» (педагогическая деятельность в сфере дошкольного, начального общего, основного общего, среднего общего образования), (воспитатель, учитель): характеристика основных положений.</w:t>
            </w:r>
          </w:p>
        </w:tc>
        <w:tc>
          <w:tcPr>
            <w:tcW w:w="914" w:type="pct"/>
            <w:vMerge/>
            <w:vAlign w:val="center"/>
          </w:tcPr>
          <w:p w14:paraId="677DCB6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FF17F6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12CAC03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9C070D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6B6174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72A83F6E" w14:textId="77777777" w:rsidR="00CB798F" w:rsidRPr="00767D2E" w:rsidRDefault="00B9627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914" w:type="pct"/>
            <w:vMerge/>
          </w:tcPr>
          <w:p w14:paraId="3B965F1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95E390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73C9CB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B546B0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5</w:t>
            </w:r>
            <w:r w:rsidRPr="00767D2E">
              <w:rPr>
                <w:rFonts w:ascii="Times New Roman" w:hAnsi="Times New Roman"/>
                <w:b/>
              </w:rPr>
              <w:t xml:space="preserve">. </w:t>
            </w:r>
            <w:r w:rsidRPr="00767D2E">
              <w:rPr>
                <w:rFonts w:ascii="Times New Roman" w:hAnsi="Times New Roman"/>
              </w:rPr>
              <w:t>Анализ Профессионального стандарта педагога.</w:t>
            </w:r>
            <w:r w:rsidR="00D868C2" w:rsidRPr="00767D2E">
              <w:rPr>
                <w:rFonts w:ascii="Times New Roman" w:hAnsi="Times New Roman"/>
                <w:color w:val="000000"/>
                <w:lang w:eastAsia="en-US"/>
              </w:rPr>
              <w:t xml:space="preserve"> Аттестация и повышение квалификации педагогических работников.</w:t>
            </w:r>
          </w:p>
        </w:tc>
        <w:tc>
          <w:tcPr>
            <w:tcW w:w="914" w:type="pct"/>
            <w:vAlign w:val="center"/>
          </w:tcPr>
          <w:p w14:paraId="3099AF06" w14:textId="77777777" w:rsidR="00CB798F" w:rsidRPr="00767D2E" w:rsidRDefault="00D868C2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12DC52B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38141310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EBDC53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14481E2" w14:textId="77777777" w:rsidR="00CB798F" w:rsidRPr="00767D2E" w:rsidRDefault="00CB798F" w:rsidP="00AD31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="00D868C2">
              <w:rPr>
                <w:rFonts w:ascii="Times New Roman" w:hAnsi="Times New Roman"/>
                <w:b/>
                <w:color w:val="000000"/>
              </w:rPr>
              <w:t>-7</w:t>
            </w:r>
            <w:r w:rsidRPr="00767D2E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D868C2" w:rsidRPr="00767D2E">
              <w:rPr>
                <w:rFonts w:ascii="Times New Roman" w:hAnsi="Times New Roman"/>
              </w:rPr>
              <w:t>Роль самообразования и самовоспитания в становлении педагога - профессионала.</w:t>
            </w:r>
            <w:r w:rsidR="00D868C2">
              <w:rPr>
                <w:rFonts w:ascii="Times New Roman" w:hAnsi="Times New Roman"/>
              </w:rPr>
              <w:t xml:space="preserve"> </w:t>
            </w:r>
            <w:r w:rsidRPr="00767D2E">
              <w:rPr>
                <w:rFonts w:ascii="Times New Roman" w:hAnsi="Times New Roman"/>
              </w:rPr>
              <w:t xml:space="preserve">Определение уровня развития собственных профессионально-личностных качеств и педагогических способностей. </w:t>
            </w:r>
          </w:p>
        </w:tc>
        <w:tc>
          <w:tcPr>
            <w:tcW w:w="914" w:type="pct"/>
            <w:vAlign w:val="center"/>
          </w:tcPr>
          <w:p w14:paraId="6C37BB4D" w14:textId="77777777" w:rsidR="00CB798F" w:rsidRPr="00767D2E" w:rsidRDefault="0009152B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3119711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441109C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52C1DE2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8835579" w14:textId="77777777" w:rsidR="00AD3157" w:rsidRPr="00767D2E" w:rsidRDefault="00AD3157" w:rsidP="00D868C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767D2E">
              <w:rPr>
                <w:rFonts w:ascii="Times New Roman" w:hAnsi="Times New Roman"/>
                <w:b/>
                <w:color w:val="000000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>8.</w:t>
            </w:r>
            <w:r w:rsidRPr="00767D2E">
              <w:rPr>
                <w:rFonts w:ascii="Times New Roman" w:hAnsi="Times New Roman"/>
              </w:rPr>
              <w:t xml:space="preserve"> Разработка рекомендаций собственного профессионального роста.</w:t>
            </w:r>
          </w:p>
        </w:tc>
        <w:tc>
          <w:tcPr>
            <w:tcW w:w="914" w:type="pct"/>
            <w:vAlign w:val="center"/>
          </w:tcPr>
          <w:p w14:paraId="2172CBDD" w14:textId="77777777" w:rsidR="00AD3157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4C03AD02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8A89585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5CB01DC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B7283D9" w14:textId="77777777" w:rsidR="00AD3157" w:rsidRPr="00AD3157" w:rsidRDefault="00AD3157" w:rsidP="00D868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3157"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обучающихся</w:t>
            </w:r>
            <w:r w:rsidRPr="00767D2E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="00CB798F" w:rsidRPr="00767D2E">
              <w:rPr>
                <w:rFonts w:ascii="Times New Roman" w:hAnsi="Times New Roman"/>
                <w:color w:val="000000"/>
                <w:lang w:eastAsia="en-US"/>
              </w:rPr>
              <w:t>Ознакомление с сайтами</w:t>
            </w:r>
            <w:r w:rsidR="00CB798F" w:rsidRPr="00767D2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="00CB798F" w:rsidRPr="00767D2E">
              <w:rPr>
                <w:rFonts w:ascii="Times New Roman" w:hAnsi="Times New Roman"/>
              </w:rPr>
              <w:t>образовательных организаций, образовательными платформами по дополнительному профессиональному образованию педагогов.</w:t>
            </w:r>
          </w:p>
        </w:tc>
        <w:tc>
          <w:tcPr>
            <w:tcW w:w="914" w:type="pct"/>
            <w:vAlign w:val="center"/>
          </w:tcPr>
          <w:p w14:paraId="23391D03" w14:textId="77777777" w:rsidR="00CB798F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611AB54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2292094C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567CE269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1.4 Ребенок как субъект образовательного процесса</w:t>
            </w:r>
          </w:p>
        </w:tc>
        <w:tc>
          <w:tcPr>
            <w:tcW w:w="2307" w:type="pct"/>
          </w:tcPr>
          <w:p w14:paraId="1006C0D8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6E20EB1E" w14:textId="77777777" w:rsidR="00AD3157" w:rsidRPr="00767D2E" w:rsidRDefault="00AD3157" w:rsidP="00B962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  <w:vMerge w:val="restart"/>
          </w:tcPr>
          <w:p w14:paraId="7FE8D721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AD3157" w:rsidRPr="00767D2E" w14:paraId="5A6B679A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577B6945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48272E7" w14:textId="77777777" w:rsidR="00AD3157" w:rsidRPr="00767D2E" w:rsidRDefault="00AD3157" w:rsidP="00912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 xml:space="preserve">1. Понятия: личность, индивид, развитие. </w:t>
            </w:r>
          </w:p>
        </w:tc>
        <w:tc>
          <w:tcPr>
            <w:tcW w:w="914" w:type="pct"/>
            <w:vMerge w:val="restart"/>
            <w:vAlign w:val="center"/>
          </w:tcPr>
          <w:p w14:paraId="0B7EE4E8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1E205BB8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3695EF17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5725CE7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F630193" w14:textId="77777777" w:rsidR="00AD3157" w:rsidRPr="00767D2E" w:rsidRDefault="00AD3157" w:rsidP="00912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Роль наследственности и среды в развитии личности ребенка.</w:t>
            </w:r>
          </w:p>
        </w:tc>
        <w:tc>
          <w:tcPr>
            <w:tcW w:w="914" w:type="pct"/>
            <w:vMerge/>
            <w:vAlign w:val="center"/>
          </w:tcPr>
          <w:p w14:paraId="444067AD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75D63AAD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0588A3B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1022318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A090C1D" w14:textId="77777777" w:rsidR="00AD3157" w:rsidRPr="00767D2E" w:rsidRDefault="00AD3157" w:rsidP="00912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Общение и деятельность как факторы развития личности.</w:t>
            </w:r>
          </w:p>
        </w:tc>
        <w:tc>
          <w:tcPr>
            <w:tcW w:w="914" w:type="pct"/>
            <w:vMerge/>
            <w:vAlign w:val="center"/>
          </w:tcPr>
          <w:p w14:paraId="08227773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D4D321F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05F8C8D1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5FD256D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B91BC29" w14:textId="77777777" w:rsidR="00AD3157" w:rsidRPr="00767D2E" w:rsidRDefault="00AD3157" w:rsidP="00912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Роль воспитания и обучения в развитии личности.</w:t>
            </w:r>
          </w:p>
        </w:tc>
        <w:tc>
          <w:tcPr>
            <w:tcW w:w="914" w:type="pct"/>
            <w:vMerge/>
            <w:vAlign w:val="center"/>
          </w:tcPr>
          <w:p w14:paraId="60EC4A82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63F3405B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51334C0F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43CA0AA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4EC7014" w14:textId="77777777" w:rsidR="00AD3157" w:rsidRPr="00767D2E" w:rsidRDefault="00AD3157" w:rsidP="00912B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5. Педагогическая возрастная периодизация.</w:t>
            </w:r>
          </w:p>
        </w:tc>
        <w:tc>
          <w:tcPr>
            <w:tcW w:w="914" w:type="pct"/>
            <w:vMerge/>
            <w:vAlign w:val="center"/>
          </w:tcPr>
          <w:p w14:paraId="4D946C55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20CD424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566B6A9D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7F9B344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15F0D0D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36845AEE" w14:textId="77777777" w:rsidR="00AD3157" w:rsidRPr="008D63F2" w:rsidRDefault="001136B0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14" w:type="pct"/>
            <w:vMerge/>
          </w:tcPr>
          <w:p w14:paraId="0EA12093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702ADBA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1E5E040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AD8E193" w14:textId="77777777" w:rsidR="00AD3157" w:rsidRDefault="00AD3157" w:rsidP="00912B7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767D2E">
              <w:rPr>
                <w:rFonts w:ascii="Times New Roman" w:hAnsi="Times New Roman"/>
              </w:rPr>
              <w:t>Применение знаний о роли факторов в развитии личности ребенка, возрастной периодизации в практических ситуациях.</w:t>
            </w:r>
            <w:r>
              <w:rPr>
                <w:rFonts w:ascii="Times New Roman" w:hAnsi="Times New Roman"/>
              </w:rPr>
              <w:t xml:space="preserve"> </w:t>
            </w:r>
            <w:r w:rsidRPr="00767D2E">
              <w:rPr>
                <w:rFonts w:ascii="Times New Roman" w:hAnsi="Times New Roman"/>
              </w:rPr>
              <w:t xml:space="preserve">Анализ методов и условий построения образовательной деятельности на основе индивидуальных особенностей ребенка. 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10.</w:t>
            </w:r>
            <w:r w:rsidRPr="00767D2E">
              <w:rPr>
                <w:rFonts w:ascii="Times New Roman" w:hAnsi="Times New Roman"/>
              </w:rPr>
              <w:t xml:space="preserve"> Дифференцированный и индивидуальный подход в образовательном процессе.</w:t>
            </w:r>
            <w:r>
              <w:rPr>
                <w:rFonts w:ascii="Times New Roman" w:hAnsi="Times New Roman"/>
              </w:rPr>
              <w:t xml:space="preserve"> </w:t>
            </w:r>
            <w:r w:rsidRPr="00767D2E">
              <w:rPr>
                <w:rFonts w:ascii="Times New Roman" w:hAnsi="Times New Roman"/>
              </w:rPr>
              <w:t>Решение педагогических задач на определение цели и вариантов дифференцированного подхода в образовании, в том числе в отношении детей с ограниченными возможностями здоровья.</w:t>
            </w:r>
          </w:p>
          <w:p w14:paraId="0D5294A7" w14:textId="77777777" w:rsidR="00AD3157" w:rsidRPr="00767D2E" w:rsidRDefault="00AD3157" w:rsidP="00AD31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  <w:r w:rsidRPr="00767D2E">
              <w:rPr>
                <w:rFonts w:ascii="Times New Roman" w:hAnsi="Times New Roman"/>
              </w:rPr>
              <w:t xml:space="preserve"> Инклюзивное образование: понятие, задачи, принципы и формы инклюзии в образовательной организации. Современные проблемы внедрения инклюзивного </w:t>
            </w:r>
            <w:r>
              <w:rPr>
                <w:rFonts w:ascii="Times New Roman" w:hAnsi="Times New Roman"/>
              </w:rPr>
              <w:t xml:space="preserve">образования и пути их решения. </w:t>
            </w:r>
            <w:r w:rsidRPr="00767D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341D92C0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  <w:p w14:paraId="6D939F8C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535CA8DB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24C6C216" w14:textId="77777777" w:rsidR="00AD3157" w:rsidRDefault="001136B0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  <w:p w14:paraId="78108860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2D4CC888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75B5D468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5BA2932A" w14:textId="77777777" w:rsidR="00AD3157" w:rsidRPr="00767D2E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06F495FE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D3157" w:rsidRPr="00767D2E" w14:paraId="2B7163AD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73A9B12" w14:textId="77777777" w:rsidR="00AD3157" w:rsidRPr="00767D2E" w:rsidRDefault="00AD3157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E5BDAED" w14:textId="77777777" w:rsidR="00AD3157" w:rsidRDefault="00AD3157" w:rsidP="00912B7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D3157"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обучающихся</w:t>
            </w:r>
            <w:r w:rsidRPr="00767D2E">
              <w:rPr>
                <w:rFonts w:ascii="Times New Roman" w:hAnsi="Times New Roman"/>
              </w:rPr>
              <w:t xml:space="preserve"> </w:t>
            </w:r>
          </w:p>
          <w:p w14:paraId="04EAAAB1" w14:textId="77777777" w:rsidR="00AD3157" w:rsidRPr="00AD3157" w:rsidRDefault="00AD3157" w:rsidP="00912B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67D2E">
              <w:rPr>
                <w:rFonts w:ascii="Times New Roman" w:hAnsi="Times New Roman"/>
              </w:rPr>
              <w:t xml:space="preserve">Обзор технологий инклюзивного образования (А.Г. Ривина, </w:t>
            </w:r>
            <w:proofErr w:type="spellStart"/>
            <w:r w:rsidRPr="00767D2E">
              <w:rPr>
                <w:rFonts w:ascii="Times New Roman" w:hAnsi="Times New Roman"/>
              </w:rPr>
              <w:t>И.Унт</w:t>
            </w:r>
            <w:proofErr w:type="spellEnd"/>
            <w:r w:rsidRPr="00767D2E">
              <w:rPr>
                <w:rFonts w:ascii="Times New Roman" w:hAnsi="Times New Roman"/>
              </w:rPr>
              <w:t xml:space="preserve">, А.С. </w:t>
            </w:r>
            <w:proofErr w:type="spellStart"/>
            <w:r w:rsidRPr="00767D2E">
              <w:rPr>
                <w:rFonts w:ascii="Times New Roman" w:hAnsi="Times New Roman"/>
              </w:rPr>
              <w:t>Границкой</w:t>
            </w:r>
            <w:proofErr w:type="spellEnd"/>
            <w:r w:rsidRPr="00767D2E">
              <w:rPr>
                <w:rFonts w:ascii="Times New Roman" w:hAnsi="Times New Roman"/>
              </w:rPr>
              <w:t xml:space="preserve">, В.Д. </w:t>
            </w:r>
            <w:proofErr w:type="spellStart"/>
            <w:r w:rsidRPr="00767D2E">
              <w:rPr>
                <w:rFonts w:ascii="Times New Roman" w:hAnsi="Times New Roman"/>
              </w:rPr>
              <w:t>Шадрикова</w:t>
            </w:r>
            <w:proofErr w:type="spellEnd"/>
            <w:r w:rsidRPr="00767D2E">
              <w:rPr>
                <w:rFonts w:ascii="Times New Roman" w:hAnsi="Times New Roman"/>
              </w:rPr>
              <w:t xml:space="preserve"> и др.)</w:t>
            </w:r>
          </w:p>
        </w:tc>
        <w:tc>
          <w:tcPr>
            <w:tcW w:w="914" w:type="pct"/>
            <w:vAlign w:val="center"/>
          </w:tcPr>
          <w:p w14:paraId="39A2EDB1" w14:textId="77777777" w:rsidR="00AD3157" w:rsidRDefault="00AD3157" w:rsidP="003E0C7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3A856B47" w14:textId="77777777" w:rsidR="00AD3157" w:rsidRPr="00767D2E" w:rsidRDefault="00AD3157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2FE4031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3809B85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Тема 1.5 Педагогическое 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lastRenderedPageBreak/>
              <w:t>исследование</w:t>
            </w:r>
          </w:p>
        </w:tc>
        <w:tc>
          <w:tcPr>
            <w:tcW w:w="2307" w:type="pct"/>
          </w:tcPr>
          <w:p w14:paraId="67F2C3C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Содержание</w:t>
            </w:r>
          </w:p>
        </w:tc>
        <w:tc>
          <w:tcPr>
            <w:tcW w:w="914" w:type="pct"/>
            <w:vAlign w:val="center"/>
          </w:tcPr>
          <w:p w14:paraId="674E0DD2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14" w:type="pct"/>
            <w:vMerge w:val="restart"/>
          </w:tcPr>
          <w:p w14:paraId="387531A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28D2242F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EF1429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894437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Понятие педагогического исследования</w:t>
            </w:r>
          </w:p>
        </w:tc>
        <w:tc>
          <w:tcPr>
            <w:tcW w:w="914" w:type="pct"/>
            <w:vMerge w:val="restart"/>
            <w:vAlign w:val="center"/>
          </w:tcPr>
          <w:p w14:paraId="2AED2E6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14" w:type="pct"/>
            <w:vMerge/>
          </w:tcPr>
          <w:p w14:paraId="68192CA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E32A383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0C2F70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28C1DE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Этапы педагогического исследования</w:t>
            </w:r>
          </w:p>
        </w:tc>
        <w:tc>
          <w:tcPr>
            <w:tcW w:w="914" w:type="pct"/>
            <w:vMerge/>
            <w:vAlign w:val="center"/>
          </w:tcPr>
          <w:p w14:paraId="0464675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1ADD131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C33D70C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7B7B4F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DA6B33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Методы педагогического исследования</w:t>
            </w:r>
          </w:p>
        </w:tc>
        <w:tc>
          <w:tcPr>
            <w:tcW w:w="914" w:type="pct"/>
            <w:vMerge/>
            <w:vAlign w:val="center"/>
          </w:tcPr>
          <w:p w14:paraId="4F36EB8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08F64EA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32CEC8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BCDCFA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1A45A3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5926B9D0" w14:textId="77777777" w:rsidR="00CB798F" w:rsidRPr="008D63F2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D63F2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3DB350B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3721A5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D7BB62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E083409" w14:textId="77777777" w:rsidR="00CB798F" w:rsidRPr="00767D2E" w:rsidRDefault="00CB798F" w:rsidP="00A301E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A301EC"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767D2E">
              <w:rPr>
                <w:rFonts w:ascii="Times New Roman" w:hAnsi="Times New Roman"/>
              </w:rPr>
              <w:t>Выбор методов исследования в соответствии с параметрами методологического аппарата. Подбор отдельных методов педагогического исследования на основе практических ситуаций</w:t>
            </w:r>
          </w:p>
        </w:tc>
        <w:tc>
          <w:tcPr>
            <w:tcW w:w="914" w:type="pct"/>
            <w:vAlign w:val="center"/>
          </w:tcPr>
          <w:p w14:paraId="7BC121BF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3B388C7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39AA1C9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4B690BF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1.6 Целостный педагогический процесс</w:t>
            </w:r>
          </w:p>
        </w:tc>
        <w:tc>
          <w:tcPr>
            <w:tcW w:w="2307" w:type="pct"/>
          </w:tcPr>
          <w:p w14:paraId="17FBE6F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35D806A4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14" w:type="pct"/>
            <w:vMerge w:val="restart"/>
          </w:tcPr>
          <w:p w14:paraId="3B839FE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45682EF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E3D645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43EA8D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Сущность целостного педагогического процесса</w:t>
            </w:r>
          </w:p>
        </w:tc>
        <w:tc>
          <w:tcPr>
            <w:tcW w:w="914" w:type="pct"/>
            <w:vMerge w:val="restart"/>
            <w:vAlign w:val="center"/>
          </w:tcPr>
          <w:p w14:paraId="62E0B831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67D2E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6207197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1AA699DB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8DE799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9EAA69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Закономерности целостного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14:paraId="5A05AC7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6B5771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642E9FF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4691AA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F2F9BE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Принципы построения целостного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14:paraId="707CF210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045F476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1E6C6F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017C29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A90E45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Структура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14:paraId="73957E8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4923EA7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94867C8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D6B2B7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36EA61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5. Этапы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14:paraId="26E6532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6D113C6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004BDC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9C24E6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2E47A59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0DA813E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67D2E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040F74E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939472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0F1387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10EDC8E" w14:textId="77777777" w:rsidR="00CB798F" w:rsidRPr="00767D2E" w:rsidRDefault="00CB798F" w:rsidP="00A301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13</w:t>
            </w:r>
            <w:r w:rsidRPr="00767D2E">
              <w:rPr>
                <w:rFonts w:ascii="Times New Roman" w:hAnsi="Times New Roman"/>
                <w:b/>
              </w:rPr>
              <w:t xml:space="preserve">. </w:t>
            </w:r>
            <w:r w:rsidRPr="00767D2E">
              <w:rPr>
                <w:rFonts w:ascii="Times New Roman" w:hAnsi="Times New Roman"/>
              </w:rPr>
              <w:t>Анализ проявления закономерностей педагогического процесса на основе практических ситуаций. Анализ практических ситуаций педагогического процесса в разных видах образовательных организаций</w:t>
            </w:r>
          </w:p>
        </w:tc>
        <w:tc>
          <w:tcPr>
            <w:tcW w:w="914" w:type="pct"/>
            <w:vAlign w:val="center"/>
          </w:tcPr>
          <w:p w14:paraId="2230127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2940779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CA02C32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156AA45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1.7 Образовательная среда</w:t>
            </w:r>
          </w:p>
        </w:tc>
        <w:tc>
          <w:tcPr>
            <w:tcW w:w="2307" w:type="pct"/>
          </w:tcPr>
          <w:p w14:paraId="372E7D6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0D8DF1A6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14" w:type="pct"/>
            <w:vMerge w:val="restart"/>
          </w:tcPr>
          <w:p w14:paraId="197C323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715F9FC3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7CC526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4831EC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Сущность образовательной среды</w:t>
            </w:r>
          </w:p>
        </w:tc>
        <w:tc>
          <w:tcPr>
            <w:tcW w:w="914" w:type="pct"/>
            <w:vMerge w:val="restart"/>
            <w:vAlign w:val="center"/>
          </w:tcPr>
          <w:p w14:paraId="253F8EF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14" w:type="pct"/>
            <w:vMerge/>
          </w:tcPr>
          <w:p w14:paraId="125C135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151CC539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C80F8E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AD9492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Функции образовательной среды</w:t>
            </w:r>
          </w:p>
        </w:tc>
        <w:tc>
          <w:tcPr>
            <w:tcW w:w="914" w:type="pct"/>
            <w:vMerge/>
            <w:vAlign w:val="center"/>
          </w:tcPr>
          <w:p w14:paraId="7CD9110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E6FE12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350F7DD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BC6D67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61DE33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Компоненты образовательной среды</w:t>
            </w:r>
          </w:p>
        </w:tc>
        <w:tc>
          <w:tcPr>
            <w:tcW w:w="914" w:type="pct"/>
            <w:vMerge/>
            <w:vAlign w:val="center"/>
          </w:tcPr>
          <w:p w14:paraId="23A20B2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1A936330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D4FB48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441A17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4DB42D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3A9F32F4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08728B1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66CA4F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5CD3C1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D8810A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14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767D2E">
              <w:rPr>
                <w:rFonts w:ascii="Times New Roman" w:hAnsi="Times New Roman"/>
              </w:rPr>
              <w:t>Анализ развивающей предметно-пространственной среды образовательной организации на примере конкретной образовательной организации</w:t>
            </w:r>
            <w:r>
              <w:rPr>
                <w:rFonts w:ascii="Times New Roman" w:hAnsi="Times New Roman"/>
              </w:rPr>
              <w:t xml:space="preserve">. </w:t>
            </w:r>
            <w:r w:rsidRPr="00767D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37F3DAFE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2125139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8887C86" w14:textId="77777777" w:rsidTr="00912B74">
        <w:trPr>
          <w:trHeight w:val="20"/>
        </w:trPr>
        <w:tc>
          <w:tcPr>
            <w:tcW w:w="3172" w:type="pct"/>
            <w:gridSpan w:val="2"/>
            <w:vAlign w:val="center"/>
          </w:tcPr>
          <w:p w14:paraId="3100E11C" w14:textId="77777777" w:rsidR="00CB798F" w:rsidRPr="00767D2E" w:rsidRDefault="00CB798F" w:rsidP="00912B7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Раздел 2. Дидактика (Теория обучения)</w:t>
            </w:r>
          </w:p>
        </w:tc>
        <w:tc>
          <w:tcPr>
            <w:tcW w:w="914" w:type="pct"/>
            <w:vAlign w:val="center"/>
          </w:tcPr>
          <w:p w14:paraId="09C8B90E" w14:textId="77777777" w:rsidR="00CB798F" w:rsidRPr="00767D2E" w:rsidRDefault="003E0C7B" w:rsidP="006F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6F277F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 w:rsidR="006F277F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14" w:type="pct"/>
          </w:tcPr>
          <w:p w14:paraId="7470054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7F4424C7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771DC577" w14:textId="77777777" w:rsidR="00CB798F" w:rsidRPr="00767D2E" w:rsidRDefault="00CB798F" w:rsidP="00912B7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C2D6D8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2.1 Теоретические основы обучения</w:t>
            </w:r>
          </w:p>
        </w:tc>
        <w:tc>
          <w:tcPr>
            <w:tcW w:w="2307" w:type="pct"/>
          </w:tcPr>
          <w:p w14:paraId="05D095D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2E11F862" w14:textId="77777777" w:rsidR="00CB798F" w:rsidRPr="00767D2E" w:rsidRDefault="00CB798F" w:rsidP="00A30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914" w:type="pct"/>
            <w:vMerge w:val="restart"/>
          </w:tcPr>
          <w:p w14:paraId="02728AD1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283585C7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443D09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8A7249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Сущность дидактики как науки об обучении</w:t>
            </w:r>
          </w:p>
        </w:tc>
        <w:tc>
          <w:tcPr>
            <w:tcW w:w="914" w:type="pct"/>
            <w:vMerge w:val="restart"/>
            <w:vAlign w:val="center"/>
          </w:tcPr>
          <w:p w14:paraId="6F32F9E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11A9552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D984EB9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859E26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B4EA13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Закономерности обучения</w:t>
            </w:r>
          </w:p>
        </w:tc>
        <w:tc>
          <w:tcPr>
            <w:tcW w:w="914" w:type="pct"/>
            <w:vMerge/>
            <w:vAlign w:val="center"/>
          </w:tcPr>
          <w:p w14:paraId="328ABB9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0F4BE4E1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1E1948C3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710F7E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102698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Принципы обучения</w:t>
            </w:r>
          </w:p>
        </w:tc>
        <w:tc>
          <w:tcPr>
            <w:tcW w:w="914" w:type="pct"/>
            <w:vMerge/>
            <w:vAlign w:val="center"/>
          </w:tcPr>
          <w:p w14:paraId="4496298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4FC39AD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78A04B7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B091BF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7826BE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Современные дидактические концепции</w:t>
            </w:r>
          </w:p>
        </w:tc>
        <w:tc>
          <w:tcPr>
            <w:tcW w:w="914" w:type="pct"/>
            <w:vMerge/>
            <w:vAlign w:val="center"/>
          </w:tcPr>
          <w:p w14:paraId="21727E5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4064DDD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46BD0B8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387BE87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2.2. Содержание и организация обучения</w:t>
            </w:r>
          </w:p>
        </w:tc>
        <w:tc>
          <w:tcPr>
            <w:tcW w:w="2307" w:type="pct"/>
          </w:tcPr>
          <w:p w14:paraId="049163E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58B2BD35" w14:textId="77777777" w:rsidR="00CB798F" w:rsidRPr="00767D2E" w:rsidRDefault="009A1B75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  <w:vMerge w:val="restart"/>
          </w:tcPr>
          <w:p w14:paraId="5C1172B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20DD5BD0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5732F9A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9A19C6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Цели обучения</w:t>
            </w:r>
          </w:p>
        </w:tc>
        <w:tc>
          <w:tcPr>
            <w:tcW w:w="914" w:type="pct"/>
            <w:vMerge w:val="restart"/>
            <w:vAlign w:val="center"/>
          </w:tcPr>
          <w:p w14:paraId="27FA99A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53E55AE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378AB1C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717F2C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CC8DF2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Содержание обучения</w:t>
            </w:r>
          </w:p>
        </w:tc>
        <w:tc>
          <w:tcPr>
            <w:tcW w:w="914" w:type="pct"/>
            <w:vMerge/>
            <w:vAlign w:val="center"/>
          </w:tcPr>
          <w:p w14:paraId="6125E3D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05A26E9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928D183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749235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BDEB0F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Средства обучения</w:t>
            </w:r>
          </w:p>
        </w:tc>
        <w:tc>
          <w:tcPr>
            <w:tcW w:w="914" w:type="pct"/>
            <w:vMerge/>
            <w:vAlign w:val="center"/>
          </w:tcPr>
          <w:p w14:paraId="4937586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6B4675F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31D07C05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DFA526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737FBA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Методы обучения</w:t>
            </w:r>
          </w:p>
        </w:tc>
        <w:tc>
          <w:tcPr>
            <w:tcW w:w="914" w:type="pct"/>
            <w:vMerge/>
            <w:vAlign w:val="center"/>
          </w:tcPr>
          <w:p w14:paraId="09BE256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EAD1A2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7E378E5B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632945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D71ED9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5. Формы обучения</w:t>
            </w:r>
          </w:p>
        </w:tc>
        <w:tc>
          <w:tcPr>
            <w:tcW w:w="914" w:type="pct"/>
            <w:vMerge/>
            <w:vAlign w:val="center"/>
          </w:tcPr>
          <w:p w14:paraId="16B4190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1631593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98D466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45D25E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484F27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 xml:space="preserve">6. Понятие контроля процесса обучения </w:t>
            </w:r>
          </w:p>
        </w:tc>
        <w:tc>
          <w:tcPr>
            <w:tcW w:w="914" w:type="pct"/>
            <w:vMerge/>
            <w:vAlign w:val="center"/>
          </w:tcPr>
          <w:p w14:paraId="2B56218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252477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19CE588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BD2958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8BFAAD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7. Виды контроля обучения и формы его организации</w:t>
            </w:r>
          </w:p>
        </w:tc>
        <w:tc>
          <w:tcPr>
            <w:tcW w:w="914" w:type="pct"/>
            <w:vMerge/>
            <w:vAlign w:val="center"/>
          </w:tcPr>
          <w:p w14:paraId="1C0A06E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47B764A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BC991F8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5B1E793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B1CC830" w14:textId="77777777" w:rsidR="00CB798F" w:rsidRPr="00767D2E" w:rsidRDefault="00A301EC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8. Способы оценки учебных достижений детей как показателя качества обучения</w:t>
            </w:r>
          </w:p>
        </w:tc>
        <w:tc>
          <w:tcPr>
            <w:tcW w:w="914" w:type="pct"/>
            <w:vMerge/>
            <w:vAlign w:val="center"/>
          </w:tcPr>
          <w:p w14:paraId="5A389C6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48D5C3E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4BCC5AF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EF1A62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77FA51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26EE5B46" w14:textId="77777777" w:rsidR="00CB798F" w:rsidRPr="00AD3157" w:rsidRDefault="006F277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14" w:type="pct"/>
            <w:vMerge/>
          </w:tcPr>
          <w:p w14:paraId="21304B1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4119CEA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8F8A3B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25AE6958" w14:textId="77777777" w:rsidR="00CB798F" w:rsidRPr="00767D2E" w:rsidRDefault="00CB798F" w:rsidP="00912B7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15.</w:t>
            </w:r>
            <w:r w:rsidRPr="00767D2E">
              <w:rPr>
                <w:rFonts w:ascii="Times New Roman" w:hAnsi="Times New Roman"/>
                <w:b/>
              </w:rPr>
              <w:t xml:space="preserve"> </w:t>
            </w:r>
            <w:r w:rsidRPr="00767D2E">
              <w:rPr>
                <w:rFonts w:ascii="Times New Roman" w:hAnsi="Times New Roman"/>
              </w:rPr>
              <w:t xml:space="preserve">Анализ таксономии Б. Блума. Постановка целей и задач обучения по заданной теме и содержанию обучения в </w:t>
            </w:r>
            <w:r w:rsidRPr="00767D2E">
              <w:rPr>
                <w:rFonts w:ascii="Times New Roman" w:hAnsi="Times New Roman"/>
                <w:color w:val="000000"/>
              </w:rPr>
              <w:t>соответствии с теорией образовательного целеполагания А.В. Хуторского</w:t>
            </w:r>
          </w:p>
        </w:tc>
        <w:tc>
          <w:tcPr>
            <w:tcW w:w="914" w:type="pct"/>
            <w:vAlign w:val="center"/>
          </w:tcPr>
          <w:p w14:paraId="2F0C2D16" w14:textId="77777777" w:rsidR="00CB798F" w:rsidRPr="00767D2E" w:rsidRDefault="006F277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914" w:type="pct"/>
            <w:vMerge/>
          </w:tcPr>
          <w:p w14:paraId="012A6FDA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11556A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2BDA8F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10880A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16</w:t>
            </w:r>
            <w:r w:rsidRPr="00767D2E">
              <w:rPr>
                <w:rFonts w:ascii="Times New Roman" w:hAnsi="Times New Roman"/>
                <w:b/>
              </w:rPr>
              <w:t xml:space="preserve">. </w:t>
            </w:r>
            <w:r w:rsidRPr="00767D2E">
              <w:rPr>
                <w:rFonts w:ascii="Times New Roman" w:hAnsi="Times New Roman"/>
              </w:rPr>
              <w:t>Анализ ФГОС НОО, учебного плана, программы, учебника, учебно-методических пособий</w:t>
            </w:r>
          </w:p>
        </w:tc>
        <w:tc>
          <w:tcPr>
            <w:tcW w:w="914" w:type="pct"/>
            <w:vAlign w:val="center"/>
          </w:tcPr>
          <w:p w14:paraId="3E3D1802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48CED02E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EBF34A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AA9BAE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C74FEC7" w14:textId="77777777" w:rsidR="00A301EC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1</w:t>
            </w:r>
            <w:r w:rsidR="00A301EC">
              <w:rPr>
                <w:rFonts w:ascii="Times New Roman" w:hAnsi="Times New Roman"/>
                <w:b/>
              </w:rPr>
              <w:t>7</w:t>
            </w:r>
            <w:r w:rsidRPr="00767D2E">
              <w:rPr>
                <w:rFonts w:ascii="Times New Roman" w:hAnsi="Times New Roman"/>
                <w:b/>
              </w:rPr>
              <w:t xml:space="preserve">. </w:t>
            </w:r>
            <w:r w:rsidRPr="00767D2E">
              <w:rPr>
                <w:rFonts w:ascii="Times New Roman" w:hAnsi="Times New Roman"/>
              </w:rPr>
              <w:t xml:space="preserve">Реализация обучения в практике педагога через решение педагогических задач. </w:t>
            </w:r>
          </w:p>
          <w:p w14:paraId="7F5EC240" w14:textId="77777777" w:rsidR="00CB798F" w:rsidRPr="00767D2E" w:rsidRDefault="00A301EC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 xml:space="preserve">18. </w:t>
            </w:r>
            <w:r w:rsidR="00CB798F" w:rsidRPr="00767D2E">
              <w:rPr>
                <w:rFonts w:ascii="Times New Roman" w:hAnsi="Times New Roman"/>
              </w:rPr>
              <w:t>Использование форм и методов обучения в практике педагога в практических ситуациях</w:t>
            </w:r>
          </w:p>
        </w:tc>
        <w:tc>
          <w:tcPr>
            <w:tcW w:w="914" w:type="pct"/>
            <w:vAlign w:val="center"/>
          </w:tcPr>
          <w:p w14:paraId="714F06A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FBF738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0EBBADB" w14:textId="77777777" w:rsidTr="00912B74">
        <w:trPr>
          <w:trHeight w:val="20"/>
        </w:trPr>
        <w:tc>
          <w:tcPr>
            <w:tcW w:w="3172" w:type="pct"/>
            <w:gridSpan w:val="2"/>
            <w:vAlign w:val="center"/>
          </w:tcPr>
          <w:p w14:paraId="38535F81" w14:textId="77777777" w:rsidR="00CB798F" w:rsidRPr="00767D2E" w:rsidRDefault="00CB798F" w:rsidP="00912B7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Раздел 3. Теория воспитания</w:t>
            </w:r>
          </w:p>
        </w:tc>
        <w:tc>
          <w:tcPr>
            <w:tcW w:w="914" w:type="pct"/>
            <w:vAlign w:val="center"/>
          </w:tcPr>
          <w:p w14:paraId="7183AF4D" w14:textId="77777777" w:rsidR="00CB798F" w:rsidRPr="00767D2E" w:rsidRDefault="003E0C7B" w:rsidP="003E0C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  <w:r w:rsidR="00CB798F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14" w:type="pct"/>
          </w:tcPr>
          <w:p w14:paraId="63E91C3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6D22BCD5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6E6C0D5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249B6A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3.1 Теоретические основы воспитания</w:t>
            </w:r>
          </w:p>
        </w:tc>
        <w:tc>
          <w:tcPr>
            <w:tcW w:w="2307" w:type="pct"/>
          </w:tcPr>
          <w:p w14:paraId="20EFF7A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30FCD893" w14:textId="77777777" w:rsidR="00CB798F" w:rsidRPr="00767D2E" w:rsidRDefault="009A1B75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914" w:type="pct"/>
            <w:vMerge w:val="restart"/>
          </w:tcPr>
          <w:p w14:paraId="6F0D527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5FD9E1AD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8B32A6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C6E37A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Сущность процесса воспитания</w:t>
            </w:r>
          </w:p>
        </w:tc>
        <w:tc>
          <w:tcPr>
            <w:tcW w:w="914" w:type="pct"/>
            <w:vMerge w:val="restart"/>
            <w:vAlign w:val="center"/>
          </w:tcPr>
          <w:p w14:paraId="6B5944F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67D2E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5AB7FFB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306E8577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4B38DA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374E176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Закономерности воспитания</w:t>
            </w:r>
          </w:p>
        </w:tc>
        <w:tc>
          <w:tcPr>
            <w:tcW w:w="914" w:type="pct"/>
            <w:vMerge/>
            <w:vAlign w:val="center"/>
          </w:tcPr>
          <w:p w14:paraId="49E4E58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6D45F901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DB75CD9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B02E18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891B8F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Принципы воспитания</w:t>
            </w:r>
          </w:p>
        </w:tc>
        <w:tc>
          <w:tcPr>
            <w:tcW w:w="914" w:type="pct"/>
            <w:vMerge/>
            <w:vAlign w:val="center"/>
          </w:tcPr>
          <w:p w14:paraId="6972219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A80793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10982B80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E719BD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7746AF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Структура процесса воспитания</w:t>
            </w:r>
          </w:p>
        </w:tc>
        <w:tc>
          <w:tcPr>
            <w:tcW w:w="914" w:type="pct"/>
            <w:vMerge/>
            <w:vAlign w:val="center"/>
          </w:tcPr>
          <w:p w14:paraId="4839244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330C23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2CA3588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38C98DB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Тема 3.2 Содержание и организация воспитания</w:t>
            </w:r>
          </w:p>
        </w:tc>
        <w:tc>
          <w:tcPr>
            <w:tcW w:w="2307" w:type="pct"/>
          </w:tcPr>
          <w:p w14:paraId="274E728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078BB494" w14:textId="77777777" w:rsidR="00CB798F" w:rsidRPr="00767D2E" w:rsidRDefault="009A1B75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  <w:vMerge w:val="restart"/>
          </w:tcPr>
          <w:p w14:paraId="159B52F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0BBB8401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274628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5F55AE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Цель и задачи воспитания</w:t>
            </w:r>
          </w:p>
        </w:tc>
        <w:tc>
          <w:tcPr>
            <w:tcW w:w="914" w:type="pct"/>
            <w:vMerge w:val="restart"/>
            <w:vAlign w:val="center"/>
          </w:tcPr>
          <w:p w14:paraId="10ADD3D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7A4E39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36AA8701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3C3C8B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8F90B91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Содержание воспитания</w:t>
            </w:r>
          </w:p>
        </w:tc>
        <w:tc>
          <w:tcPr>
            <w:tcW w:w="914" w:type="pct"/>
            <w:vMerge/>
            <w:vAlign w:val="center"/>
          </w:tcPr>
          <w:p w14:paraId="053DC51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DBFEB1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420EE7C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70A0D4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67AD17F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 xml:space="preserve">3. Средства воспитания. </w:t>
            </w:r>
          </w:p>
        </w:tc>
        <w:tc>
          <w:tcPr>
            <w:tcW w:w="914" w:type="pct"/>
            <w:vMerge/>
            <w:vAlign w:val="center"/>
          </w:tcPr>
          <w:p w14:paraId="767C51A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1A54D94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36F30A7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E69D58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D3164A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4. Методы воспитания</w:t>
            </w:r>
          </w:p>
        </w:tc>
        <w:tc>
          <w:tcPr>
            <w:tcW w:w="914" w:type="pct"/>
            <w:vMerge/>
            <w:vAlign w:val="center"/>
          </w:tcPr>
          <w:p w14:paraId="6AEF0E8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700CD277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AC21C34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24E4DB4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ABD3C8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5. Формы организации воспитания</w:t>
            </w:r>
          </w:p>
        </w:tc>
        <w:tc>
          <w:tcPr>
            <w:tcW w:w="914" w:type="pct"/>
            <w:vMerge/>
            <w:vAlign w:val="center"/>
          </w:tcPr>
          <w:p w14:paraId="48C741E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1F37624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B6D930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73C0CBA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650F06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6. Оценка уровня воспитанности детей</w:t>
            </w:r>
          </w:p>
        </w:tc>
        <w:tc>
          <w:tcPr>
            <w:tcW w:w="914" w:type="pct"/>
            <w:vMerge/>
            <w:vAlign w:val="center"/>
          </w:tcPr>
          <w:p w14:paraId="2A235E4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29E4D93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63F113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45AF60E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424FEB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4A4D98CA" w14:textId="77777777" w:rsidR="00CB798F" w:rsidRPr="003E0C7B" w:rsidRDefault="003E0C7B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E0C7B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14" w:type="pct"/>
            <w:vMerge/>
          </w:tcPr>
          <w:p w14:paraId="1DEB483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6313BE1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C85637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446CF2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6DA8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19</w:t>
            </w:r>
            <w:r w:rsidRPr="00EB6DA8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EB6DA8">
              <w:rPr>
                <w:rFonts w:ascii="Times New Roman" w:hAnsi="Times New Roman"/>
                <w:bCs/>
                <w:color w:val="000000"/>
              </w:rPr>
              <w:t>Реализация содержания воспитания в практике педагога через решение педагогических задач.</w:t>
            </w:r>
          </w:p>
        </w:tc>
        <w:tc>
          <w:tcPr>
            <w:tcW w:w="914" w:type="pct"/>
            <w:vAlign w:val="center"/>
          </w:tcPr>
          <w:p w14:paraId="6B86316E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16234B7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73D917F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076F933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E6F037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20</w:t>
            </w:r>
            <w:r w:rsidRPr="00767D2E">
              <w:rPr>
                <w:rFonts w:ascii="Times New Roman" w:hAnsi="Times New Roman"/>
                <w:b/>
              </w:rPr>
              <w:t xml:space="preserve">. </w:t>
            </w:r>
            <w:r w:rsidRPr="00767D2E">
              <w:rPr>
                <w:rFonts w:ascii="Times New Roman" w:hAnsi="Times New Roman"/>
              </w:rPr>
              <w:t>Использование средств и методов воспитания через решение педагогических задач</w:t>
            </w:r>
          </w:p>
        </w:tc>
        <w:tc>
          <w:tcPr>
            <w:tcW w:w="914" w:type="pct"/>
            <w:vAlign w:val="center"/>
          </w:tcPr>
          <w:p w14:paraId="63E5A4D4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BF151B9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56D2E35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A7894ED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2EF6253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B6DA8">
              <w:rPr>
                <w:rFonts w:ascii="Times New Roman" w:hAnsi="Times New Roman"/>
                <w:b/>
                <w:bCs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21</w:t>
            </w:r>
            <w:r w:rsidRPr="00EB6DA8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EB6DA8">
              <w:rPr>
                <w:rFonts w:ascii="Times New Roman" w:hAnsi="Times New Roman"/>
                <w:bCs/>
                <w:color w:val="000000"/>
              </w:rPr>
              <w:t>Использование форм организации воспитания через решение педагогических задач</w:t>
            </w:r>
          </w:p>
        </w:tc>
        <w:tc>
          <w:tcPr>
            <w:tcW w:w="914" w:type="pct"/>
            <w:vAlign w:val="center"/>
          </w:tcPr>
          <w:p w14:paraId="33FF402C" w14:textId="77777777" w:rsidR="00CB798F" w:rsidRPr="00767D2E" w:rsidRDefault="00A301EC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624D9580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FE01B78" w14:textId="77777777" w:rsidTr="00912B74">
        <w:trPr>
          <w:trHeight w:val="783"/>
        </w:trPr>
        <w:tc>
          <w:tcPr>
            <w:tcW w:w="865" w:type="pct"/>
            <w:vMerge/>
            <w:vAlign w:val="center"/>
          </w:tcPr>
          <w:p w14:paraId="589297DF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0AD9201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</w:rPr>
              <w:t>22</w:t>
            </w:r>
            <w:r w:rsidRPr="00767D2E">
              <w:rPr>
                <w:rFonts w:ascii="Times New Roman" w:hAnsi="Times New Roman"/>
              </w:rPr>
              <w:t>. Анализ педагогических ситуаций, подбор способов оценки воспитанности детей и разработка рекомендаций по воспитанию</w:t>
            </w:r>
          </w:p>
        </w:tc>
        <w:tc>
          <w:tcPr>
            <w:tcW w:w="914" w:type="pct"/>
            <w:vAlign w:val="center"/>
          </w:tcPr>
          <w:p w14:paraId="46B05F7B" w14:textId="77777777" w:rsidR="00CB798F" w:rsidRPr="00767D2E" w:rsidRDefault="009A1B75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74BBEB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7A0F6742" w14:textId="77777777" w:rsidTr="00912B74">
        <w:trPr>
          <w:trHeight w:val="20"/>
        </w:trPr>
        <w:tc>
          <w:tcPr>
            <w:tcW w:w="3172" w:type="pct"/>
            <w:gridSpan w:val="2"/>
            <w:vAlign w:val="center"/>
          </w:tcPr>
          <w:p w14:paraId="438A8BD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2E">
              <w:rPr>
                <w:rFonts w:ascii="Times New Roman" w:hAnsi="Times New Roman"/>
                <w:b/>
              </w:rPr>
              <w:t>Раздел 4. Управление образовательными системами</w:t>
            </w:r>
          </w:p>
        </w:tc>
        <w:tc>
          <w:tcPr>
            <w:tcW w:w="914" w:type="pct"/>
            <w:vAlign w:val="center"/>
          </w:tcPr>
          <w:p w14:paraId="3524326A" w14:textId="77777777" w:rsidR="00CB798F" w:rsidRPr="00767D2E" w:rsidRDefault="006F277F" w:rsidP="006F27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12</w:t>
            </w:r>
            <w:r w:rsidR="003E0C7B"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14" w:type="pct"/>
          </w:tcPr>
          <w:p w14:paraId="48AEEEE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2A7A6250" w14:textId="77777777" w:rsidTr="00912B74">
        <w:trPr>
          <w:trHeight w:val="20"/>
        </w:trPr>
        <w:tc>
          <w:tcPr>
            <w:tcW w:w="865" w:type="pct"/>
            <w:vMerge w:val="restart"/>
          </w:tcPr>
          <w:p w14:paraId="3BF9454A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Тема 4.1 </w:t>
            </w:r>
            <w:r w:rsidRPr="00767D2E">
              <w:rPr>
                <w:rFonts w:ascii="Times New Roman" w:hAnsi="Times New Roman"/>
                <w:b/>
              </w:rPr>
              <w:t xml:space="preserve">Система образования в РФ. Непрерывность образования как принцип государственной политики. </w:t>
            </w:r>
          </w:p>
          <w:p w14:paraId="64E3FA8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190EF44C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  <w:r w:rsidRPr="00767D2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6DBEC69F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914" w:type="pct"/>
            <w:vMerge w:val="restart"/>
          </w:tcPr>
          <w:p w14:paraId="4AD6B8B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CB798F" w:rsidRPr="00767D2E" w14:paraId="6EBF565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41A524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70D2747B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Структура системы образования в РФ</w:t>
            </w:r>
          </w:p>
        </w:tc>
        <w:tc>
          <w:tcPr>
            <w:tcW w:w="914" w:type="pct"/>
            <w:vMerge w:val="restart"/>
            <w:vAlign w:val="center"/>
          </w:tcPr>
          <w:p w14:paraId="54CB8FF6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67D2E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14" w:type="pct"/>
            <w:vMerge/>
          </w:tcPr>
          <w:p w14:paraId="205EC52F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1603F3C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D613A2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5FFBFB5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Принципы государственной политики в области образования в РФ</w:t>
            </w:r>
          </w:p>
        </w:tc>
        <w:tc>
          <w:tcPr>
            <w:tcW w:w="914" w:type="pct"/>
            <w:vMerge/>
            <w:vAlign w:val="center"/>
          </w:tcPr>
          <w:p w14:paraId="4F6A53A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3D18F448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808954C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466827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BA6F1E2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3. Непрерывное образование как принцип государственной политики</w:t>
            </w:r>
          </w:p>
        </w:tc>
        <w:tc>
          <w:tcPr>
            <w:tcW w:w="914" w:type="pct"/>
            <w:vMerge/>
            <w:vAlign w:val="center"/>
          </w:tcPr>
          <w:p w14:paraId="5E9A3F52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14" w:type="pct"/>
            <w:vMerge/>
          </w:tcPr>
          <w:p w14:paraId="5E7C0CEC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BC68AF1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5C545D19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2B8475C7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13A72A23" w14:textId="77777777" w:rsidR="00CB798F" w:rsidRPr="00767D2E" w:rsidRDefault="006F277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914" w:type="pct"/>
            <w:vMerge/>
          </w:tcPr>
          <w:p w14:paraId="0F084833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23BA36D2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1ACD252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4B172EB2" w14:textId="77777777" w:rsidR="006F277F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67D2E">
              <w:rPr>
                <w:rFonts w:ascii="Times New Roman" w:hAnsi="Times New Roman"/>
                <w:b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00000"/>
              </w:rPr>
              <w:t>23</w:t>
            </w:r>
            <w:r w:rsidRPr="00767D2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F277F" w:rsidRPr="00767D2E">
              <w:rPr>
                <w:rFonts w:ascii="Times New Roman" w:hAnsi="Times New Roman"/>
                <w:color w:val="000000"/>
                <w:lang w:eastAsia="en-US"/>
              </w:rPr>
              <w:t>Права, обязанности и академические свободы педагогических работников в сфере профессиональной деятельности, гарантии их реализации. Ответственность педагогических работников.</w:t>
            </w:r>
          </w:p>
          <w:p w14:paraId="53674139" w14:textId="77777777" w:rsidR="00CB798F" w:rsidRDefault="006F277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  <w:b/>
                <w:color w:val="000000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color w:val="000000"/>
              </w:rPr>
              <w:t xml:space="preserve">24. </w:t>
            </w:r>
            <w:r w:rsidR="00CB798F" w:rsidRPr="00767D2E">
              <w:rPr>
                <w:rFonts w:ascii="Times New Roman" w:hAnsi="Times New Roman"/>
              </w:rPr>
              <w:t>Анализ положений ФЗ N 273-ФЗ «Об образовании в Российской Федерации» от 29.12.2012.</w:t>
            </w:r>
          </w:p>
          <w:p w14:paraId="3B3E0A63" w14:textId="77777777" w:rsidR="00A301EC" w:rsidRPr="00767D2E" w:rsidRDefault="00A301EC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67D2E">
              <w:rPr>
                <w:rFonts w:ascii="Times New Roman" w:hAnsi="Times New Roman"/>
                <w:color w:val="000000"/>
                <w:lang w:eastAsia="en-US"/>
              </w:rPr>
              <w:t xml:space="preserve">Приоритетные направления развития образовательной системы Российской Федерации. </w:t>
            </w:r>
            <w:r w:rsidRPr="00767D2E">
              <w:rPr>
                <w:rFonts w:ascii="Times New Roman" w:hAnsi="Times New Roman"/>
              </w:rPr>
              <w:t>Вариативное образование в РФ</w:t>
            </w:r>
          </w:p>
        </w:tc>
        <w:tc>
          <w:tcPr>
            <w:tcW w:w="914" w:type="pct"/>
            <w:vAlign w:val="center"/>
          </w:tcPr>
          <w:p w14:paraId="56215A45" w14:textId="77777777" w:rsidR="00CB798F" w:rsidRDefault="005645C6" w:rsidP="006F27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  <w:p w14:paraId="5890EEE5" w14:textId="77777777" w:rsidR="006F277F" w:rsidRDefault="006F277F" w:rsidP="006F27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4B299B43" w14:textId="77777777" w:rsidR="006F277F" w:rsidRDefault="006F277F" w:rsidP="006F27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16362B8A" w14:textId="77777777" w:rsidR="006F277F" w:rsidRDefault="006F277F" w:rsidP="006F27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14:paraId="37310A93" w14:textId="77777777" w:rsidR="006F277F" w:rsidRPr="00767D2E" w:rsidRDefault="006F277F" w:rsidP="006F277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6F6F812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568BE3B6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9D5C9C4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07" w:type="pct"/>
          </w:tcPr>
          <w:p w14:paraId="59AA35E0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767D2E">
              <w:rPr>
                <w:rFonts w:ascii="Times New Roman" w:hAnsi="Times New Roman"/>
                <w:b/>
                <w:color w:val="000000"/>
              </w:rPr>
              <w:t xml:space="preserve">Практическое </w:t>
            </w:r>
            <w:proofErr w:type="gramStart"/>
            <w:r w:rsidRPr="00767D2E">
              <w:rPr>
                <w:rFonts w:ascii="Times New Roman" w:hAnsi="Times New Roman"/>
                <w:b/>
                <w:color w:val="000000"/>
              </w:rPr>
              <w:t xml:space="preserve">занятие  </w:t>
            </w:r>
            <w:r w:rsidR="006F277F">
              <w:rPr>
                <w:rFonts w:ascii="Times New Roman" w:hAnsi="Times New Roman"/>
                <w:b/>
                <w:color w:val="000000"/>
              </w:rPr>
              <w:t>25</w:t>
            </w:r>
            <w:proofErr w:type="gramEnd"/>
            <w:r w:rsidRPr="00767D2E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5645C6" w:rsidRPr="00767D2E">
              <w:rPr>
                <w:rFonts w:ascii="Times New Roman" w:hAnsi="Times New Roman"/>
                <w:color w:val="000000"/>
                <w:lang w:eastAsia="en-US"/>
              </w:rPr>
              <w:t>Реализация приоритетных направлений на уровне региона: региональные программы и проекты.</w:t>
            </w:r>
            <w:r w:rsidR="005645C6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767D2E">
              <w:rPr>
                <w:rFonts w:ascii="Times New Roman" w:hAnsi="Times New Roman"/>
                <w:color w:val="000000"/>
              </w:rPr>
              <w:t>Анализ</w:t>
            </w:r>
            <w:r w:rsidRPr="00767D2E">
              <w:rPr>
                <w:rFonts w:ascii="Times New Roman" w:hAnsi="Times New Roman"/>
              </w:rPr>
              <w:t xml:space="preserve"> одной из программ или проектов в области образования, относящихся к приоритетным направлениям развития образования.</w:t>
            </w:r>
          </w:p>
        </w:tc>
        <w:tc>
          <w:tcPr>
            <w:tcW w:w="914" w:type="pct"/>
            <w:vAlign w:val="center"/>
          </w:tcPr>
          <w:p w14:paraId="71E1ABC3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  <w:vMerge/>
          </w:tcPr>
          <w:p w14:paraId="79874C6D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45B10C0" w14:textId="77777777" w:rsidTr="00912B74">
        <w:trPr>
          <w:trHeight w:val="20"/>
        </w:trPr>
        <w:tc>
          <w:tcPr>
            <w:tcW w:w="865" w:type="pct"/>
            <w:vMerge w:val="restart"/>
            <w:vAlign w:val="center"/>
          </w:tcPr>
          <w:p w14:paraId="4FABAF8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</w:rPr>
              <w:t>Тема 4.2. Образовательная организация как педагогическая система и объект управления</w:t>
            </w:r>
          </w:p>
        </w:tc>
        <w:tc>
          <w:tcPr>
            <w:tcW w:w="2307" w:type="pct"/>
          </w:tcPr>
          <w:p w14:paraId="0879DC43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914" w:type="pct"/>
            <w:vAlign w:val="center"/>
          </w:tcPr>
          <w:p w14:paraId="4603A060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14" w:type="pct"/>
            <w:vMerge w:val="restart"/>
          </w:tcPr>
          <w:p w14:paraId="142C58E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21557">
              <w:rPr>
                <w:rFonts w:ascii="Times New Roman" w:hAnsi="Times New Roman"/>
                <w:bCs/>
                <w:color w:val="000000"/>
              </w:rPr>
              <w:t>ОК 01, ОК 02, ОК 09</w:t>
            </w:r>
          </w:p>
        </w:tc>
      </w:tr>
      <w:tr w:rsidR="005645C6" w:rsidRPr="00767D2E" w14:paraId="296D7E3E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49E5B22" w14:textId="77777777" w:rsidR="005645C6" w:rsidRPr="00767D2E" w:rsidRDefault="005645C6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3A1B08D5" w14:textId="77777777" w:rsidR="005645C6" w:rsidRPr="00767D2E" w:rsidRDefault="005645C6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1. Факторы и условия функционирования образовательной организации как педагогической системы</w:t>
            </w:r>
          </w:p>
        </w:tc>
        <w:tc>
          <w:tcPr>
            <w:tcW w:w="914" w:type="pct"/>
            <w:vAlign w:val="center"/>
          </w:tcPr>
          <w:p w14:paraId="3A2EB948" w14:textId="77777777" w:rsidR="005645C6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914" w:type="pct"/>
            <w:vMerge/>
          </w:tcPr>
          <w:p w14:paraId="2D86DA32" w14:textId="77777777" w:rsidR="005645C6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5645C6" w:rsidRPr="00767D2E" w14:paraId="50146BC5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6890CE56" w14:textId="77777777" w:rsidR="005645C6" w:rsidRPr="00767D2E" w:rsidRDefault="005645C6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1648B3D4" w14:textId="77777777" w:rsidR="005645C6" w:rsidRPr="00767D2E" w:rsidRDefault="005645C6" w:rsidP="00912B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14:paraId="7E2785C8" w14:textId="77777777" w:rsidR="005645C6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4D444B95" w14:textId="77777777" w:rsidR="005645C6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0276C819" w14:textId="77777777" w:rsidTr="00912B74">
        <w:trPr>
          <w:trHeight w:val="20"/>
        </w:trPr>
        <w:tc>
          <w:tcPr>
            <w:tcW w:w="865" w:type="pct"/>
            <w:vMerge/>
            <w:vAlign w:val="center"/>
          </w:tcPr>
          <w:p w14:paraId="3A7739D6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0AF29558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</w:rPr>
            </w:pPr>
            <w:r w:rsidRPr="00767D2E">
              <w:rPr>
                <w:rFonts w:ascii="Times New Roman" w:hAnsi="Times New Roman"/>
              </w:rPr>
              <w:t>2. Структурные и функциональные компоненты управления образовательной организацией</w:t>
            </w:r>
          </w:p>
        </w:tc>
        <w:tc>
          <w:tcPr>
            <w:tcW w:w="914" w:type="pct"/>
            <w:vAlign w:val="center"/>
          </w:tcPr>
          <w:p w14:paraId="17581934" w14:textId="77777777" w:rsidR="00CB798F" w:rsidRPr="00767D2E" w:rsidRDefault="005645C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14" w:type="pct"/>
            <w:vMerge/>
          </w:tcPr>
          <w:p w14:paraId="29CB9744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26B36" w:rsidRPr="00767D2E" w14:paraId="5EEED0F7" w14:textId="77777777" w:rsidTr="00912B74">
        <w:trPr>
          <w:trHeight w:val="20"/>
        </w:trPr>
        <w:tc>
          <w:tcPr>
            <w:tcW w:w="865" w:type="pct"/>
            <w:vAlign w:val="center"/>
          </w:tcPr>
          <w:p w14:paraId="21E729FF" w14:textId="77777777" w:rsidR="00726B36" w:rsidRPr="00726B36" w:rsidRDefault="00726B36" w:rsidP="00726B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E3298F">
              <w:rPr>
                <w:rFonts w:ascii="Times New Roman" w:hAnsi="Times New Roman"/>
                <w:b/>
                <w:bCs/>
              </w:rPr>
              <w:t>Курсовой работа</w:t>
            </w:r>
          </w:p>
        </w:tc>
        <w:tc>
          <w:tcPr>
            <w:tcW w:w="2307" w:type="pct"/>
          </w:tcPr>
          <w:p w14:paraId="3C42D6FC" w14:textId="77777777" w:rsidR="00726B36" w:rsidRPr="00726B36" w:rsidRDefault="00726B36" w:rsidP="00726B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Консультация по курсовой работе</w:t>
            </w:r>
            <w:r w:rsidRPr="00E3298F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6B3E46A1" w14:textId="77777777" w:rsidR="00726B36" w:rsidRDefault="00726B3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14" w:type="pct"/>
          </w:tcPr>
          <w:p w14:paraId="4F287A76" w14:textId="77777777" w:rsidR="00726B36" w:rsidRPr="00767D2E" w:rsidRDefault="00726B3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26B36" w:rsidRPr="00767D2E" w14:paraId="0137207B" w14:textId="77777777" w:rsidTr="00912B74">
        <w:trPr>
          <w:trHeight w:val="20"/>
        </w:trPr>
        <w:tc>
          <w:tcPr>
            <w:tcW w:w="865" w:type="pct"/>
            <w:vAlign w:val="center"/>
          </w:tcPr>
          <w:p w14:paraId="0AD3743E" w14:textId="77777777" w:rsidR="00726B36" w:rsidRPr="00767D2E" w:rsidRDefault="00726B36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6D1F2033" w14:textId="77777777" w:rsidR="00726B36" w:rsidRPr="00AA70E9" w:rsidRDefault="00726B36" w:rsidP="00726B36">
            <w:pPr>
              <w:spacing w:after="0" w:line="240" w:lineRule="auto"/>
              <w:rPr>
                <w:rFonts w:ascii="Times New Roman" w:hAnsi="Times New Roman"/>
              </w:rPr>
            </w:pPr>
            <w:r w:rsidRPr="00AA70E9">
              <w:rPr>
                <w:rFonts w:ascii="Times New Roman" w:hAnsi="Times New Roman"/>
                <w:bCs/>
                <w:iCs/>
              </w:rPr>
              <w:t xml:space="preserve">Выбор темы </w:t>
            </w:r>
          </w:p>
        </w:tc>
        <w:tc>
          <w:tcPr>
            <w:tcW w:w="914" w:type="pct"/>
            <w:vAlign w:val="center"/>
          </w:tcPr>
          <w:p w14:paraId="5E232EC6" w14:textId="77777777" w:rsidR="00726B36" w:rsidRDefault="00726B3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06C651A7" w14:textId="77777777" w:rsidR="00726B36" w:rsidRPr="00767D2E" w:rsidRDefault="00726B3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A70E9" w:rsidRPr="00767D2E" w14:paraId="3AD864DC" w14:textId="77777777" w:rsidTr="00912B74">
        <w:trPr>
          <w:trHeight w:val="20"/>
        </w:trPr>
        <w:tc>
          <w:tcPr>
            <w:tcW w:w="865" w:type="pct"/>
            <w:vAlign w:val="center"/>
          </w:tcPr>
          <w:p w14:paraId="3AE5B3A0" w14:textId="77777777" w:rsidR="00AA70E9" w:rsidRPr="00767D2E" w:rsidRDefault="00AA70E9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1928C9A9" w14:textId="77777777" w:rsidR="00AA70E9" w:rsidRPr="00AA70E9" w:rsidRDefault="00AA70E9" w:rsidP="00726B3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A70E9">
              <w:rPr>
                <w:rFonts w:ascii="Times New Roman" w:hAnsi="Times New Roman" w:cs="Times New Roman"/>
                <w:bCs/>
                <w:iCs/>
              </w:rPr>
              <w:t>Составления плана</w:t>
            </w:r>
          </w:p>
        </w:tc>
        <w:tc>
          <w:tcPr>
            <w:tcW w:w="914" w:type="pct"/>
            <w:vAlign w:val="center"/>
          </w:tcPr>
          <w:p w14:paraId="4CCD10BD" w14:textId="77777777" w:rsidR="00AA70E9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72081346" w14:textId="77777777" w:rsidR="00AA70E9" w:rsidRPr="00767D2E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726B36" w:rsidRPr="00767D2E" w14:paraId="30288E71" w14:textId="77777777" w:rsidTr="00912B74">
        <w:trPr>
          <w:trHeight w:val="20"/>
        </w:trPr>
        <w:tc>
          <w:tcPr>
            <w:tcW w:w="865" w:type="pct"/>
            <w:vAlign w:val="center"/>
          </w:tcPr>
          <w:p w14:paraId="1AA20C4A" w14:textId="77777777" w:rsidR="00726B36" w:rsidRPr="00767D2E" w:rsidRDefault="00726B36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55BE277B" w14:textId="77777777" w:rsidR="00726B36" w:rsidRPr="00AA70E9" w:rsidRDefault="00AA70E9" w:rsidP="00AA70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7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подобранной литературы </w:t>
            </w:r>
          </w:p>
        </w:tc>
        <w:tc>
          <w:tcPr>
            <w:tcW w:w="914" w:type="pct"/>
            <w:vAlign w:val="center"/>
          </w:tcPr>
          <w:p w14:paraId="7AFD8727" w14:textId="77777777" w:rsidR="00726B36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6B36CB77" w14:textId="77777777" w:rsidR="00726B36" w:rsidRPr="00767D2E" w:rsidRDefault="00726B36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A70E9" w:rsidRPr="00767D2E" w14:paraId="390CD29F" w14:textId="77777777" w:rsidTr="00912B74">
        <w:trPr>
          <w:trHeight w:val="20"/>
        </w:trPr>
        <w:tc>
          <w:tcPr>
            <w:tcW w:w="865" w:type="pct"/>
            <w:vAlign w:val="center"/>
          </w:tcPr>
          <w:p w14:paraId="1EED426B" w14:textId="77777777" w:rsidR="00AA70E9" w:rsidRPr="00767D2E" w:rsidRDefault="00AA70E9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0F19D3A6" w14:textId="77777777" w:rsidR="00AA70E9" w:rsidRPr="00AA70E9" w:rsidRDefault="00AA70E9" w:rsidP="00AA70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7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Правила цитирования</w:t>
            </w:r>
          </w:p>
        </w:tc>
        <w:tc>
          <w:tcPr>
            <w:tcW w:w="914" w:type="pct"/>
            <w:vAlign w:val="center"/>
          </w:tcPr>
          <w:p w14:paraId="6CD9336F" w14:textId="77777777" w:rsidR="00AA70E9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63972900" w14:textId="77777777" w:rsidR="00AA70E9" w:rsidRPr="00767D2E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AA70E9" w:rsidRPr="00767D2E" w14:paraId="00E5855A" w14:textId="77777777" w:rsidTr="00912B74">
        <w:trPr>
          <w:trHeight w:val="20"/>
        </w:trPr>
        <w:tc>
          <w:tcPr>
            <w:tcW w:w="865" w:type="pct"/>
            <w:vAlign w:val="center"/>
          </w:tcPr>
          <w:p w14:paraId="3BF8EDA3" w14:textId="77777777" w:rsidR="00AA70E9" w:rsidRPr="00767D2E" w:rsidRDefault="00AA70E9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07" w:type="pct"/>
          </w:tcPr>
          <w:p w14:paraId="57C151D1" w14:textId="77777777" w:rsidR="00AA70E9" w:rsidRPr="00AA70E9" w:rsidRDefault="00AA70E9" w:rsidP="00AA70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A70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Подготовка к защите</w:t>
            </w:r>
          </w:p>
        </w:tc>
        <w:tc>
          <w:tcPr>
            <w:tcW w:w="914" w:type="pct"/>
            <w:vAlign w:val="center"/>
          </w:tcPr>
          <w:p w14:paraId="2E6CA355" w14:textId="77777777" w:rsidR="00AA70E9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914" w:type="pct"/>
          </w:tcPr>
          <w:p w14:paraId="18C2B6A5" w14:textId="77777777" w:rsidR="00AA70E9" w:rsidRPr="00767D2E" w:rsidRDefault="00AA70E9" w:rsidP="00912B7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B798F" w:rsidRPr="00767D2E" w14:paraId="4A883132" w14:textId="77777777" w:rsidTr="00912B74">
        <w:trPr>
          <w:trHeight w:val="20"/>
        </w:trPr>
        <w:tc>
          <w:tcPr>
            <w:tcW w:w="3172" w:type="pct"/>
            <w:gridSpan w:val="2"/>
          </w:tcPr>
          <w:p w14:paraId="00398406" w14:textId="77777777" w:rsidR="00CB798F" w:rsidRPr="00885AB7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85AB7">
              <w:rPr>
                <w:rFonts w:ascii="Times New Roman" w:hAnsi="Times New Roman"/>
                <w:b/>
              </w:rPr>
              <w:t>Промежуточная аттестация</w:t>
            </w:r>
            <w:r w:rsidR="00885AB7" w:rsidRPr="00885AB7">
              <w:rPr>
                <w:rFonts w:ascii="Times New Roman" w:hAnsi="Times New Roman"/>
                <w:b/>
              </w:rPr>
              <w:t xml:space="preserve">. </w:t>
            </w:r>
            <w:r w:rsidR="00885AB7" w:rsidRPr="00885AB7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914" w:type="pct"/>
            <w:vAlign w:val="center"/>
          </w:tcPr>
          <w:p w14:paraId="398A81BE" w14:textId="77777777" w:rsidR="00CB798F" w:rsidRPr="00767D2E" w:rsidRDefault="00885AB7" w:rsidP="00912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14" w:type="pct"/>
          </w:tcPr>
          <w:p w14:paraId="11A037C5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85AB7" w:rsidRPr="00767D2E" w14:paraId="597740A8" w14:textId="77777777" w:rsidTr="00912B74">
        <w:trPr>
          <w:trHeight w:val="20"/>
        </w:trPr>
        <w:tc>
          <w:tcPr>
            <w:tcW w:w="3172" w:type="pct"/>
            <w:gridSpan w:val="2"/>
          </w:tcPr>
          <w:p w14:paraId="65D42095" w14:textId="77777777" w:rsidR="00885AB7" w:rsidRPr="00767D2E" w:rsidRDefault="00885AB7" w:rsidP="00912B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85AB7">
              <w:rPr>
                <w:rFonts w:ascii="Times New Roman" w:hAnsi="Times New Roman"/>
                <w:b/>
              </w:rPr>
              <w:t>Промежуточная аттестация.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5AB7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914" w:type="pct"/>
            <w:vAlign w:val="center"/>
          </w:tcPr>
          <w:p w14:paraId="15F2D0AB" w14:textId="77777777" w:rsidR="00885AB7" w:rsidRPr="00767D2E" w:rsidRDefault="00885AB7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14" w:type="pct"/>
          </w:tcPr>
          <w:p w14:paraId="1F3BF01D" w14:textId="77777777" w:rsidR="00885AB7" w:rsidRPr="00767D2E" w:rsidRDefault="00885AB7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B798F" w:rsidRPr="00767D2E" w14:paraId="08A5AB07" w14:textId="77777777" w:rsidTr="00912B74">
        <w:trPr>
          <w:trHeight w:val="20"/>
        </w:trPr>
        <w:tc>
          <w:tcPr>
            <w:tcW w:w="3172" w:type="pct"/>
            <w:gridSpan w:val="2"/>
          </w:tcPr>
          <w:p w14:paraId="4EF848BE" w14:textId="77777777" w:rsidR="00CB798F" w:rsidRPr="00767D2E" w:rsidRDefault="00CB798F" w:rsidP="00912B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67D2E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14" w:type="pct"/>
            <w:vAlign w:val="center"/>
          </w:tcPr>
          <w:p w14:paraId="260B8774" w14:textId="77777777" w:rsidR="00CB798F" w:rsidRPr="00767D2E" w:rsidRDefault="006F277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110</w:t>
            </w:r>
          </w:p>
        </w:tc>
        <w:tc>
          <w:tcPr>
            <w:tcW w:w="914" w:type="pct"/>
          </w:tcPr>
          <w:p w14:paraId="23582C3B" w14:textId="77777777" w:rsidR="00CB798F" w:rsidRPr="00767D2E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569EEBFB" w14:textId="77777777" w:rsidR="00CB798F" w:rsidRPr="006E1D98" w:rsidRDefault="00CB798F" w:rsidP="00CB798F">
      <w:pPr>
        <w:ind w:left="1093"/>
        <w:rPr>
          <w:rFonts w:ascii="Times New Roman" w:hAnsi="Times New Roman"/>
          <w:b/>
          <w:bCs/>
        </w:rPr>
      </w:pPr>
    </w:p>
    <w:p w14:paraId="29CFDE1E" w14:textId="77777777" w:rsidR="00CB798F" w:rsidRPr="006E1D98" w:rsidRDefault="00CB798F" w:rsidP="00CB798F">
      <w:pPr>
        <w:ind w:firstLine="709"/>
        <w:rPr>
          <w:rFonts w:ascii="Times New Roman" w:hAnsi="Times New Roman"/>
          <w:i/>
        </w:rPr>
        <w:sectPr w:rsidR="00CB798F" w:rsidRPr="006E1D98" w:rsidSect="00912B7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688E7E3" w14:textId="77777777" w:rsidR="00CB798F" w:rsidRPr="006E1D98" w:rsidRDefault="00CB798F" w:rsidP="00CB798F">
      <w:pPr>
        <w:jc w:val="center"/>
        <w:rPr>
          <w:rFonts w:ascii="Times New Roman" w:hAnsi="Times New Roman"/>
          <w:b/>
          <w:bCs/>
        </w:rPr>
      </w:pPr>
      <w:r w:rsidRPr="006E1D98"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14:paraId="6D34B1C6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1D98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1994EF9E" w14:textId="77777777" w:rsidR="00CB798F" w:rsidRPr="006E1D98" w:rsidRDefault="00CB798F" w:rsidP="00CB798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E1D98">
        <w:rPr>
          <w:rFonts w:ascii="Times New Roman" w:hAnsi="Times New Roman"/>
          <w:bCs/>
          <w:sz w:val="24"/>
          <w:szCs w:val="24"/>
        </w:rPr>
        <w:t xml:space="preserve">Кабинет «Педагогики и психологии», </w:t>
      </w:r>
      <w:r w:rsidRPr="006E1D98">
        <w:rPr>
          <w:rFonts w:ascii="Times New Roman" w:hAnsi="Times New Roman"/>
          <w:sz w:val="24"/>
          <w:szCs w:val="24"/>
          <w:lang w:eastAsia="en-US"/>
        </w:rPr>
        <w:t xml:space="preserve">оснащенный 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>соответствии с п. 6.1.2.1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примерной образовательной программы по специальности</w:t>
      </w:r>
      <w:r w:rsidRPr="006E1D98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</w:p>
    <w:p w14:paraId="01B94F74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D29BA75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1D98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04E2DF85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E1D98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6E1D98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6E1D98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EA5A099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0ED8AA" w14:textId="77777777" w:rsidR="00CB798F" w:rsidRPr="006E1D98" w:rsidRDefault="00CB798F" w:rsidP="00CB798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3.2.1. </w:t>
      </w:r>
      <w:r>
        <w:rPr>
          <w:rFonts w:ascii="Times New Roman" w:hAnsi="Times New Roman"/>
          <w:b/>
          <w:sz w:val="24"/>
          <w:szCs w:val="24"/>
        </w:rPr>
        <w:t>Основные</w:t>
      </w:r>
      <w:r w:rsidRPr="006E1D98">
        <w:rPr>
          <w:rFonts w:ascii="Times New Roman" w:hAnsi="Times New Roman"/>
          <w:b/>
          <w:sz w:val="24"/>
          <w:szCs w:val="24"/>
        </w:rPr>
        <w:t xml:space="preserve"> печатные </w:t>
      </w:r>
      <w:r>
        <w:rPr>
          <w:rFonts w:ascii="Times New Roman" w:hAnsi="Times New Roman"/>
          <w:b/>
          <w:sz w:val="24"/>
          <w:szCs w:val="24"/>
        </w:rPr>
        <w:t xml:space="preserve">и электронные </w:t>
      </w:r>
      <w:r w:rsidRPr="006E1D98">
        <w:rPr>
          <w:rFonts w:ascii="Times New Roman" w:hAnsi="Times New Roman"/>
          <w:b/>
          <w:sz w:val="24"/>
          <w:szCs w:val="24"/>
        </w:rPr>
        <w:t>издания</w:t>
      </w:r>
    </w:p>
    <w:p w14:paraId="6B9AA562" w14:textId="77777777" w:rsidR="00CB798F" w:rsidRPr="00495190" w:rsidRDefault="00CB798F" w:rsidP="00CB798F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4951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Педагогика :</w:t>
      </w:r>
      <w:proofErr w:type="gram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Л. С. 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Подымова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[и др.] ; под общей редакцией Л. С. 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Подымовой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В. А. 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Сластенина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2023. — 246 с. — (Профессиональное образование). — ISBN 978-5-534-00417-5. — </w:t>
      </w:r>
      <w:proofErr w:type="gram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9601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[сайт]. — URL: https://urait.ru/bcode/511577 (дата обращения: 15.01.2023).</w:t>
      </w:r>
    </w:p>
    <w:p w14:paraId="26C78037" w14:textId="77777777" w:rsidR="00CB798F" w:rsidRPr="00495190" w:rsidRDefault="00CB798F" w:rsidP="00CB798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951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5190">
        <w:rPr>
          <w:rFonts w:ascii="Times New Roman" w:hAnsi="Times New Roman"/>
          <w:sz w:val="24"/>
          <w:szCs w:val="24"/>
        </w:rPr>
        <w:t>Сковородкина</w:t>
      </w:r>
      <w:proofErr w:type="spellEnd"/>
      <w:r w:rsidRPr="00495190">
        <w:rPr>
          <w:rFonts w:ascii="Times New Roman" w:hAnsi="Times New Roman"/>
          <w:sz w:val="24"/>
          <w:szCs w:val="24"/>
        </w:rPr>
        <w:t xml:space="preserve"> И.З., Герасимов С.А. Педагогика: учебник для учреждений СПО. – 2-е изд., стер. – М</w:t>
      </w:r>
      <w:r>
        <w:rPr>
          <w:rFonts w:ascii="Times New Roman" w:hAnsi="Times New Roman"/>
          <w:sz w:val="24"/>
          <w:szCs w:val="24"/>
        </w:rPr>
        <w:t>осква</w:t>
      </w:r>
      <w:r w:rsidRPr="00495190">
        <w:rPr>
          <w:rFonts w:ascii="Times New Roman" w:hAnsi="Times New Roman"/>
          <w:sz w:val="24"/>
          <w:szCs w:val="24"/>
        </w:rPr>
        <w:t>: Издательский центр «Академия», 2019. – 640 с.</w:t>
      </w:r>
    </w:p>
    <w:p w14:paraId="4E8E7FD8" w14:textId="77777777" w:rsidR="00CB798F" w:rsidRPr="006E1D98" w:rsidRDefault="00CB798F" w:rsidP="00CB798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BCB4E58" w14:textId="77777777" w:rsidR="00CB798F" w:rsidRPr="006E1D98" w:rsidRDefault="00CB798F" w:rsidP="00CB798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1896DBE" w14:textId="77777777" w:rsidR="00CB798F" w:rsidRPr="006E1D98" w:rsidRDefault="00CB798F" w:rsidP="00CB79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14:paraId="204401D2" w14:textId="77777777" w:rsidR="00CB798F" w:rsidRPr="006E1D98" w:rsidRDefault="00CB798F" w:rsidP="00CB79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1D98">
        <w:rPr>
          <w:rFonts w:ascii="Times New Roman" w:hAnsi="Times New Roman"/>
          <w:b/>
          <w:sz w:val="24"/>
          <w:szCs w:val="24"/>
        </w:rPr>
        <w:t>УЧЕБНОЙ ДИСЦИПЛИНЫ</w:t>
      </w:r>
    </w:p>
    <w:p w14:paraId="6C068910" w14:textId="77777777" w:rsidR="00CB798F" w:rsidRPr="006E1D98" w:rsidRDefault="00CB798F" w:rsidP="00CB798F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543"/>
        <w:gridCol w:w="2517"/>
      </w:tblGrid>
      <w:tr w:rsidR="00CB798F" w:rsidRPr="009601FF" w14:paraId="444103F9" w14:textId="77777777" w:rsidTr="00912B74">
        <w:tc>
          <w:tcPr>
            <w:tcW w:w="1834" w:type="pct"/>
          </w:tcPr>
          <w:p w14:paraId="51C5185B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01FF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851" w:type="pct"/>
          </w:tcPr>
          <w:p w14:paraId="11444A7B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01FF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315" w:type="pct"/>
          </w:tcPr>
          <w:p w14:paraId="03EA07FC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01FF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CB798F" w:rsidRPr="009601FF" w14:paraId="014D3F32" w14:textId="77777777" w:rsidTr="00912B74">
        <w:trPr>
          <w:trHeight w:val="609"/>
        </w:trPr>
        <w:tc>
          <w:tcPr>
            <w:tcW w:w="1834" w:type="pct"/>
          </w:tcPr>
          <w:p w14:paraId="0D422E7E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601FF">
              <w:rPr>
                <w:rFonts w:ascii="Times New Roman" w:hAnsi="Times New Roman"/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851" w:type="pct"/>
          </w:tcPr>
          <w:p w14:paraId="3EFE52BE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315" w:type="pct"/>
          </w:tcPr>
          <w:p w14:paraId="3DB91AFD" w14:textId="77777777" w:rsidR="00CB798F" w:rsidRPr="009601FF" w:rsidRDefault="00CB798F" w:rsidP="00912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CB798F" w:rsidRPr="009601FF" w14:paraId="0096C8EB" w14:textId="77777777" w:rsidTr="00912B74">
        <w:tc>
          <w:tcPr>
            <w:tcW w:w="1834" w:type="pct"/>
          </w:tcPr>
          <w:p w14:paraId="0B7E0821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>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</w:t>
            </w:r>
          </w:p>
        </w:tc>
        <w:tc>
          <w:tcPr>
            <w:tcW w:w="1851" w:type="pct"/>
          </w:tcPr>
          <w:p w14:paraId="7D0A9ED8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Владение техниками постановки целей и задач урока;</w:t>
            </w:r>
          </w:p>
          <w:p w14:paraId="1B7CCD67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Владение методами, приемами, методиками, формами организации обучения и воспитания;</w:t>
            </w:r>
          </w:p>
          <w:p w14:paraId="1DE0AD21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Соответствие выполненного задания предъявляемым требованиям</w:t>
            </w:r>
          </w:p>
        </w:tc>
        <w:tc>
          <w:tcPr>
            <w:tcW w:w="1315" w:type="pct"/>
            <w:vMerge w:val="restart"/>
          </w:tcPr>
          <w:p w14:paraId="4F5E941E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Экспертное наблюдение за ходом выполнения практической работы;</w:t>
            </w:r>
          </w:p>
          <w:p w14:paraId="7A65278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14:paraId="15AA3DB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Оценка ответов в устной/письменной форме;</w:t>
            </w:r>
          </w:p>
          <w:p w14:paraId="3F0E36AD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Экзамен</w:t>
            </w:r>
          </w:p>
          <w:p w14:paraId="1F54503C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3A67717C" w14:textId="77777777" w:rsidTr="00912B74">
        <w:trPr>
          <w:trHeight w:val="896"/>
        </w:trPr>
        <w:tc>
          <w:tcPr>
            <w:tcW w:w="1834" w:type="pct"/>
          </w:tcPr>
          <w:p w14:paraId="33A69EE9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>анализировать педагогическую деятельность, педагогические факты и явления</w:t>
            </w:r>
          </w:p>
        </w:tc>
        <w:tc>
          <w:tcPr>
            <w:tcW w:w="1851" w:type="pct"/>
          </w:tcPr>
          <w:p w14:paraId="1A2B2BB0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Владение технологиями анализа;</w:t>
            </w:r>
          </w:p>
          <w:p w14:paraId="0537B228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Соответствие выполненного задания предъявляемым требованиям</w:t>
            </w:r>
          </w:p>
        </w:tc>
        <w:tc>
          <w:tcPr>
            <w:tcW w:w="1315" w:type="pct"/>
            <w:vMerge/>
          </w:tcPr>
          <w:p w14:paraId="44BA4EA2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17FD2358" w14:textId="77777777" w:rsidTr="00912B74">
        <w:trPr>
          <w:trHeight w:val="896"/>
        </w:trPr>
        <w:tc>
          <w:tcPr>
            <w:tcW w:w="1834" w:type="pct"/>
          </w:tcPr>
          <w:p w14:paraId="2D796EED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 xml:space="preserve">находить и анализировать информацию, необходимую для решения профессиональных педагогических проблем, повышения эффективности </w:t>
            </w:r>
            <w:r w:rsidRPr="009601FF">
              <w:rPr>
                <w:rFonts w:ascii="Times New Roman" w:hAnsi="Times New Roman"/>
              </w:rPr>
              <w:lastRenderedPageBreak/>
              <w:t>педагогической деятельности, профессионального самообразования и саморазвития</w:t>
            </w:r>
          </w:p>
        </w:tc>
        <w:tc>
          <w:tcPr>
            <w:tcW w:w="1851" w:type="pct"/>
          </w:tcPr>
          <w:p w14:paraId="26A13B83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lastRenderedPageBreak/>
              <w:t>Умение анализировать информацию;</w:t>
            </w:r>
          </w:p>
          <w:p w14:paraId="1274DA0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Владение приемами составления планов профессионального самообразования и саморазвития;</w:t>
            </w:r>
          </w:p>
          <w:p w14:paraId="27DCCBF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lastRenderedPageBreak/>
              <w:t>Соответствие выполненного задания предъявляемым требованиям</w:t>
            </w:r>
          </w:p>
        </w:tc>
        <w:tc>
          <w:tcPr>
            <w:tcW w:w="1315" w:type="pct"/>
            <w:vMerge/>
          </w:tcPr>
          <w:p w14:paraId="5C893D2F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2A246DE2" w14:textId="77777777" w:rsidTr="00912B74">
        <w:trPr>
          <w:trHeight w:val="896"/>
        </w:trPr>
        <w:tc>
          <w:tcPr>
            <w:tcW w:w="1834" w:type="pct"/>
          </w:tcPr>
          <w:p w14:paraId="6541B6B1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>ориентироваться в современных проблемах образования, тенденциях его развития и направлениях реформирования</w:t>
            </w:r>
          </w:p>
        </w:tc>
        <w:tc>
          <w:tcPr>
            <w:tcW w:w="1851" w:type="pct"/>
          </w:tcPr>
          <w:p w14:paraId="250A885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Владение навыком ориентирования в современных проблемах образования;</w:t>
            </w:r>
          </w:p>
          <w:p w14:paraId="201CEB2A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Соответствие выполненного задания предъявляемым требованиям</w:t>
            </w:r>
          </w:p>
        </w:tc>
        <w:tc>
          <w:tcPr>
            <w:tcW w:w="1315" w:type="pct"/>
            <w:vMerge/>
          </w:tcPr>
          <w:p w14:paraId="10766C4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570D7FE6" w14:textId="77777777" w:rsidTr="00912B74">
        <w:trPr>
          <w:trHeight w:val="595"/>
        </w:trPr>
        <w:tc>
          <w:tcPr>
            <w:tcW w:w="1834" w:type="pct"/>
          </w:tcPr>
          <w:p w14:paraId="52983045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851" w:type="pct"/>
          </w:tcPr>
          <w:p w14:paraId="3380B79C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15" w:type="pct"/>
          </w:tcPr>
          <w:p w14:paraId="6C10AEC4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6495AA01" w14:textId="77777777" w:rsidTr="00912B74">
        <w:trPr>
          <w:trHeight w:val="896"/>
        </w:trPr>
        <w:tc>
          <w:tcPr>
            <w:tcW w:w="1834" w:type="pct"/>
          </w:tcPr>
          <w:p w14:paraId="3BF08D92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 xml:space="preserve"> взаимосвязь педагогической науки и практики, тенденции их развития</w:t>
            </w:r>
          </w:p>
        </w:tc>
        <w:tc>
          <w:tcPr>
            <w:tcW w:w="1851" w:type="pct"/>
          </w:tcPr>
          <w:p w14:paraId="1673ECEA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взаимосвязей педагогической науки и практики</w:t>
            </w:r>
          </w:p>
        </w:tc>
        <w:tc>
          <w:tcPr>
            <w:tcW w:w="1315" w:type="pct"/>
            <w:vMerge w:val="restart"/>
          </w:tcPr>
          <w:p w14:paraId="78547C6F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 xml:space="preserve">Экспертное наблюдение </w:t>
            </w:r>
            <w:r w:rsidRPr="009601FF">
              <w:rPr>
                <w:rFonts w:ascii="Times New Roman" w:hAnsi="Times New Roman"/>
                <w:bCs/>
              </w:rPr>
              <w:br/>
              <w:t xml:space="preserve">за ходом выполнения </w:t>
            </w:r>
            <w:r w:rsidRPr="009601FF">
              <w:rPr>
                <w:rFonts w:ascii="Times New Roman" w:hAnsi="Times New Roman"/>
                <w:bCs/>
              </w:rPr>
              <w:br/>
              <w:t>практической работы;</w:t>
            </w:r>
          </w:p>
          <w:p w14:paraId="5C36ADB3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 xml:space="preserve">Мониторинг роста уровня самостоятельности </w:t>
            </w:r>
            <w:r w:rsidRPr="009601FF">
              <w:rPr>
                <w:rFonts w:ascii="Times New Roman" w:hAnsi="Times New Roman"/>
                <w:bCs/>
              </w:rPr>
              <w:br/>
              <w:t xml:space="preserve">и навыков получения </w:t>
            </w:r>
            <w:r w:rsidRPr="009601FF">
              <w:rPr>
                <w:rFonts w:ascii="Times New Roman" w:hAnsi="Times New Roman"/>
                <w:bCs/>
              </w:rPr>
              <w:br/>
              <w:t xml:space="preserve">нового знания каждым </w:t>
            </w:r>
            <w:r w:rsidRPr="009601FF">
              <w:rPr>
                <w:rFonts w:ascii="Times New Roman" w:hAnsi="Times New Roman"/>
                <w:bCs/>
              </w:rPr>
              <w:br/>
              <w:t>обучающимся;</w:t>
            </w:r>
          </w:p>
          <w:p w14:paraId="38B2A423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 xml:space="preserve">Оценка ответов </w:t>
            </w:r>
            <w:r w:rsidRPr="009601FF">
              <w:rPr>
                <w:rFonts w:ascii="Times New Roman" w:hAnsi="Times New Roman"/>
                <w:bCs/>
              </w:rPr>
              <w:br/>
              <w:t>в устной/письменной форме;</w:t>
            </w:r>
          </w:p>
          <w:p w14:paraId="384FB313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Экзамен</w:t>
            </w:r>
          </w:p>
        </w:tc>
      </w:tr>
      <w:tr w:rsidR="00CB798F" w:rsidRPr="009601FF" w14:paraId="731BB953" w14:textId="77777777" w:rsidTr="00912B74">
        <w:trPr>
          <w:trHeight w:val="896"/>
        </w:trPr>
        <w:tc>
          <w:tcPr>
            <w:tcW w:w="1834" w:type="pct"/>
          </w:tcPr>
          <w:p w14:paraId="5CA7DADA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>значение и логику целеполагания в обучении и педагогической деятельности</w:t>
            </w:r>
          </w:p>
        </w:tc>
        <w:tc>
          <w:tcPr>
            <w:tcW w:w="1851" w:type="pct"/>
          </w:tcPr>
          <w:p w14:paraId="2E83CC04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значения и логики целеполагания в обучении</w:t>
            </w:r>
          </w:p>
        </w:tc>
        <w:tc>
          <w:tcPr>
            <w:tcW w:w="1315" w:type="pct"/>
            <w:vMerge/>
          </w:tcPr>
          <w:p w14:paraId="113681BC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1DC66360" w14:textId="77777777" w:rsidTr="00912B74">
        <w:trPr>
          <w:trHeight w:val="533"/>
        </w:trPr>
        <w:tc>
          <w:tcPr>
            <w:tcW w:w="1834" w:type="pct"/>
          </w:tcPr>
          <w:p w14:paraId="09A18F8E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</w:rPr>
              <w:t>принципы обучения и воспитания</w:t>
            </w:r>
          </w:p>
        </w:tc>
        <w:tc>
          <w:tcPr>
            <w:tcW w:w="1851" w:type="pct"/>
          </w:tcPr>
          <w:p w14:paraId="160CEB5E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принципов обучения и воспитания</w:t>
            </w:r>
          </w:p>
        </w:tc>
        <w:tc>
          <w:tcPr>
            <w:tcW w:w="1315" w:type="pct"/>
            <w:vMerge/>
          </w:tcPr>
          <w:p w14:paraId="08AE322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73E8423F" w14:textId="77777777" w:rsidTr="00912B74">
        <w:trPr>
          <w:trHeight w:val="896"/>
        </w:trPr>
        <w:tc>
          <w:tcPr>
            <w:tcW w:w="1834" w:type="pct"/>
          </w:tcPr>
          <w:p w14:paraId="5EDF1A9D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образования</w:t>
            </w:r>
          </w:p>
        </w:tc>
        <w:tc>
          <w:tcPr>
            <w:tcW w:w="1851" w:type="pct"/>
          </w:tcPr>
          <w:p w14:paraId="300CD07A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особенностей организации педагогического процесса в условиях разных типов образовательных организаций</w:t>
            </w:r>
          </w:p>
        </w:tc>
        <w:tc>
          <w:tcPr>
            <w:tcW w:w="1315" w:type="pct"/>
            <w:vMerge/>
          </w:tcPr>
          <w:p w14:paraId="76A6B12F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65C45545" w14:textId="77777777" w:rsidTr="00912B74">
        <w:trPr>
          <w:trHeight w:val="896"/>
        </w:trPr>
        <w:tc>
          <w:tcPr>
            <w:tcW w:w="1834" w:type="pct"/>
          </w:tcPr>
          <w:p w14:paraId="30425390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формы, методы и средства обучения и воспитания, их педагогические возможности и условия применения</w:t>
            </w:r>
          </w:p>
        </w:tc>
        <w:tc>
          <w:tcPr>
            <w:tcW w:w="1851" w:type="pct"/>
          </w:tcPr>
          <w:p w14:paraId="7B8C8BB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форм, методов и средств обучения и воспитания</w:t>
            </w:r>
          </w:p>
        </w:tc>
        <w:tc>
          <w:tcPr>
            <w:tcW w:w="1315" w:type="pct"/>
            <w:vMerge/>
          </w:tcPr>
          <w:p w14:paraId="59D89B22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55235F93" w14:textId="77777777" w:rsidTr="00912B74">
        <w:trPr>
          <w:trHeight w:val="896"/>
        </w:trPr>
        <w:tc>
          <w:tcPr>
            <w:tcW w:w="1834" w:type="pct"/>
          </w:tcPr>
          <w:p w14:paraId="380823D0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</w:t>
            </w:r>
          </w:p>
        </w:tc>
        <w:tc>
          <w:tcPr>
            <w:tcW w:w="1851" w:type="pct"/>
          </w:tcPr>
          <w:p w14:paraId="2B52C40C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основ развития мотивации;</w:t>
            </w:r>
          </w:p>
          <w:p w14:paraId="2137BFE7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основ развивающего обучения</w:t>
            </w:r>
          </w:p>
          <w:p w14:paraId="72C9B597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15" w:type="pct"/>
            <w:vMerge/>
          </w:tcPr>
          <w:p w14:paraId="3F48564B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371E6752" w14:textId="77777777" w:rsidTr="00912B74">
        <w:trPr>
          <w:trHeight w:val="273"/>
        </w:trPr>
        <w:tc>
          <w:tcPr>
            <w:tcW w:w="1834" w:type="pct"/>
          </w:tcPr>
          <w:p w14:paraId="49166C8F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педагогические условия предупреждения и коррекции социальной и школьной дезадаптации</w:t>
            </w:r>
          </w:p>
        </w:tc>
        <w:tc>
          <w:tcPr>
            <w:tcW w:w="1851" w:type="pct"/>
          </w:tcPr>
          <w:p w14:paraId="7C4F81D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педагогических условий школьной дезадаптации</w:t>
            </w:r>
          </w:p>
        </w:tc>
        <w:tc>
          <w:tcPr>
            <w:tcW w:w="1315" w:type="pct"/>
            <w:vMerge/>
          </w:tcPr>
          <w:p w14:paraId="1134F16C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5A8182F4" w14:textId="77777777" w:rsidTr="00912B74">
        <w:trPr>
          <w:trHeight w:val="415"/>
        </w:trPr>
        <w:tc>
          <w:tcPr>
            <w:tcW w:w="1834" w:type="pct"/>
          </w:tcPr>
          <w:p w14:paraId="246E7947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</w:t>
            </w:r>
          </w:p>
        </w:tc>
        <w:tc>
          <w:tcPr>
            <w:tcW w:w="1851" w:type="pct"/>
          </w:tcPr>
          <w:p w14:paraId="3D2F4D0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норм, отклонений, нарушений в соматическом, психическом, речевом, интеллектуальном развитии ребенка</w:t>
            </w:r>
          </w:p>
        </w:tc>
        <w:tc>
          <w:tcPr>
            <w:tcW w:w="1315" w:type="pct"/>
            <w:vMerge/>
          </w:tcPr>
          <w:p w14:paraId="5AAA8372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257F79D4" w14:textId="77777777" w:rsidTr="00912B74">
        <w:trPr>
          <w:trHeight w:val="896"/>
        </w:trPr>
        <w:tc>
          <w:tcPr>
            <w:tcW w:w="1834" w:type="pct"/>
          </w:tcPr>
          <w:p w14:paraId="3589C2FA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1851" w:type="pct"/>
          </w:tcPr>
          <w:p w14:paraId="0109BFB9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особенностей работы с одаренными детьми;</w:t>
            </w:r>
          </w:p>
          <w:p w14:paraId="6E0CD9F2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особенностей работы с детьми с особыми образовательными потребностями;</w:t>
            </w:r>
          </w:p>
          <w:p w14:paraId="7E120C87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особенностей работы с детьми с девиантным поведением;</w:t>
            </w:r>
          </w:p>
        </w:tc>
        <w:tc>
          <w:tcPr>
            <w:tcW w:w="1315" w:type="pct"/>
            <w:vMerge/>
          </w:tcPr>
          <w:p w14:paraId="157786EA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3B831C3F" w14:textId="77777777" w:rsidTr="00912B74">
        <w:trPr>
          <w:trHeight w:val="896"/>
        </w:trPr>
        <w:tc>
          <w:tcPr>
            <w:tcW w:w="1834" w:type="pct"/>
          </w:tcPr>
          <w:p w14:paraId="2671840C" w14:textId="77777777" w:rsidR="00CB798F" w:rsidRPr="009601FF" w:rsidRDefault="00CB798F" w:rsidP="00912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lastRenderedPageBreak/>
              <w:t>приемы привлечения учащихся к целеполаганию, организации и анализу процесса и результатов обучения</w:t>
            </w:r>
          </w:p>
        </w:tc>
        <w:tc>
          <w:tcPr>
            <w:tcW w:w="1851" w:type="pct"/>
          </w:tcPr>
          <w:p w14:paraId="6BE38584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приемов привлечения учащихся к целеполаганию</w:t>
            </w:r>
          </w:p>
        </w:tc>
        <w:tc>
          <w:tcPr>
            <w:tcW w:w="1315" w:type="pct"/>
            <w:vMerge/>
          </w:tcPr>
          <w:p w14:paraId="12860BE5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B798F" w:rsidRPr="009601FF" w14:paraId="3DB80B56" w14:textId="77777777" w:rsidTr="00912B74">
        <w:trPr>
          <w:trHeight w:val="896"/>
        </w:trPr>
        <w:tc>
          <w:tcPr>
            <w:tcW w:w="1834" w:type="pct"/>
          </w:tcPr>
          <w:p w14:paraId="2FDF5E60" w14:textId="77777777" w:rsidR="00CB798F" w:rsidRPr="009601FF" w:rsidRDefault="00CB798F" w:rsidP="00912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601FF">
              <w:rPr>
                <w:rFonts w:ascii="Times New Roman" w:hAnsi="Times New Roman"/>
              </w:rPr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1851" w:type="pct"/>
          </w:tcPr>
          <w:p w14:paraId="27345946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601FF">
              <w:rPr>
                <w:rFonts w:ascii="Times New Roman" w:hAnsi="Times New Roman"/>
                <w:bCs/>
              </w:rPr>
              <w:t>Знание средств контроля и оценки</w:t>
            </w:r>
          </w:p>
        </w:tc>
        <w:tc>
          <w:tcPr>
            <w:tcW w:w="1315" w:type="pct"/>
            <w:vMerge/>
          </w:tcPr>
          <w:p w14:paraId="1E51A873" w14:textId="77777777" w:rsidR="00CB798F" w:rsidRPr="009601FF" w:rsidRDefault="00CB798F" w:rsidP="00912B7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5897A7A0" w14:textId="77777777" w:rsidR="00DA145B" w:rsidRPr="00101A6C" w:rsidRDefault="00DA145B" w:rsidP="00CB798F">
      <w:pPr>
        <w:jc w:val="center"/>
        <w:rPr>
          <w:rFonts w:ascii="Times New Roman" w:hAnsi="Times New Roman" w:cs="Times New Roman"/>
        </w:rPr>
      </w:pPr>
    </w:p>
    <w:sectPr w:rsidR="00DA145B" w:rsidRPr="00101A6C" w:rsidSect="0052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034FA" w14:textId="77777777" w:rsidR="00571B83" w:rsidRDefault="00571B83" w:rsidP="00101A6C">
      <w:pPr>
        <w:spacing w:after="0" w:line="240" w:lineRule="auto"/>
      </w:pPr>
      <w:r>
        <w:separator/>
      </w:r>
    </w:p>
  </w:endnote>
  <w:endnote w:type="continuationSeparator" w:id="0">
    <w:p w14:paraId="2410960F" w14:textId="77777777" w:rsidR="00571B83" w:rsidRDefault="00571B83" w:rsidP="0010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6395061"/>
    </w:sdtPr>
    <w:sdtEndPr/>
    <w:sdtContent>
      <w:p w14:paraId="1F6FE559" w14:textId="77777777" w:rsidR="003E0C7B" w:rsidRDefault="00571B8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0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2BE4B25" w14:textId="77777777" w:rsidR="003E0C7B" w:rsidRDefault="003E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46F78" w14:textId="77777777" w:rsidR="00571B83" w:rsidRDefault="00571B83" w:rsidP="00101A6C">
      <w:pPr>
        <w:spacing w:after="0" w:line="240" w:lineRule="auto"/>
      </w:pPr>
      <w:r>
        <w:separator/>
      </w:r>
    </w:p>
  </w:footnote>
  <w:footnote w:type="continuationSeparator" w:id="0">
    <w:p w14:paraId="6BEB6BE7" w14:textId="77777777" w:rsidR="00571B83" w:rsidRDefault="00571B83" w:rsidP="00101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7A4"/>
    <w:multiLevelType w:val="multilevel"/>
    <w:tmpl w:val="001D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3D6C"/>
    <w:multiLevelType w:val="multilevel"/>
    <w:tmpl w:val="426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1AA1113"/>
    <w:multiLevelType w:val="multilevel"/>
    <w:tmpl w:val="01AA1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5275"/>
    <w:multiLevelType w:val="multilevel"/>
    <w:tmpl w:val="094252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45CBD"/>
    <w:multiLevelType w:val="multilevel"/>
    <w:tmpl w:val="0D745C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6571C1"/>
    <w:multiLevelType w:val="multilevel"/>
    <w:tmpl w:val="0E6571C1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06D68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7" w15:restartNumberingAfterBreak="0">
    <w:nsid w:val="119712E5"/>
    <w:multiLevelType w:val="multilevel"/>
    <w:tmpl w:val="119712E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6320AD"/>
    <w:multiLevelType w:val="multilevel"/>
    <w:tmpl w:val="126320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5D3"/>
    <w:multiLevelType w:val="multilevel"/>
    <w:tmpl w:val="1D2F45D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20365"/>
    <w:multiLevelType w:val="multilevel"/>
    <w:tmpl w:val="1E4203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E2A4F"/>
    <w:multiLevelType w:val="multilevel"/>
    <w:tmpl w:val="1F4E2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3" w15:restartNumberingAfterBreak="0">
    <w:nsid w:val="23AD654E"/>
    <w:multiLevelType w:val="multilevel"/>
    <w:tmpl w:val="23AD6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54E34"/>
    <w:multiLevelType w:val="hybridMultilevel"/>
    <w:tmpl w:val="D36A1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927DA"/>
    <w:multiLevelType w:val="multilevel"/>
    <w:tmpl w:val="30492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C672C"/>
    <w:multiLevelType w:val="multilevel"/>
    <w:tmpl w:val="310C6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F3947"/>
    <w:multiLevelType w:val="hybridMultilevel"/>
    <w:tmpl w:val="0A3E6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D85EAE"/>
    <w:multiLevelType w:val="multilevel"/>
    <w:tmpl w:val="3CD85E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57EE5"/>
    <w:multiLevelType w:val="multilevel"/>
    <w:tmpl w:val="3D257E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6DC"/>
    <w:multiLevelType w:val="multilevel"/>
    <w:tmpl w:val="415E6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032BB"/>
    <w:multiLevelType w:val="multilevel"/>
    <w:tmpl w:val="44C032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2F68"/>
    <w:multiLevelType w:val="multilevel"/>
    <w:tmpl w:val="474E2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45594"/>
    <w:multiLevelType w:val="multilevel"/>
    <w:tmpl w:val="4C6455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634A8"/>
    <w:multiLevelType w:val="multilevel"/>
    <w:tmpl w:val="4D4634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2463E"/>
    <w:multiLevelType w:val="hybridMultilevel"/>
    <w:tmpl w:val="11289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9A304A"/>
    <w:multiLevelType w:val="multilevel"/>
    <w:tmpl w:val="559A3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F2A7C"/>
    <w:multiLevelType w:val="multilevel"/>
    <w:tmpl w:val="57AF2A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309F"/>
    <w:multiLevelType w:val="multilevel"/>
    <w:tmpl w:val="718B30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F1BAC"/>
    <w:multiLevelType w:val="multilevel"/>
    <w:tmpl w:val="724F1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28"/>
  </w:num>
  <w:num w:numId="5">
    <w:abstractNumId w:val="11"/>
  </w:num>
  <w:num w:numId="6">
    <w:abstractNumId w:val="13"/>
  </w:num>
  <w:num w:numId="7">
    <w:abstractNumId w:val="16"/>
  </w:num>
  <w:num w:numId="8">
    <w:abstractNumId w:val="8"/>
  </w:num>
  <w:num w:numId="9">
    <w:abstractNumId w:val="10"/>
  </w:num>
  <w:num w:numId="10">
    <w:abstractNumId w:val="26"/>
  </w:num>
  <w:num w:numId="11">
    <w:abstractNumId w:val="19"/>
  </w:num>
  <w:num w:numId="12">
    <w:abstractNumId w:val="15"/>
  </w:num>
  <w:num w:numId="13">
    <w:abstractNumId w:val="20"/>
  </w:num>
  <w:num w:numId="14">
    <w:abstractNumId w:val="21"/>
  </w:num>
  <w:num w:numId="15">
    <w:abstractNumId w:val="29"/>
  </w:num>
  <w:num w:numId="16">
    <w:abstractNumId w:val="4"/>
  </w:num>
  <w:num w:numId="17">
    <w:abstractNumId w:val="5"/>
  </w:num>
  <w:num w:numId="18">
    <w:abstractNumId w:val="7"/>
  </w:num>
  <w:num w:numId="19">
    <w:abstractNumId w:val="18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24"/>
  </w:num>
  <w:num w:numId="25">
    <w:abstractNumId w:val="6"/>
  </w:num>
  <w:num w:numId="26">
    <w:abstractNumId w:val="12"/>
  </w:num>
  <w:num w:numId="27">
    <w:abstractNumId w:val="25"/>
  </w:num>
  <w:num w:numId="28">
    <w:abstractNumId w:val="14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23"/>
    <w:rsid w:val="00047D6C"/>
    <w:rsid w:val="0009152B"/>
    <w:rsid w:val="000E6D9D"/>
    <w:rsid w:val="00101A6C"/>
    <w:rsid w:val="001136B0"/>
    <w:rsid w:val="001B6AAC"/>
    <w:rsid w:val="00284FB2"/>
    <w:rsid w:val="002C5A97"/>
    <w:rsid w:val="003E0C7B"/>
    <w:rsid w:val="003F308D"/>
    <w:rsid w:val="004105B6"/>
    <w:rsid w:val="004E7D97"/>
    <w:rsid w:val="0052605C"/>
    <w:rsid w:val="005645C6"/>
    <w:rsid w:val="00571B83"/>
    <w:rsid w:val="0058051C"/>
    <w:rsid w:val="005A4303"/>
    <w:rsid w:val="005E429E"/>
    <w:rsid w:val="00633912"/>
    <w:rsid w:val="006E7CD9"/>
    <w:rsid w:val="006F277F"/>
    <w:rsid w:val="00726B36"/>
    <w:rsid w:val="007460C5"/>
    <w:rsid w:val="0078005D"/>
    <w:rsid w:val="008221B4"/>
    <w:rsid w:val="00885AB7"/>
    <w:rsid w:val="008D63F2"/>
    <w:rsid w:val="00912B74"/>
    <w:rsid w:val="00942523"/>
    <w:rsid w:val="009A1B75"/>
    <w:rsid w:val="00A301EC"/>
    <w:rsid w:val="00AA70E9"/>
    <w:rsid w:val="00AD3157"/>
    <w:rsid w:val="00B96277"/>
    <w:rsid w:val="00BA08A4"/>
    <w:rsid w:val="00CA25E4"/>
    <w:rsid w:val="00CB798F"/>
    <w:rsid w:val="00D868C2"/>
    <w:rsid w:val="00DA145B"/>
    <w:rsid w:val="00DB3111"/>
    <w:rsid w:val="00F5448F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E101"/>
  <w15:docId w15:val="{AA17E0CF-75B7-473D-B3AE-97C8C85F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05C"/>
  </w:style>
  <w:style w:type="paragraph" w:styleId="1">
    <w:name w:val="heading 1"/>
    <w:basedOn w:val="a"/>
    <w:next w:val="a"/>
    <w:link w:val="10"/>
    <w:uiPriority w:val="9"/>
    <w:qFormat/>
    <w:rsid w:val="00942523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7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42523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qFormat/>
    <w:rsid w:val="0094252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A6C"/>
  </w:style>
  <w:style w:type="paragraph" w:styleId="a6">
    <w:name w:val="footer"/>
    <w:basedOn w:val="a"/>
    <w:link w:val="a7"/>
    <w:uiPriority w:val="99"/>
    <w:unhideWhenUsed/>
    <w:rsid w:val="0010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A6C"/>
  </w:style>
  <w:style w:type="paragraph" w:styleId="a8">
    <w:name w:val="Balloon Text"/>
    <w:basedOn w:val="a"/>
    <w:link w:val="a9"/>
    <w:uiPriority w:val="99"/>
    <w:semiHidden/>
    <w:unhideWhenUsed/>
    <w:rsid w:val="00CB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79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A7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2023-10-12T07:14:00Z</dcterms:created>
  <dcterms:modified xsi:type="dcterms:W3CDTF">2023-10-22T17:35:00Z</dcterms:modified>
</cp:coreProperties>
</file>