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DCE8" w14:textId="77777777" w:rsidR="00191426" w:rsidRPr="00DF24AF" w:rsidRDefault="00191426" w:rsidP="00AF4F22">
      <w:pPr>
        <w:keepNext/>
        <w:keepLines/>
        <w:jc w:val="center"/>
        <w:outlineLvl w:val="3"/>
        <w:rPr>
          <w:rFonts w:eastAsia="Arial Unicode MS"/>
          <w:color w:val="000000"/>
        </w:rPr>
      </w:pPr>
      <w:bookmarkStart w:id="0" w:name="_Hlk145400384"/>
      <w:r>
        <w:rPr>
          <w:rFonts w:eastAsia="Arial Unicode MS"/>
          <w:color w:val="000000"/>
        </w:rPr>
        <w:t>Министерство образования и</w:t>
      </w:r>
      <w:r w:rsidRPr="00DF24AF">
        <w:rPr>
          <w:rFonts w:eastAsia="Arial Unicode MS"/>
          <w:color w:val="000000"/>
        </w:rPr>
        <w:t xml:space="preserve"> науки РД</w:t>
      </w:r>
    </w:p>
    <w:p w14:paraId="580FB8CD" w14:textId="77777777" w:rsidR="00191426" w:rsidRPr="00DF24AF" w:rsidRDefault="00191426" w:rsidP="00191426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DF24AF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DF24AF">
        <w:rPr>
          <w:rFonts w:eastAsia="Arial Unicode MS"/>
          <w:color w:val="000000"/>
        </w:rPr>
        <w:br/>
      </w:r>
      <w:r>
        <w:rPr>
          <w:rFonts w:eastAsia="Arial Unicode MS"/>
          <w:color w:val="000000"/>
        </w:rPr>
        <w:t xml:space="preserve">РД </w:t>
      </w:r>
      <w:r w:rsidRPr="00DF24AF">
        <w:rPr>
          <w:rFonts w:eastAsia="Arial Unicode MS"/>
          <w:color w:val="000000"/>
        </w:rPr>
        <w:t>«</w:t>
      </w:r>
      <w:r>
        <w:rPr>
          <w:rFonts w:eastAsia="Arial Unicode MS"/>
          <w:color w:val="000000"/>
        </w:rPr>
        <w:t>Профессионально-</w:t>
      </w:r>
      <w:proofErr w:type="gramStart"/>
      <w:r>
        <w:rPr>
          <w:rFonts w:eastAsia="Arial Unicode MS"/>
          <w:color w:val="000000"/>
        </w:rPr>
        <w:t xml:space="preserve">педагогический </w:t>
      </w:r>
      <w:r w:rsidRPr="00DF24AF">
        <w:rPr>
          <w:rFonts w:eastAsia="Arial Unicode MS"/>
          <w:color w:val="000000"/>
        </w:rPr>
        <w:t xml:space="preserve"> колледж</w:t>
      </w:r>
      <w:proofErr w:type="gramEnd"/>
      <w:r>
        <w:rPr>
          <w:rFonts w:eastAsia="Arial Unicode MS"/>
          <w:color w:val="000000"/>
        </w:rPr>
        <w:t xml:space="preserve"> им. </w:t>
      </w:r>
      <w:proofErr w:type="spellStart"/>
      <w:r>
        <w:rPr>
          <w:rFonts w:eastAsia="Arial Unicode MS"/>
          <w:color w:val="000000"/>
        </w:rPr>
        <w:t>З.Н.Батырмурзаева</w:t>
      </w:r>
      <w:proofErr w:type="spellEnd"/>
      <w:r w:rsidRPr="00DF24AF">
        <w:rPr>
          <w:rFonts w:eastAsia="Arial Unicode MS"/>
          <w:color w:val="000000"/>
        </w:rPr>
        <w:t>»</w:t>
      </w:r>
    </w:p>
    <w:p w14:paraId="6E316883" w14:textId="77777777" w:rsidR="00191426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788353D6" w14:textId="77777777" w:rsidR="00191426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61342875" w14:textId="77777777" w:rsidR="00191426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9010A1D" w14:textId="77777777" w:rsidR="00191426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7EDCCCF" w14:textId="77777777" w:rsidR="005375E3" w:rsidRDefault="005375E3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68D6E59B" w14:textId="77777777" w:rsidR="005375E3" w:rsidRDefault="005375E3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1733654B" w14:textId="77777777" w:rsidR="005375E3" w:rsidRDefault="005375E3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bookmarkEnd w:id="0"/>
    <w:p w14:paraId="29C1BCFF" w14:textId="77777777" w:rsidR="005375E3" w:rsidRDefault="005375E3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087C58CF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3E4BE5">
        <w:rPr>
          <w:b/>
          <w:caps/>
          <w:sz w:val="28"/>
          <w:szCs w:val="28"/>
        </w:rPr>
        <w:t xml:space="preserve">рабочая </w:t>
      </w:r>
      <w:proofErr w:type="gramStart"/>
      <w:r w:rsidRPr="003E4BE5">
        <w:rPr>
          <w:b/>
          <w:caps/>
          <w:sz w:val="28"/>
          <w:szCs w:val="28"/>
        </w:rPr>
        <w:t>ПРОГРАММа  УЧЕБНОЙ</w:t>
      </w:r>
      <w:proofErr w:type="gramEnd"/>
      <w:r w:rsidRPr="003E4BE5">
        <w:rPr>
          <w:b/>
          <w:caps/>
          <w:sz w:val="28"/>
          <w:szCs w:val="28"/>
        </w:rPr>
        <w:t xml:space="preserve">  ДИСЦИПЛИНы</w:t>
      </w:r>
      <w:r w:rsidRPr="003E4BE5">
        <w:rPr>
          <w:b/>
          <w:sz w:val="28"/>
          <w:szCs w:val="28"/>
        </w:rPr>
        <w:t xml:space="preserve"> </w:t>
      </w:r>
    </w:p>
    <w:p w14:paraId="2567AC55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14:paraId="154AF606" w14:textId="77777777" w:rsidR="00191426" w:rsidRPr="003E4BE5" w:rsidRDefault="00B60D0E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 w:rsidR="003E4BE5" w:rsidRPr="003E4BE5">
        <w:rPr>
          <w:b/>
          <w:bCs/>
          <w:sz w:val="28"/>
          <w:szCs w:val="28"/>
          <w:u w:val="single"/>
        </w:rPr>
        <w:t>ОУ</w:t>
      </w:r>
      <w:r w:rsidR="00A617A5">
        <w:rPr>
          <w:b/>
          <w:bCs/>
          <w:sz w:val="28"/>
          <w:szCs w:val="28"/>
          <w:u w:val="single"/>
        </w:rPr>
        <w:t>П 06</w:t>
      </w:r>
      <w:r w:rsidR="003E4BE5" w:rsidRPr="003E4BE5">
        <w:rPr>
          <w:b/>
          <w:bCs/>
          <w:sz w:val="28"/>
          <w:szCs w:val="28"/>
          <w:u w:val="single"/>
        </w:rPr>
        <w:t>.</w:t>
      </w:r>
      <w:r w:rsidR="00191426" w:rsidRPr="003E4BE5">
        <w:rPr>
          <w:b/>
          <w:bCs/>
          <w:sz w:val="28"/>
          <w:szCs w:val="28"/>
          <w:u w:val="single"/>
        </w:rPr>
        <w:t xml:space="preserve"> Физическая культура</w:t>
      </w:r>
      <w:r>
        <w:rPr>
          <w:b/>
          <w:bCs/>
          <w:sz w:val="28"/>
          <w:szCs w:val="28"/>
          <w:u w:val="single"/>
        </w:rPr>
        <w:t>»</w:t>
      </w:r>
      <w:r w:rsidR="00191426" w:rsidRPr="003E4BE5">
        <w:rPr>
          <w:b/>
          <w:bCs/>
          <w:sz w:val="28"/>
          <w:szCs w:val="28"/>
          <w:u w:val="single"/>
        </w:rPr>
        <w:t xml:space="preserve"> </w:t>
      </w:r>
    </w:p>
    <w:p w14:paraId="77CD000B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14:paraId="0E87AB39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C05BB0" w14:textId="77777777" w:rsidR="003E4BE5" w:rsidRPr="003E4BE5" w:rsidRDefault="003E4BE5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Arial Unicode MS"/>
          <w:color w:val="000000"/>
          <w:sz w:val="28"/>
          <w:szCs w:val="28"/>
        </w:rPr>
      </w:pPr>
      <w:bookmarkStart w:id="1" w:name="_Hlk145400449"/>
      <w:r w:rsidRPr="003E4BE5">
        <w:rPr>
          <w:rFonts w:eastAsia="Arial Unicode MS"/>
          <w:color w:val="000000"/>
          <w:sz w:val="28"/>
          <w:szCs w:val="28"/>
        </w:rPr>
        <w:t>по</w:t>
      </w:r>
      <w:r w:rsidR="00191426" w:rsidRPr="003E4BE5">
        <w:rPr>
          <w:rFonts w:eastAsia="Arial Unicode MS"/>
          <w:color w:val="000000"/>
          <w:sz w:val="28"/>
          <w:szCs w:val="28"/>
        </w:rPr>
        <w:t xml:space="preserve"> специальности</w:t>
      </w:r>
      <w:r w:rsidR="00852483" w:rsidRPr="003E4BE5">
        <w:rPr>
          <w:rFonts w:eastAsia="Arial Unicode MS"/>
          <w:color w:val="000000"/>
          <w:sz w:val="28"/>
          <w:szCs w:val="28"/>
        </w:rPr>
        <w:t>:</w:t>
      </w:r>
      <w:r w:rsidR="00191426" w:rsidRPr="003E4BE5">
        <w:rPr>
          <w:rFonts w:eastAsia="Arial Unicode MS"/>
          <w:color w:val="000000"/>
          <w:sz w:val="28"/>
          <w:szCs w:val="28"/>
        </w:rPr>
        <w:t xml:space="preserve">  </w:t>
      </w:r>
    </w:p>
    <w:p w14:paraId="3F8A2855" w14:textId="77777777" w:rsidR="003E4BE5" w:rsidRPr="003E4BE5" w:rsidRDefault="003E4BE5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14:paraId="323A23F7" w14:textId="77777777" w:rsidR="00191426" w:rsidRPr="00B60D0E" w:rsidRDefault="00B60D0E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44.02.02</w:t>
      </w:r>
      <w:r w:rsidR="00191426" w:rsidRPr="00B60D0E">
        <w:rPr>
          <w:b/>
          <w:bCs/>
          <w:sz w:val="28"/>
          <w:szCs w:val="28"/>
        </w:rPr>
        <w:t xml:space="preserve"> Преподавание в начальных классах</w:t>
      </w:r>
    </w:p>
    <w:p w14:paraId="7B828176" w14:textId="77777777" w:rsidR="00191426" w:rsidRPr="003E4BE5" w:rsidRDefault="00191426" w:rsidP="00191426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58AD77B0" w14:textId="77777777" w:rsidR="00191426" w:rsidRPr="003E4BE5" w:rsidRDefault="003E4BE5" w:rsidP="003E4BE5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</w:t>
      </w:r>
      <w:r w:rsidRPr="003E4BE5">
        <w:rPr>
          <w:rFonts w:eastAsia="Arial Unicode MS"/>
          <w:color w:val="000000"/>
          <w:sz w:val="28"/>
          <w:szCs w:val="28"/>
        </w:rPr>
        <w:t>чной формы обучения</w:t>
      </w:r>
    </w:p>
    <w:p w14:paraId="11D58377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7212E9E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F063AB0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BE5">
        <w:rPr>
          <w:sz w:val="28"/>
          <w:szCs w:val="28"/>
        </w:rPr>
        <w:t xml:space="preserve">Квалификация </w:t>
      </w:r>
      <w:r w:rsidR="00B60D0E">
        <w:rPr>
          <w:sz w:val="28"/>
          <w:szCs w:val="28"/>
        </w:rPr>
        <w:t xml:space="preserve">- </w:t>
      </w:r>
      <w:r w:rsidRPr="00B60D0E">
        <w:rPr>
          <w:sz w:val="28"/>
          <w:szCs w:val="28"/>
        </w:rPr>
        <w:t>Учитель начальных классов</w:t>
      </w:r>
    </w:p>
    <w:bookmarkEnd w:id="1"/>
    <w:p w14:paraId="0D06633C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199A7C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486EE5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D33DF4" w14:textId="77777777" w:rsidR="00191426" w:rsidRPr="00A20A8B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9FC8FBB" w14:textId="77777777" w:rsidR="00191426" w:rsidRPr="00A20A8B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922EDD3" w14:textId="77777777" w:rsidR="00191426" w:rsidRPr="00A20A8B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C0A78EA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68CD8ADD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305522D1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4D25804B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32B7AB51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B3415BF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83319A1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B6AF5C7" w14:textId="27D210C5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bookmarkStart w:id="2" w:name="_Hlk145400506"/>
      <w:r>
        <w:rPr>
          <w:bCs/>
        </w:rPr>
        <w:t>Хасавюрт</w:t>
      </w:r>
      <w:r w:rsidR="003E4BE5">
        <w:rPr>
          <w:bCs/>
        </w:rPr>
        <w:t>,</w:t>
      </w:r>
      <w:r>
        <w:rPr>
          <w:bCs/>
        </w:rPr>
        <w:t xml:space="preserve"> </w:t>
      </w:r>
      <w:r w:rsidRPr="00A20A8B">
        <w:rPr>
          <w:bCs/>
        </w:rPr>
        <w:t>20</w:t>
      </w:r>
      <w:r w:rsidR="003E4BE5">
        <w:rPr>
          <w:bCs/>
        </w:rPr>
        <w:t>2</w:t>
      </w:r>
      <w:r w:rsidR="0075505D">
        <w:rPr>
          <w:bCs/>
        </w:rPr>
        <w:t>3</w:t>
      </w:r>
      <w:r>
        <w:rPr>
          <w:bCs/>
        </w:rPr>
        <w:t xml:space="preserve"> </w:t>
      </w:r>
      <w:r w:rsidRPr="00A20A8B">
        <w:rPr>
          <w:bCs/>
        </w:rPr>
        <w:t>г.</w:t>
      </w:r>
    </w:p>
    <w:bookmarkEnd w:id="2"/>
    <w:p w14:paraId="6163A749" w14:textId="77777777" w:rsidR="005375E3" w:rsidRDefault="005375E3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7158D1C" w14:textId="77777777" w:rsidR="00DD328D" w:rsidRDefault="00DD328D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</w:p>
    <w:p w14:paraId="20D3531A" w14:textId="77777777" w:rsidR="00DD328D" w:rsidRPr="00574F7D" w:rsidRDefault="00DD328D" w:rsidP="00DD328D">
      <w:pPr>
        <w:keepNext/>
        <w:keepLines/>
        <w:ind w:left="826" w:hanging="1"/>
        <w:jc w:val="right"/>
        <w:outlineLvl w:val="3"/>
        <w:rPr>
          <w:rFonts w:eastAsia="Arial Unicode MS"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74F7D">
        <w:rPr>
          <w:rFonts w:eastAsia="Arial Unicode MS"/>
          <w:szCs w:val="28"/>
        </w:rPr>
        <w:t>УТВЕРЖДАЮ</w:t>
      </w:r>
    </w:p>
    <w:p w14:paraId="6627BD72" w14:textId="77777777" w:rsidR="00DD328D" w:rsidRPr="00574F7D" w:rsidRDefault="00DD328D" w:rsidP="00DD328D">
      <w:pPr>
        <w:ind w:left="826" w:right="-108"/>
        <w:jc w:val="right"/>
        <w:rPr>
          <w:szCs w:val="28"/>
        </w:rPr>
      </w:pPr>
      <w:r w:rsidRPr="00574F7D">
        <w:rPr>
          <w:szCs w:val="28"/>
        </w:rPr>
        <w:t>Зам. директора по учебной работе</w:t>
      </w:r>
    </w:p>
    <w:p w14:paraId="1D9BB6AD" w14:textId="77777777" w:rsidR="00DD328D" w:rsidRPr="00574F7D" w:rsidRDefault="00DD328D" w:rsidP="00DD328D">
      <w:pPr>
        <w:ind w:left="826"/>
        <w:jc w:val="right"/>
        <w:rPr>
          <w:szCs w:val="28"/>
        </w:rPr>
      </w:pPr>
    </w:p>
    <w:p w14:paraId="79BBD2C7" w14:textId="2472A4CA" w:rsidR="00DD328D" w:rsidRPr="00574F7D" w:rsidRDefault="00DD328D" w:rsidP="00DD328D">
      <w:pPr>
        <w:ind w:left="826"/>
        <w:jc w:val="right"/>
        <w:rPr>
          <w:szCs w:val="28"/>
        </w:rPr>
      </w:pPr>
      <w:r w:rsidRPr="00574F7D">
        <w:rPr>
          <w:szCs w:val="28"/>
        </w:rPr>
        <w:t>_________</w:t>
      </w:r>
      <w:r>
        <w:rPr>
          <w:szCs w:val="28"/>
        </w:rPr>
        <w:t xml:space="preserve">   </w:t>
      </w:r>
      <w:r w:rsidR="0075505D">
        <w:rPr>
          <w:szCs w:val="28"/>
        </w:rPr>
        <w:t>Гаджиев Р.Ш</w:t>
      </w:r>
      <w:r>
        <w:rPr>
          <w:szCs w:val="28"/>
        </w:rPr>
        <w:t xml:space="preserve">. </w:t>
      </w:r>
    </w:p>
    <w:p w14:paraId="35920485" w14:textId="77777777" w:rsidR="00DD328D" w:rsidRPr="006C6B4E" w:rsidRDefault="00DD328D" w:rsidP="00DD328D">
      <w:pPr>
        <w:tabs>
          <w:tab w:val="left" w:pos="2430"/>
          <w:tab w:val="right" w:pos="5076"/>
        </w:tabs>
        <w:ind w:left="826"/>
        <w:rPr>
          <w:sz w:val="18"/>
          <w:szCs w:val="18"/>
        </w:rPr>
      </w:pPr>
      <w:r w:rsidRPr="006C6B4E">
        <w:rPr>
          <w:rFonts w:eastAsia="Arial Unicode MS"/>
          <w:sz w:val="18"/>
          <w:szCs w:val="18"/>
        </w:rPr>
        <w:tab/>
        <w:t xml:space="preserve">        </w:t>
      </w:r>
    </w:p>
    <w:p w14:paraId="3DC42F45" w14:textId="07EA390D" w:rsidR="00DD328D" w:rsidRPr="00574F7D" w:rsidRDefault="00DD328D" w:rsidP="00DD328D">
      <w:pPr>
        <w:ind w:left="8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«31» августа 202</w:t>
      </w:r>
      <w:r w:rsidR="0075505D">
        <w:rPr>
          <w:szCs w:val="28"/>
        </w:rPr>
        <w:t>3</w:t>
      </w:r>
      <w:r w:rsidRPr="00574F7D">
        <w:rPr>
          <w:szCs w:val="28"/>
        </w:rPr>
        <w:t xml:space="preserve"> г.</w:t>
      </w:r>
    </w:p>
    <w:p w14:paraId="2A563273" w14:textId="77777777" w:rsidR="00191426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47DA2B16" w14:textId="7342C9E2" w:rsidR="00191426" w:rsidRDefault="00191426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D328D">
        <w:rPr>
          <w:bCs/>
          <w:sz w:val="28"/>
          <w:szCs w:val="28"/>
        </w:rPr>
        <w:t>Рабочая</w:t>
      </w:r>
      <w:r w:rsidRPr="00DD328D">
        <w:rPr>
          <w:bCs/>
          <w:i/>
          <w:sz w:val="28"/>
          <w:szCs w:val="28"/>
        </w:rPr>
        <w:t xml:space="preserve"> </w:t>
      </w:r>
      <w:r w:rsidRPr="00DD328D">
        <w:rPr>
          <w:sz w:val="28"/>
          <w:szCs w:val="28"/>
        </w:rPr>
        <w:t>программа учебной дисциплины</w:t>
      </w:r>
      <w:r w:rsidRPr="00DD328D">
        <w:rPr>
          <w:caps/>
          <w:sz w:val="28"/>
          <w:szCs w:val="28"/>
        </w:rPr>
        <w:t xml:space="preserve"> «</w:t>
      </w:r>
      <w:r w:rsidR="00DD328D" w:rsidRPr="00DD328D">
        <w:rPr>
          <w:bCs/>
          <w:sz w:val="28"/>
          <w:szCs w:val="28"/>
        </w:rPr>
        <w:t>ОУ</w:t>
      </w:r>
      <w:r w:rsidR="0075505D">
        <w:rPr>
          <w:bCs/>
          <w:sz w:val="28"/>
          <w:szCs w:val="28"/>
        </w:rPr>
        <w:t>П</w:t>
      </w:r>
      <w:r w:rsidR="00DD328D" w:rsidRPr="00DD328D">
        <w:rPr>
          <w:bCs/>
          <w:sz w:val="28"/>
          <w:szCs w:val="28"/>
        </w:rPr>
        <w:t>.1</w:t>
      </w:r>
      <w:r w:rsidR="0075505D">
        <w:rPr>
          <w:bCs/>
          <w:sz w:val="28"/>
          <w:szCs w:val="28"/>
        </w:rPr>
        <w:t>0</w:t>
      </w:r>
      <w:r w:rsidR="00DD328D" w:rsidRPr="00DD328D">
        <w:rPr>
          <w:bCs/>
          <w:sz w:val="28"/>
          <w:szCs w:val="28"/>
        </w:rPr>
        <w:t>.</w:t>
      </w:r>
      <w:r w:rsidR="00DD328D" w:rsidRPr="00DD328D">
        <w:rPr>
          <w:b/>
          <w:bCs/>
          <w:sz w:val="28"/>
          <w:szCs w:val="28"/>
        </w:rPr>
        <w:t xml:space="preserve"> </w:t>
      </w:r>
      <w:r w:rsidRPr="00DD328D">
        <w:rPr>
          <w:sz w:val="28"/>
          <w:szCs w:val="28"/>
        </w:rPr>
        <w:t xml:space="preserve">Физическая культура» разработана на основе: </w:t>
      </w:r>
    </w:p>
    <w:p w14:paraId="17B3C582" w14:textId="77777777" w:rsidR="00DD328D" w:rsidRDefault="00E03F1B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328D" w:rsidRPr="009A078D">
        <w:rPr>
          <w:sz w:val="28"/>
          <w:szCs w:val="28"/>
        </w:rPr>
        <w:t>- Федерального государственного образовательного стандарта среднего общего образования, утвержденного приказом Министерства образования и науки РФ от 17 мая 2012 г. №</w:t>
      </w:r>
      <w:proofErr w:type="gramStart"/>
      <w:r w:rsidR="00DD328D" w:rsidRPr="009A078D">
        <w:rPr>
          <w:sz w:val="28"/>
          <w:szCs w:val="28"/>
        </w:rPr>
        <w:t>413  (</w:t>
      </w:r>
      <w:proofErr w:type="gramEnd"/>
      <w:r w:rsidR="00DD328D" w:rsidRPr="009A078D">
        <w:rPr>
          <w:sz w:val="28"/>
          <w:szCs w:val="28"/>
        </w:rPr>
        <w:t>в  ред. Приказов Минобрнауки России от 29.12.2014 № 1645, от 31.12.20</w:t>
      </w:r>
      <w:r w:rsidR="00DD328D">
        <w:rPr>
          <w:sz w:val="28"/>
          <w:szCs w:val="28"/>
        </w:rPr>
        <w:t>15 № 1578, от 29.06.2017 № 613);</w:t>
      </w:r>
    </w:p>
    <w:p w14:paraId="66ACCFE3" w14:textId="77777777" w:rsidR="00DD328D" w:rsidRPr="00DD328D" w:rsidRDefault="00DD328D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0EB01222" w14:textId="77777777" w:rsidR="00191426" w:rsidRPr="00DD328D" w:rsidRDefault="00E03F1B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91426" w:rsidRPr="00DD328D">
        <w:rPr>
          <w:sz w:val="28"/>
          <w:szCs w:val="28"/>
        </w:rPr>
        <w:t xml:space="preserve">- Федерального государственного образовательного стандарта по специальности </w:t>
      </w:r>
      <w:proofErr w:type="gramStart"/>
      <w:r w:rsidR="00191426" w:rsidRPr="00DD328D">
        <w:rPr>
          <w:sz w:val="28"/>
          <w:szCs w:val="28"/>
        </w:rPr>
        <w:t xml:space="preserve">44.02.02 </w:t>
      </w:r>
      <w:r w:rsidR="00DD328D">
        <w:rPr>
          <w:sz w:val="28"/>
          <w:szCs w:val="28"/>
        </w:rPr>
        <w:t xml:space="preserve"> </w:t>
      </w:r>
      <w:r w:rsidR="00191426" w:rsidRPr="00DD328D">
        <w:rPr>
          <w:sz w:val="28"/>
          <w:szCs w:val="28"/>
        </w:rPr>
        <w:t>П</w:t>
      </w:r>
      <w:r w:rsidR="00136B99">
        <w:rPr>
          <w:sz w:val="28"/>
          <w:szCs w:val="28"/>
        </w:rPr>
        <w:t>реподавание</w:t>
      </w:r>
      <w:proofErr w:type="gramEnd"/>
      <w:r w:rsidR="00136B99">
        <w:rPr>
          <w:sz w:val="28"/>
          <w:szCs w:val="28"/>
        </w:rPr>
        <w:t xml:space="preserve"> в начальных классах</w:t>
      </w:r>
      <w:r w:rsidR="00191426" w:rsidRPr="00DD328D">
        <w:rPr>
          <w:sz w:val="28"/>
          <w:szCs w:val="28"/>
        </w:rPr>
        <w:t>,</w:t>
      </w:r>
      <w:r w:rsidR="00191426" w:rsidRPr="00DD328D">
        <w:rPr>
          <w:b/>
          <w:sz w:val="28"/>
          <w:szCs w:val="28"/>
        </w:rPr>
        <w:t xml:space="preserve"> </w:t>
      </w:r>
      <w:r w:rsidR="00191426" w:rsidRPr="00DD328D">
        <w:rPr>
          <w:sz w:val="28"/>
          <w:szCs w:val="28"/>
        </w:rPr>
        <w:t>утвержденного приказ</w:t>
      </w:r>
      <w:r w:rsidR="00DD328D">
        <w:rPr>
          <w:sz w:val="28"/>
          <w:szCs w:val="28"/>
        </w:rPr>
        <w:t>ом Минобрнауки России от 27.10.2014 № 1353</w:t>
      </w:r>
      <w:r w:rsidR="00191426" w:rsidRPr="00DD328D">
        <w:rPr>
          <w:sz w:val="28"/>
          <w:szCs w:val="28"/>
        </w:rPr>
        <w:t xml:space="preserve"> </w:t>
      </w:r>
      <w:r w:rsidR="00DD328D" w:rsidRPr="00DF052A">
        <w:rPr>
          <w:sz w:val="28"/>
          <w:szCs w:val="28"/>
        </w:rPr>
        <w:t>(</w:t>
      </w:r>
      <w:r w:rsidR="00DD328D">
        <w:rPr>
          <w:sz w:val="28"/>
          <w:szCs w:val="28"/>
        </w:rPr>
        <w:t>в ред. Приказа Минобрнауки России от 25.03.2015 № 272)</w:t>
      </w:r>
    </w:p>
    <w:p w14:paraId="13B44D97" w14:textId="77777777" w:rsidR="00191426" w:rsidRPr="00DD328D" w:rsidRDefault="00191426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i/>
          <w:sz w:val="28"/>
          <w:szCs w:val="28"/>
        </w:rPr>
      </w:pPr>
    </w:p>
    <w:p w14:paraId="071145EB" w14:textId="77777777" w:rsidR="00191426" w:rsidRPr="00DD328D" w:rsidRDefault="00191426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E03F1B">
        <w:rPr>
          <w:b/>
          <w:sz w:val="28"/>
          <w:szCs w:val="28"/>
        </w:rPr>
        <w:t>Организация-разработчик:</w:t>
      </w:r>
      <w:r w:rsidRPr="00DD328D">
        <w:rPr>
          <w:sz w:val="28"/>
          <w:szCs w:val="28"/>
        </w:rPr>
        <w:t xml:space="preserve"> Государственное бюджетное профессиональное образовательное </w:t>
      </w:r>
      <w:proofErr w:type="gramStart"/>
      <w:r w:rsidRPr="00DD328D">
        <w:rPr>
          <w:sz w:val="28"/>
          <w:szCs w:val="28"/>
        </w:rPr>
        <w:t>учреждение  РД</w:t>
      </w:r>
      <w:proofErr w:type="gramEnd"/>
      <w:r w:rsidRPr="00DD328D">
        <w:rPr>
          <w:sz w:val="28"/>
          <w:szCs w:val="28"/>
        </w:rPr>
        <w:t xml:space="preserve"> «Профессионально-педагогический колледж</w:t>
      </w:r>
      <w:r w:rsidRPr="00DD328D">
        <w:rPr>
          <w:b/>
          <w:sz w:val="28"/>
          <w:szCs w:val="28"/>
        </w:rPr>
        <w:t xml:space="preserve"> </w:t>
      </w:r>
      <w:r w:rsidRPr="00DD328D">
        <w:rPr>
          <w:sz w:val="28"/>
          <w:szCs w:val="28"/>
        </w:rPr>
        <w:t xml:space="preserve">им. </w:t>
      </w:r>
      <w:proofErr w:type="spellStart"/>
      <w:r w:rsidRPr="00DD328D">
        <w:rPr>
          <w:sz w:val="28"/>
          <w:szCs w:val="28"/>
        </w:rPr>
        <w:t>З.Н.Батырмурзаева</w:t>
      </w:r>
      <w:proofErr w:type="spellEnd"/>
      <w:r w:rsidRPr="00DD328D">
        <w:rPr>
          <w:b/>
          <w:sz w:val="28"/>
          <w:szCs w:val="28"/>
        </w:rPr>
        <w:t>»</w:t>
      </w:r>
    </w:p>
    <w:p w14:paraId="3CB3F45B" w14:textId="77777777" w:rsidR="00191426" w:rsidRPr="00DD328D" w:rsidRDefault="00191426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5EB2126F" w14:textId="77777777" w:rsidR="00E03F1B" w:rsidRPr="00DD328D" w:rsidRDefault="00191426" w:rsidP="00E03F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E03F1B">
        <w:rPr>
          <w:b/>
          <w:sz w:val="28"/>
          <w:szCs w:val="28"/>
        </w:rPr>
        <w:t>Разработчик</w:t>
      </w:r>
      <w:r w:rsidRPr="00DD328D">
        <w:rPr>
          <w:sz w:val="28"/>
          <w:szCs w:val="28"/>
        </w:rPr>
        <w:t xml:space="preserve">: </w:t>
      </w:r>
      <w:r w:rsidR="00E03F1B" w:rsidRPr="00DD328D">
        <w:rPr>
          <w:sz w:val="28"/>
          <w:szCs w:val="28"/>
        </w:rPr>
        <w:t>Пашаев Паша Ибрагимович, преподаватель физической культуры высшей категории ГБПОУ РД «Профессионально-педагогический колледж</w:t>
      </w:r>
      <w:r w:rsidR="00E03F1B" w:rsidRPr="00DD328D">
        <w:rPr>
          <w:b/>
          <w:sz w:val="28"/>
          <w:szCs w:val="28"/>
        </w:rPr>
        <w:t xml:space="preserve"> </w:t>
      </w:r>
      <w:r w:rsidR="00E03F1B" w:rsidRPr="00DD328D">
        <w:rPr>
          <w:sz w:val="28"/>
          <w:szCs w:val="28"/>
        </w:rPr>
        <w:t xml:space="preserve">им. </w:t>
      </w:r>
      <w:proofErr w:type="spellStart"/>
      <w:r w:rsidR="00E03F1B" w:rsidRPr="00DD328D">
        <w:rPr>
          <w:sz w:val="28"/>
          <w:szCs w:val="28"/>
        </w:rPr>
        <w:t>З.Н.Батырмурзаева</w:t>
      </w:r>
      <w:proofErr w:type="spellEnd"/>
      <w:r w:rsidR="00E03F1B" w:rsidRPr="00DD328D">
        <w:rPr>
          <w:b/>
          <w:sz w:val="28"/>
          <w:szCs w:val="28"/>
        </w:rPr>
        <w:t>»</w:t>
      </w:r>
    </w:p>
    <w:p w14:paraId="707A222F" w14:textId="77777777" w:rsidR="00191426" w:rsidRPr="00DD328D" w:rsidRDefault="00191426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</w:p>
    <w:p w14:paraId="187E5A91" w14:textId="77777777" w:rsidR="003E4BE5" w:rsidRPr="00DD328D" w:rsidRDefault="00191426" w:rsidP="00E03F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DD328D">
        <w:rPr>
          <w:sz w:val="28"/>
          <w:szCs w:val="28"/>
        </w:rPr>
        <w:t xml:space="preserve"> </w:t>
      </w:r>
      <w:r w:rsidR="00E03F1B">
        <w:rPr>
          <w:sz w:val="28"/>
          <w:szCs w:val="28"/>
        </w:rPr>
        <w:t>Рассмотрена</w:t>
      </w:r>
      <w:r w:rsidR="003E4BE5" w:rsidRPr="00DD328D">
        <w:rPr>
          <w:sz w:val="28"/>
          <w:szCs w:val="28"/>
        </w:rPr>
        <w:t xml:space="preserve"> и рекомендована к утверждению на заседании предметной (цикловой) комиссии спортивных дисциплин</w:t>
      </w:r>
    </w:p>
    <w:p w14:paraId="426518F5" w14:textId="15ED5D33" w:rsidR="003E4BE5" w:rsidRPr="00DD328D" w:rsidRDefault="003E4BE5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D328D">
        <w:rPr>
          <w:sz w:val="28"/>
          <w:szCs w:val="28"/>
        </w:rPr>
        <w:t>Протокол №1 от 27.08.202</w:t>
      </w:r>
      <w:r w:rsidR="0075505D">
        <w:rPr>
          <w:sz w:val="28"/>
          <w:szCs w:val="28"/>
        </w:rPr>
        <w:t>3</w:t>
      </w:r>
      <w:r w:rsidRPr="00DD328D">
        <w:rPr>
          <w:sz w:val="28"/>
          <w:szCs w:val="28"/>
        </w:rPr>
        <w:t xml:space="preserve"> г.</w:t>
      </w:r>
    </w:p>
    <w:p w14:paraId="3B7B5641" w14:textId="77777777" w:rsidR="003E4BE5" w:rsidRPr="00DD328D" w:rsidRDefault="003E4BE5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D328D">
        <w:rPr>
          <w:sz w:val="28"/>
          <w:szCs w:val="28"/>
        </w:rPr>
        <w:t xml:space="preserve">Председатель </w:t>
      </w:r>
      <w:proofErr w:type="spellStart"/>
      <w:r w:rsidRPr="00DD328D">
        <w:rPr>
          <w:sz w:val="28"/>
          <w:szCs w:val="28"/>
        </w:rPr>
        <w:t>ПЦК_____________Пашаев</w:t>
      </w:r>
      <w:proofErr w:type="spellEnd"/>
      <w:r w:rsidRPr="00DD328D">
        <w:rPr>
          <w:sz w:val="28"/>
          <w:szCs w:val="28"/>
        </w:rPr>
        <w:t xml:space="preserve"> П.И.</w:t>
      </w:r>
    </w:p>
    <w:p w14:paraId="05A8E0FF" w14:textId="77777777" w:rsidR="00191426" w:rsidRPr="00DD328D" w:rsidRDefault="00191426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D328D">
        <w:rPr>
          <w:sz w:val="28"/>
          <w:szCs w:val="28"/>
        </w:rPr>
        <w:t xml:space="preserve">                          </w:t>
      </w:r>
    </w:p>
    <w:p w14:paraId="3ACC40E6" w14:textId="77777777" w:rsidR="00191426" w:rsidRPr="00DD328D" w:rsidRDefault="00E03F1B" w:rsidP="00DD3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</w:t>
      </w:r>
      <w:r w:rsidR="003E4BE5" w:rsidRPr="00DD328D">
        <w:rPr>
          <w:sz w:val="28"/>
          <w:szCs w:val="28"/>
        </w:rPr>
        <w:t xml:space="preserve"> и одобрена для применения в учебном процессе на заседании</w:t>
      </w:r>
      <w:r w:rsidR="00191426" w:rsidRPr="00DD328D">
        <w:rPr>
          <w:sz w:val="28"/>
          <w:szCs w:val="28"/>
        </w:rPr>
        <w:t xml:space="preserve"> </w:t>
      </w:r>
      <w:r w:rsidR="003E4BE5" w:rsidRPr="00DD328D">
        <w:rPr>
          <w:sz w:val="28"/>
          <w:szCs w:val="28"/>
        </w:rPr>
        <w:t>М</w:t>
      </w:r>
      <w:r w:rsidR="00191426" w:rsidRPr="00DD328D">
        <w:rPr>
          <w:sz w:val="28"/>
          <w:szCs w:val="28"/>
        </w:rPr>
        <w:t>етодическ</w:t>
      </w:r>
      <w:r w:rsidR="003E4BE5" w:rsidRPr="00DD328D">
        <w:rPr>
          <w:sz w:val="28"/>
          <w:szCs w:val="28"/>
        </w:rPr>
        <w:t>ого</w:t>
      </w:r>
      <w:r w:rsidR="00191426" w:rsidRPr="00DD328D">
        <w:rPr>
          <w:sz w:val="28"/>
          <w:szCs w:val="28"/>
        </w:rPr>
        <w:t xml:space="preserve"> </w:t>
      </w:r>
      <w:r w:rsidR="003E4BE5" w:rsidRPr="00DD328D">
        <w:rPr>
          <w:sz w:val="28"/>
          <w:szCs w:val="28"/>
        </w:rPr>
        <w:t>С</w:t>
      </w:r>
      <w:r w:rsidR="00191426" w:rsidRPr="00DD328D">
        <w:rPr>
          <w:sz w:val="28"/>
          <w:szCs w:val="28"/>
        </w:rPr>
        <w:t>овет</w:t>
      </w:r>
      <w:r w:rsidR="003E4BE5" w:rsidRPr="00DD328D">
        <w:rPr>
          <w:sz w:val="28"/>
          <w:szCs w:val="28"/>
        </w:rPr>
        <w:t>а</w:t>
      </w:r>
      <w:r w:rsidR="00191426" w:rsidRPr="00DD328D">
        <w:rPr>
          <w:sz w:val="28"/>
          <w:szCs w:val="28"/>
        </w:rPr>
        <w:t xml:space="preserve"> ГБПОУ РД «Профессионально-педагогический колледж</w:t>
      </w:r>
      <w:r w:rsidR="00191426" w:rsidRPr="00DD328D">
        <w:rPr>
          <w:b/>
          <w:sz w:val="28"/>
          <w:szCs w:val="28"/>
        </w:rPr>
        <w:t xml:space="preserve"> </w:t>
      </w:r>
      <w:r w:rsidR="00191426" w:rsidRPr="00DD328D">
        <w:rPr>
          <w:sz w:val="28"/>
          <w:szCs w:val="28"/>
        </w:rPr>
        <w:t xml:space="preserve">им. </w:t>
      </w:r>
      <w:proofErr w:type="spellStart"/>
      <w:r w:rsidR="00191426" w:rsidRPr="00DD328D">
        <w:rPr>
          <w:sz w:val="28"/>
          <w:szCs w:val="28"/>
        </w:rPr>
        <w:t>З.Н.Батырмурзаева</w:t>
      </w:r>
      <w:proofErr w:type="spellEnd"/>
      <w:r w:rsidR="00191426" w:rsidRPr="00DD328D">
        <w:rPr>
          <w:b/>
          <w:sz w:val="28"/>
          <w:szCs w:val="28"/>
        </w:rPr>
        <w:t>»</w:t>
      </w:r>
      <w:r w:rsidR="00981660" w:rsidRPr="00DD328D">
        <w:rPr>
          <w:sz w:val="28"/>
          <w:szCs w:val="28"/>
        </w:rPr>
        <w:t xml:space="preserve"> </w:t>
      </w:r>
    </w:p>
    <w:p w14:paraId="48E27C1D" w14:textId="77777777" w:rsidR="00191426" w:rsidRPr="00DD328D" w:rsidRDefault="00191426" w:rsidP="001914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C04618" w14:textId="313643B5" w:rsidR="00191426" w:rsidRPr="00E03F1B" w:rsidRDefault="003E4BE5" w:rsidP="00E03F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DD328D">
        <w:rPr>
          <w:sz w:val="28"/>
          <w:szCs w:val="28"/>
        </w:rPr>
        <w:t>Протокол</w:t>
      </w:r>
      <w:r w:rsidR="00191426" w:rsidRPr="00DD328D">
        <w:rPr>
          <w:sz w:val="28"/>
          <w:szCs w:val="28"/>
        </w:rPr>
        <w:t xml:space="preserve">  №</w:t>
      </w:r>
      <w:proofErr w:type="gramEnd"/>
      <w:r w:rsidR="00191426" w:rsidRPr="00DD328D">
        <w:rPr>
          <w:sz w:val="28"/>
          <w:szCs w:val="28"/>
        </w:rPr>
        <w:t xml:space="preserve"> </w:t>
      </w:r>
      <w:r w:rsidR="00AC4C0E" w:rsidRPr="00DD328D">
        <w:rPr>
          <w:sz w:val="28"/>
          <w:szCs w:val="28"/>
        </w:rPr>
        <w:t>1</w:t>
      </w:r>
      <w:r w:rsidR="00191426" w:rsidRPr="00DD328D">
        <w:rPr>
          <w:sz w:val="28"/>
          <w:szCs w:val="28"/>
        </w:rPr>
        <w:t xml:space="preserve">  от </w:t>
      </w:r>
      <w:r w:rsidR="00E03F1B">
        <w:rPr>
          <w:sz w:val="28"/>
          <w:szCs w:val="28"/>
        </w:rPr>
        <w:t>28.08.</w:t>
      </w:r>
      <w:r w:rsidR="00191426" w:rsidRPr="00DD328D">
        <w:rPr>
          <w:rFonts w:eastAsia="Arial Unicode MS"/>
          <w:color w:val="000000"/>
          <w:sz w:val="28"/>
          <w:szCs w:val="28"/>
        </w:rPr>
        <w:t xml:space="preserve"> 20</w:t>
      </w:r>
      <w:r w:rsidR="00AC4C0E" w:rsidRPr="00DD328D">
        <w:rPr>
          <w:rFonts w:eastAsia="Arial Unicode MS"/>
          <w:color w:val="000000"/>
          <w:sz w:val="28"/>
          <w:szCs w:val="28"/>
        </w:rPr>
        <w:t>2</w:t>
      </w:r>
      <w:r w:rsidR="0075505D">
        <w:rPr>
          <w:rFonts w:eastAsia="Arial Unicode MS"/>
          <w:color w:val="000000"/>
          <w:sz w:val="28"/>
          <w:szCs w:val="28"/>
        </w:rPr>
        <w:t>3</w:t>
      </w:r>
      <w:r w:rsidR="00191426" w:rsidRPr="00DD328D">
        <w:rPr>
          <w:rFonts w:eastAsia="Arial Unicode MS"/>
          <w:color w:val="000000"/>
          <w:sz w:val="28"/>
          <w:szCs w:val="28"/>
        </w:rPr>
        <w:t xml:space="preserve"> г.</w:t>
      </w:r>
    </w:p>
    <w:p w14:paraId="724DCD39" w14:textId="77777777" w:rsidR="00191426" w:rsidRDefault="00191426" w:rsidP="00191426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DC700FD" w14:textId="77777777" w:rsidR="00191426" w:rsidRDefault="00191426" w:rsidP="00191426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467DB85C" w14:textId="77777777" w:rsidR="00191426" w:rsidRDefault="00191426" w:rsidP="00191426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60168214" w14:textId="77777777" w:rsidR="00C04144" w:rsidRDefault="00C04144" w:rsidP="001914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sz w:val="18"/>
          <w:szCs w:val="18"/>
        </w:rPr>
      </w:pPr>
    </w:p>
    <w:p w14:paraId="5A891F3E" w14:textId="77777777" w:rsidR="00C04144" w:rsidRDefault="00C04144" w:rsidP="001914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sz w:val="18"/>
          <w:szCs w:val="18"/>
        </w:rPr>
      </w:pPr>
    </w:p>
    <w:p w14:paraId="59806F87" w14:textId="77777777" w:rsidR="00191426" w:rsidRPr="00A20A8B" w:rsidRDefault="00191426" w:rsidP="002862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 w:rsidRPr="00A20A8B">
        <w:rPr>
          <w:b/>
          <w:sz w:val="28"/>
          <w:szCs w:val="28"/>
        </w:rPr>
        <w:t>СОДЕРЖАНИЕ</w:t>
      </w:r>
    </w:p>
    <w:p w14:paraId="2F437E5D" w14:textId="77777777" w:rsidR="00191426" w:rsidRPr="00A20A8B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191426" w:rsidRPr="00A20A8B" w14:paraId="005ACFD9" w14:textId="77777777" w:rsidTr="00191426">
        <w:tc>
          <w:tcPr>
            <w:tcW w:w="7668" w:type="dxa"/>
            <w:shd w:val="clear" w:color="auto" w:fill="auto"/>
          </w:tcPr>
          <w:p w14:paraId="4B5373FA" w14:textId="77777777" w:rsidR="00191426" w:rsidRPr="00A20A8B" w:rsidRDefault="00191426" w:rsidP="00191426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5B950E84" w14:textId="77777777" w:rsidR="00191426" w:rsidRPr="00A20A8B" w:rsidRDefault="00191426" w:rsidP="00191426">
            <w:pPr>
              <w:jc w:val="center"/>
            </w:pPr>
          </w:p>
        </w:tc>
      </w:tr>
      <w:tr w:rsidR="00191426" w:rsidRPr="00A20A8B" w14:paraId="230CFD1F" w14:textId="77777777" w:rsidTr="00191426">
        <w:tc>
          <w:tcPr>
            <w:tcW w:w="7668" w:type="dxa"/>
            <w:shd w:val="clear" w:color="auto" w:fill="auto"/>
          </w:tcPr>
          <w:p w14:paraId="36E46EE8" w14:textId="77777777" w:rsidR="00191426" w:rsidRPr="00286200" w:rsidRDefault="00136B99" w:rsidP="0028620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14:paraId="747F8129" w14:textId="77777777" w:rsidR="00191426" w:rsidRPr="00286200" w:rsidRDefault="00191426" w:rsidP="00286200"/>
        </w:tc>
        <w:tc>
          <w:tcPr>
            <w:tcW w:w="1903" w:type="dxa"/>
            <w:shd w:val="clear" w:color="auto" w:fill="auto"/>
          </w:tcPr>
          <w:p w14:paraId="5A8B0A0A" w14:textId="77777777" w:rsidR="00191426" w:rsidRPr="00A20A8B" w:rsidRDefault="00191426" w:rsidP="00191426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191426" w:rsidRPr="00A20A8B" w14:paraId="0C8DCD9B" w14:textId="77777777" w:rsidTr="00191426">
        <w:tc>
          <w:tcPr>
            <w:tcW w:w="7668" w:type="dxa"/>
            <w:shd w:val="clear" w:color="auto" w:fill="auto"/>
          </w:tcPr>
          <w:p w14:paraId="44575FC9" w14:textId="77777777" w:rsidR="00191426" w:rsidRPr="00286200" w:rsidRDefault="00191426" w:rsidP="0028620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286200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14:paraId="67026D78" w14:textId="77777777" w:rsidR="00191426" w:rsidRPr="00286200" w:rsidRDefault="00191426" w:rsidP="00286200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632E916C" w14:textId="77777777" w:rsidR="00191426" w:rsidRPr="00A20A8B" w:rsidRDefault="006B75E0" w:rsidP="00191426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</w:tr>
      <w:tr w:rsidR="00191426" w:rsidRPr="00A20A8B" w14:paraId="196FC314" w14:textId="77777777" w:rsidTr="00191426">
        <w:trPr>
          <w:trHeight w:val="670"/>
        </w:trPr>
        <w:tc>
          <w:tcPr>
            <w:tcW w:w="7668" w:type="dxa"/>
            <w:shd w:val="clear" w:color="auto" w:fill="auto"/>
          </w:tcPr>
          <w:p w14:paraId="37155FF7" w14:textId="77777777" w:rsidR="00191426" w:rsidRPr="00286200" w:rsidRDefault="00191426" w:rsidP="0028620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286200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14:paraId="4A0F6A76" w14:textId="77777777" w:rsidR="00191426" w:rsidRPr="00286200" w:rsidRDefault="00191426" w:rsidP="00286200">
            <w:pPr>
              <w:pStyle w:val="1"/>
              <w:tabs>
                <w:tab w:val="num" w:pos="0"/>
              </w:tabs>
              <w:ind w:left="284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4C7401A4" w14:textId="77777777" w:rsidR="00191426" w:rsidRPr="00EF11FA" w:rsidRDefault="00191426" w:rsidP="00191426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6B75E0">
              <w:rPr>
                <w:sz w:val="28"/>
                <w:szCs w:val="28"/>
              </w:rPr>
              <w:t>4</w:t>
            </w:r>
          </w:p>
        </w:tc>
      </w:tr>
      <w:tr w:rsidR="00191426" w:rsidRPr="00A20A8B" w14:paraId="605A0AC3" w14:textId="77777777" w:rsidTr="00191426">
        <w:tc>
          <w:tcPr>
            <w:tcW w:w="7668" w:type="dxa"/>
            <w:shd w:val="clear" w:color="auto" w:fill="auto"/>
          </w:tcPr>
          <w:p w14:paraId="6F9B8937" w14:textId="77777777" w:rsidR="00191426" w:rsidRPr="00286200" w:rsidRDefault="00191426" w:rsidP="0028620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286200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3CEBF09A" w14:textId="77777777" w:rsidR="00191426" w:rsidRPr="00286200" w:rsidRDefault="00191426" w:rsidP="00286200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427A13E5" w14:textId="77777777" w:rsidR="00191426" w:rsidRPr="00EF11FA" w:rsidRDefault="00191426" w:rsidP="00191426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6B75E0">
              <w:rPr>
                <w:sz w:val="28"/>
                <w:szCs w:val="28"/>
              </w:rPr>
              <w:t>7</w:t>
            </w:r>
          </w:p>
        </w:tc>
      </w:tr>
    </w:tbl>
    <w:p w14:paraId="795BBB1F" w14:textId="77777777" w:rsidR="00191426" w:rsidRPr="00A20A8B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F267DC3" w14:textId="77777777" w:rsidR="00191426" w:rsidRPr="00A20A8B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12B37217" w14:textId="101E8589" w:rsidR="00FF49F7" w:rsidRPr="00136B99" w:rsidRDefault="00191426" w:rsidP="00FF4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FF49F7" w:rsidRPr="00136B99">
        <w:rPr>
          <w:b/>
          <w:caps/>
          <w:sz w:val="28"/>
          <w:szCs w:val="28"/>
        </w:rPr>
        <w:lastRenderedPageBreak/>
        <w:t xml:space="preserve">1. ОЩАЯ ХАРАКТЕРИСТИКА РАБОЧЕЙ ПРОГРАММЫ УЧЕБНОЙ ДИСЦИПЛИНЫ </w:t>
      </w:r>
      <w:r w:rsidR="00FF49F7" w:rsidRPr="00136B99">
        <w:rPr>
          <w:b/>
          <w:sz w:val="28"/>
          <w:szCs w:val="28"/>
        </w:rPr>
        <w:t>«</w:t>
      </w:r>
      <w:r w:rsidR="00A617A5">
        <w:rPr>
          <w:b/>
          <w:sz w:val="28"/>
          <w:szCs w:val="28"/>
        </w:rPr>
        <w:t xml:space="preserve">ОУП </w:t>
      </w:r>
      <w:r w:rsidR="0075505D">
        <w:rPr>
          <w:b/>
          <w:sz w:val="28"/>
          <w:szCs w:val="28"/>
        </w:rPr>
        <w:t>10</w:t>
      </w:r>
      <w:r w:rsidR="00136B99" w:rsidRPr="00136B99">
        <w:rPr>
          <w:b/>
          <w:sz w:val="28"/>
          <w:szCs w:val="28"/>
        </w:rPr>
        <w:t xml:space="preserve">. </w:t>
      </w:r>
      <w:r w:rsidR="00FF49F7" w:rsidRPr="00136B99">
        <w:rPr>
          <w:b/>
          <w:sz w:val="28"/>
          <w:szCs w:val="28"/>
        </w:rPr>
        <w:t>Физическая культура»</w:t>
      </w:r>
    </w:p>
    <w:p w14:paraId="092CA471" w14:textId="77777777" w:rsidR="00FF49F7" w:rsidRPr="00183B5C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14:paraId="10AD2C7D" w14:textId="77777777" w:rsidR="00FF49F7" w:rsidRPr="00136B99" w:rsidRDefault="00FF49F7" w:rsidP="00136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567"/>
        <w:jc w:val="both"/>
        <w:rPr>
          <w:b/>
          <w:sz w:val="28"/>
          <w:szCs w:val="28"/>
        </w:rPr>
      </w:pPr>
      <w:bookmarkStart w:id="3" w:name="_Hlk85179879"/>
      <w:r w:rsidRPr="00136B99">
        <w:rPr>
          <w:b/>
          <w:sz w:val="28"/>
          <w:szCs w:val="28"/>
        </w:rPr>
        <w:t>1.1. Место дисциплины в структуре основной образовательной программы:</w:t>
      </w:r>
    </w:p>
    <w:p w14:paraId="5E907C0B" w14:textId="4FE140C2" w:rsidR="00FF49F7" w:rsidRPr="00136B99" w:rsidRDefault="00FF49F7" w:rsidP="00136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  <w:u w:val="single"/>
        </w:rPr>
      </w:pPr>
      <w:r w:rsidRPr="00136B99">
        <w:rPr>
          <w:sz w:val="28"/>
          <w:szCs w:val="28"/>
        </w:rPr>
        <w:t>Учебная дисциплина «</w:t>
      </w:r>
      <w:r w:rsidR="00136B99" w:rsidRPr="00136B99">
        <w:rPr>
          <w:sz w:val="28"/>
          <w:szCs w:val="28"/>
        </w:rPr>
        <w:t>ОУ</w:t>
      </w:r>
      <w:r w:rsidR="00A617A5">
        <w:rPr>
          <w:sz w:val="28"/>
          <w:szCs w:val="28"/>
        </w:rPr>
        <w:t>П</w:t>
      </w:r>
      <w:r w:rsidR="00136B99" w:rsidRPr="00136B99">
        <w:rPr>
          <w:sz w:val="28"/>
          <w:szCs w:val="28"/>
        </w:rPr>
        <w:t xml:space="preserve"> </w:t>
      </w:r>
      <w:r w:rsidR="0075505D">
        <w:rPr>
          <w:sz w:val="28"/>
          <w:szCs w:val="28"/>
        </w:rPr>
        <w:t>10</w:t>
      </w:r>
      <w:r w:rsidR="00136B99" w:rsidRPr="00136B99">
        <w:rPr>
          <w:sz w:val="28"/>
          <w:szCs w:val="28"/>
        </w:rPr>
        <w:t>.</w:t>
      </w:r>
      <w:r w:rsidR="00136B99" w:rsidRPr="00136B99">
        <w:rPr>
          <w:b/>
          <w:sz w:val="28"/>
          <w:szCs w:val="28"/>
        </w:rPr>
        <w:t xml:space="preserve"> </w:t>
      </w:r>
      <w:r w:rsidRPr="00136B99">
        <w:rPr>
          <w:sz w:val="28"/>
          <w:szCs w:val="28"/>
        </w:rPr>
        <w:t>Физическая культура» является обязательной частью общеобразовательного цикла</w:t>
      </w:r>
      <w:r w:rsidRPr="00136B99">
        <w:rPr>
          <w:b/>
          <w:sz w:val="28"/>
          <w:szCs w:val="28"/>
        </w:rPr>
        <w:t xml:space="preserve"> </w:t>
      </w:r>
      <w:r w:rsidRPr="00136B99">
        <w:rPr>
          <w:sz w:val="28"/>
          <w:szCs w:val="28"/>
        </w:rPr>
        <w:t>основной образовательной программы в соответствии с ФГОС по специальности 44.02.02</w:t>
      </w:r>
      <w:r w:rsidR="00136B99">
        <w:rPr>
          <w:sz w:val="28"/>
          <w:szCs w:val="28"/>
        </w:rPr>
        <w:t xml:space="preserve"> </w:t>
      </w:r>
      <w:bookmarkEnd w:id="3"/>
      <w:r w:rsidRPr="00136B99">
        <w:rPr>
          <w:sz w:val="28"/>
          <w:szCs w:val="28"/>
        </w:rPr>
        <w:t>Преподавание в начальных классах</w:t>
      </w:r>
      <w:r w:rsidRPr="00136B99">
        <w:rPr>
          <w:sz w:val="28"/>
          <w:szCs w:val="28"/>
          <w:u w:val="single"/>
        </w:rPr>
        <w:t xml:space="preserve"> </w:t>
      </w:r>
    </w:p>
    <w:p w14:paraId="67F39A85" w14:textId="77777777" w:rsidR="00FF49F7" w:rsidRPr="00136B99" w:rsidRDefault="00FF49F7" w:rsidP="00136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u w:val="single"/>
        </w:rPr>
      </w:pPr>
    </w:p>
    <w:p w14:paraId="077BC912" w14:textId="77777777" w:rsidR="00FF49F7" w:rsidRPr="00136B99" w:rsidRDefault="00FF49F7" w:rsidP="00136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136B99">
        <w:rPr>
          <w:b/>
          <w:sz w:val="28"/>
          <w:szCs w:val="28"/>
        </w:rPr>
        <w:t>1.2. Цель и планируемые результаты освоение дисциплины:</w:t>
      </w:r>
    </w:p>
    <w:p w14:paraId="32DD6878" w14:textId="35BB89B2" w:rsidR="00FF49F7" w:rsidRPr="00136B99" w:rsidRDefault="00FF49F7" w:rsidP="00136B99">
      <w:pPr>
        <w:pStyle w:val="2"/>
        <w:spacing w:after="0" w:line="360" w:lineRule="auto"/>
        <w:ind w:firstLine="567"/>
        <w:jc w:val="both"/>
        <w:rPr>
          <w:rFonts w:eastAsia="Calibri"/>
          <w:b/>
          <w:i/>
          <w:sz w:val="28"/>
          <w:szCs w:val="28"/>
        </w:rPr>
      </w:pPr>
      <w:r w:rsidRPr="00136B99">
        <w:rPr>
          <w:sz w:val="28"/>
          <w:szCs w:val="28"/>
        </w:rPr>
        <w:t>И</w:t>
      </w:r>
      <w:r w:rsidR="00136B99">
        <w:rPr>
          <w:sz w:val="28"/>
          <w:szCs w:val="28"/>
        </w:rPr>
        <w:t>зучение</w:t>
      </w:r>
      <w:r w:rsidRPr="00136B99">
        <w:rPr>
          <w:sz w:val="28"/>
          <w:szCs w:val="28"/>
        </w:rPr>
        <w:t xml:space="preserve"> дисциплины </w:t>
      </w:r>
      <w:r w:rsidR="00136B99" w:rsidRPr="00136B99">
        <w:rPr>
          <w:sz w:val="28"/>
          <w:szCs w:val="28"/>
        </w:rPr>
        <w:t>«ОУ</w:t>
      </w:r>
      <w:r w:rsidR="00A617A5">
        <w:rPr>
          <w:sz w:val="28"/>
          <w:szCs w:val="28"/>
        </w:rPr>
        <w:t>П</w:t>
      </w:r>
      <w:r w:rsidR="00136B99" w:rsidRPr="00136B99">
        <w:rPr>
          <w:sz w:val="28"/>
          <w:szCs w:val="28"/>
        </w:rPr>
        <w:t xml:space="preserve"> </w:t>
      </w:r>
      <w:r w:rsidR="0075505D">
        <w:rPr>
          <w:sz w:val="28"/>
          <w:szCs w:val="28"/>
        </w:rPr>
        <w:t>10</w:t>
      </w:r>
      <w:r w:rsidR="00136B99" w:rsidRPr="00136B99">
        <w:rPr>
          <w:sz w:val="28"/>
          <w:szCs w:val="28"/>
        </w:rPr>
        <w:t>.</w:t>
      </w:r>
      <w:r w:rsidR="00136B99" w:rsidRPr="00136B99">
        <w:rPr>
          <w:b/>
          <w:sz w:val="28"/>
          <w:szCs w:val="28"/>
        </w:rPr>
        <w:t xml:space="preserve"> </w:t>
      </w:r>
      <w:r w:rsidR="00136B99" w:rsidRPr="00136B99">
        <w:rPr>
          <w:sz w:val="28"/>
          <w:szCs w:val="28"/>
        </w:rPr>
        <w:t xml:space="preserve">Физическая культура» </w:t>
      </w:r>
      <w:r w:rsidRPr="00136B99">
        <w:rPr>
          <w:rFonts w:eastAsia="Calibri"/>
          <w:b/>
          <w:i/>
          <w:sz w:val="28"/>
          <w:szCs w:val="28"/>
        </w:rPr>
        <w:t>на базовом уровне</w:t>
      </w:r>
      <w:r w:rsidRPr="00136B99">
        <w:rPr>
          <w:sz w:val="28"/>
          <w:szCs w:val="28"/>
        </w:rPr>
        <w:t xml:space="preserve"> </w:t>
      </w:r>
      <w:r w:rsidRPr="00136B99">
        <w:rPr>
          <w:rFonts w:eastAsia="Calibri"/>
          <w:b/>
          <w:i/>
          <w:sz w:val="28"/>
          <w:szCs w:val="28"/>
        </w:rPr>
        <w:t xml:space="preserve">направлено на достижение следующих </w:t>
      </w:r>
    </w:p>
    <w:p w14:paraId="72FD8E85" w14:textId="77777777" w:rsidR="00FF49F7" w:rsidRPr="00136B99" w:rsidRDefault="00FF49F7" w:rsidP="00136B99">
      <w:pPr>
        <w:pStyle w:val="2"/>
        <w:spacing w:after="0" w:line="360" w:lineRule="auto"/>
        <w:ind w:firstLine="567"/>
        <w:jc w:val="both"/>
        <w:rPr>
          <w:rFonts w:eastAsia="Calibri"/>
          <w:b/>
          <w:i/>
          <w:sz w:val="28"/>
          <w:szCs w:val="28"/>
        </w:rPr>
      </w:pPr>
      <w:r w:rsidRPr="00136B99">
        <w:rPr>
          <w:rFonts w:eastAsia="Calibri"/>
          <w:b/>
          <w:i/>
          <w:sz w:val="28"/>
          <w:szCs w:val="28"/>
        </w:rPr>
        <w:t>целей:</w:t>
      </w:r>
    </w:p>
    <w:p w14:paraId="045176BC" w14:textId="77777777" w:rsidR="00FF49F7" w:rsidRPr="00136B99" w:rsidRDefault="00FF49F7" w:rsidP="00136B99">
      <w:pPr>
        <w:numPr>
          <w:ilvl w:val="0"/>
          <w:numId w:val="6"/>
        </w:numPr>
        <w:tabs>
          <w:tab w:val="clear" w:pos="567"/>
        </w:tabs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136B99">
        <w:rPr>
          <w:rFonts w:eastAsia="Calibri"/>
          <w:sz w:val="28"/>
          <w:szCs w:val="28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4444CBDC" w14:textId="77777777" w:rsidR="00FF49F7" w:rsidRPr="00136B99" w:rsidRDefault="00FF49F7" w:rsidP="00136B99">
      <w:pPr>
        <w:numPr>
          <w:ilvl w:val="0"/>
          <w:numId w:val="6"/>
        </w:numPr>
        <w:tabs>
          <w:tab w:val="clear" w:pos="567"/>
        </w:tabs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136B99">
        <w:rPr>
          <w:rFonts w:eastAsia="Calibri"/>
          <w:sz w:val="28"/>
          <w:szCs w:val="28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14:paraId="1E4D8E4A" w14:textId="77777777" w:rsidR="00FF49F7" w:rsidRPr="00136B99" w:rsidRDefault="00FF49F7" w:rsidP="00136B99">
      <w:pPr>
        <w:numPr>
          <w:ilvl w:val="0"/>
          <w:numId w:val="6"/>
        </w:numPr>
        <w:tabs>
          <w:tab w:val="clear" w:pos="567"/>
        </w:tabs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136B99">
        <w:rPr>
          <w:rFonts w:eastAsia="Calibri"/>
          <w:sz w:val="28"/>
          <w:szCs w:val="28"/>
        </w:rPr>
        <w:t>овладение</w:t>
      </w:r>
      <w:r w:rsidRPr="00136B99">
        <w:rPr>
          <w:rFonts w:eastAsia="Calibri"/>
          <w:b/>
          <w:sz w:val="28"/>
          <w:szCs w:val="28"/>
        </w:rPr>
        <w:t xml:space="preserve"> </w:t>
      </w:r>
      <w:r w:rsidRPr="00136B99">
        <w:rPr>
          <w:rFonts w:eastAsia="Calibri"/>
          <w:sz w:val="28"/>
          <w:szCs w:val="28"/>
        </w:rPr>
        <w:t>технологиями современных оздоровительных систем</w:t>
      </w:r>
      <w:r w:rsidRPr="00136B99">
        <w:rPr>
          <w:rFonts w:eastAsia="Calibri"/>
          <w:b/>
          <w:sz w:val="28"/>
          <w:szCs w:val="28"/>
        </w:rPr>
        <w:t xml:space="preserve"> </w:t>
      </w:r>
      <w:r w:rsidRPr="00136B99">
        <w:rPr>
          <w:rFonts w:eastAsia="Calibri"/>
          <w:sz w:val="28"/>
          <w:szCs w:val="28"/>
        </w:rPr>
        <w:t>физического воспитания,</w:t>
      </w:r>
      <w:r w:rsidRPr="00136B99">
        <w:rPr>
          <w:rFonts w:eastAsia="Calibri"/>
          <w:b/>
          <w:sz w:val="28"/>
          <w:szCs w:val="28"/>
        </w:rPr>
        <w:t xml:space="preserve"> </w:t>
      </w:r>
      <w:r w:rsidRPr="00136B99">
        <w:rPr>
          <w:rFonts w:eastAsia="Calibri"/>
          <w:sz w:val="28"/>
          <w:szCs w:val="28"/>
        </w:rPr>
        <w:t xml:space="preserve">обогащение индивидуального опыта занятий специально-прикладными физическими упражнениями и базовыми видами спорта; </w:t>
      </w:r>
    </w:p>
    <w:p w14:paraId="20587EC8" w14:textId="77777777" w:rsidR="00FF49F7" w:rsidRPr="00136B99" w:rsidRDefault="00FF49F7" w:rsidP="00136B99">
      <w:pPr>
        <w:numPr>
          <w:ilvl w:val="0"/>
          <w:numId w:val="6"/>
        </w:numPr>
        <w:tabs>
          <w:tab w:val="clear" w:pos="567"/>
        </w:tabs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136B99">
        <w:rPr>
          <w:rFonts w:eastAsia="Calibri"/>
          <w:sz w:val="28"/>
          <w:szCs w:val="28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7E048695" w14:textId="77777777" w:rsidR="00FF49F7" w:rsidRPr="00136B99" w:rsidRDefault="00FF49F7" w:rsidP="00136B99">
      <w:pPr>
        <w:numPr>
          <w:ilvl w:val="0"/>
          <w:numId w:val="6"/>
        </w:numPr>
        <w:tabs>
          <w:tab w:val="clear" w:pos="567"/>
        </w:tabs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136B99">
        <w:rPr>
          <w:rFonts w:eastAsia="Calibri"/>
          <w:sz w:val="28"/>
          <w:szCs w:val="28"/>
        </w:rPr>
        <w:t>приобретение</w:t>
      </w:r>
      <w:r w:rsidRPr="00136B99">
        <w:rPr>
          <w:rFonts w:eastAsia="Calibri"/>
          <w:b/>
          <w:sz w:val="28"/>
          <w:szCs w:val="28"/>
        </w:rPr>
        <w:t xml:space="preserve"> </w:t>
      </w:r>
      <w:r w:rsidRPr="00136B99">
        <w:rPr>
          <w:rFonts w:eastAsia="Calibri"/>
          <w:sz w:val="28"/>
          <w:szCs w:val="28"/>
        </w:rPr>
        <w:t>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  <w:r w:rsidRPr="00136B99">
        <w:rPr>
          <w:sz w:val="28"/>
          <w:szCs w:val="28"/>
        </w:rPr>
        <w:t xml:space="preserve"> </w:t>
      </w:r>
    </w:p>
    <w:p w14:paraId="0EAC10B9" w14:textId="77777777" w:rsidR="00FF49F7" w:rsidRPr="00136B99" w:rsidRDefault="00FF49F7" w:rsidP="00136B99">
      <w:pPr>
        <w:spacing w:line="360" w:lineRule="auto"/>
        <w:ind w:firstLine="567"/>
        <w:jc w:val="both"/>
        <w:rPr>
          <w:sz w:val="28"/>
          <w:szCs w:val="28"/>
        </w:rPr>
      </w:pPr>
      <w:r w:rsidRPr="00136B99">
        <w:rPr>
          <w:b/>
          <w:i/>
          <w:sz w:val="28"/>
          <w:szCs w:val="28"/>
        </w:rPr>
        <w:t>личных результатов</w:t>
      </w:r>
      <w:r w:rsidRPr="00136B99">
        <w:rPr>
          <w:sz w:val="28"/>
          <w:szCs w:val="28"/>
        </w:rPr>
        <w:t>, включающих в себя способность:</w:t>
      </w:r>
    </w:p>
    <w:p w14:paraId="7A0A2FCB" w14:textId="77777777" w:rsidR="00FF49F7" w:rsidRPr="00136B99" w:rsidRDefault="00FF49F7" w:rsidP="00136B99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136B99">
        <w:rPr>
          <w:sz w:val="28"/>
          <w:szCs w:val="28"/>
        </w:rPr>
        <w:lastRenderedPageBreak/>
        <w:t>ЛР 9. Соблюдающий</w:t>
      </w:r>
      <w:r w:rsidRPr="00136B99">
        <w:rPr>
          <w:spacing w:val="-8"/>
          <w:sz w:val="28"/>
          <w:szCs w:val="28"/>
        </w:rPr>
        <w:t xml:space="preserve"> </w:t>
      </w:r>
      <w:r w:rsidRPr="00136B99">
        <w:rPr>
          <w:sz w:val="28"/>
          <w:szCs w:val="28"/>
        </w:rPr>
        <w:t>и</w:t>
      </w:r>
      <w:r w:rsidRPr="00136B99">
        <w:rPr>
          <w:spacing w:val="-10"/>
          <w:sz w:val="28"/>
          <w:szCs w:val="28"/>
        </w:rPr>
        <w:t xml:space="preserve"> </w:t>
      </w:r>
      <w:r w:rsidRPr="00136B99">
        <w:rPr>
          <w:sz w:val="28"/>
          <w:szCs w:val="28"/>
        </w:rPr>
        <w:t>пропагандирующий</w:t>
      </w:r>
      <w:r w:rsidRPr="00136B99">
        <w:rPr>
          <w:spacing w:val="-8"/>
          <w:sz w:val="28"/>
          <w:szCs w:val="28"/>
        </w:rPr>
        <w:t xml:space="preserve"> </w:t>
      </w:r>
      <w:r w:rsidRPr="00136B99">
        <w:rPr>
          <w:sz w:val="28"/>
          <w:szCs w:val="28"/>
        </w:rPr>
        <w:t>правила</w:t>
      </w:r>
      <w:r w:rsidRPr="00136B99">
        <w:rPr>
          <w:spacing w:val="-9"/>
          <w:sz w:val="28"/>
          <w:szCs w:val="28"/>
        </w:rPr>
        <w:t xml:space="preserve"> </w:t>
      </w:r>
      <w:r w:rsidRPr="00136B99">
        <w:rPr>
          <w:sz w:val="28"/>
          <w:szCs w:val="28"/>
        </w:rPr>
        <w:t>здорового</w:t>
      </w:r>
      <w:r w:rsidRPr="00136B99">
        <w:rPr>
          <w:spacing w:val="-9"/>
          <w:sz w:val="28"/>
          <w:szCs w:val="28"/>
        </w:rPr>
        <w:t xml:space="preserve"> </w:t>
      </w:r>
      <w:r w:rsidRPr="00136B99">
        <w:rPr>
          <w:sz w:val="28"/>
          <w:szCs w:val="28"/>
        </w:rPr>
        <w:t>и</w:t>
      </w:r>
      <w:r w:rsidRPr="00136B99">
        <w:rPr>
          <w:spacing w:val="-7"/>
          <w:sz w:val="28"/>
          <w:szCs w:val="28"/>
        </w:rPr>
        <w:t xml:space="preserve"> </w:t>
      </w:r>
      <w:r w:rsidRPr="00136B99">
        <w:rPr>
          <w:sz w:val="28"/>
          <w:szCs w:val="28"/>
        </w:rPr>
        <w:t>безопасного</w:t>
      </w:r>
      <w:r w:rsidRPr="00136B99">
        <w:rPr>
          <w:spacing w:val="-9"/>
          <w:sz w:val="28"/>
          <w:szCs w:val="28"/>
        </w:rPr>
        <w:t xml:space="preserve"> </w:t>
      </w:r>
      <w:r w:rsidRPr="00136B99">
        <w:rPr>
          <w:sz w:val="28"/>
          <w:szCs w:val="28"/>
        </w:rPr>
        <w:t>образа</w:t>
      </w:r>
      <w:r w:rsidRPr="00136B99">
        <w:rPr>
          <w:spacing w:val="-57"/>
          <w:sz w:val="28"/>
          <w:szCs w:val="28"/>
        </w:rPr>
        <w:t xml:space="preserve"> </w:t>
      </w:r>
      <w:r w:rsidRPr="00136B99">
        <w:rPr>
          <w:sz w:val="28"/>
          <w:szCs w:val="28"/>
        </w:rPr>
        <w:t>жизни,</w:t>
      </w:r>
      <w:r w:rsidRPr="00136B99">
        <w:rPr>
          <w:spacing w:val="1"/>
          <w:sz w:val="28"/>
          <w:szCs w:val="28"/>
        </w:rPr>
        <w:t xml:space="preserve"> </w:t>
      </w:r>
      <w:r w:rsidRPr="00136B99">
        <w:rPr>
          <w:sz w:val="28"/>
          <w:szCs w:val="28"/>
        </w:rPr>
        <w:t>спорта;</w:t>
      </w:r>
      <w:r w:rsidRPr="00136B99">
        <w:rPr>
          <w:spacing w:val="1"/>
          <w:sz w:val="28"/>
          <w:szCs w:val="28"/>
        </w:rPr>
        <w:t xml:space="preserve"> </w:t>
      </w:r>
      <w:r w:rsidRPr="00136B99">
        <w:rPr>
          <w:sz w:val="28"/>
          <w:szCs w:val="28"/>
        </w:rPr>
        <w:t>предупреждающий</w:t>
      </w:r>
      <w:r w:rsidRPr="00136B99">
        <w:rPr>
          <w:spacing w:val="1"/>
          <w:sz w:val="28"/>
          <w:szCs w:val="28"/>
        </w:rPr>
        <w:t xml:space="preserve"> </w:t>
      </w:r>
      <w:r w:rsidRPr="00136B99">
        <w:rPr>
          <w:sz w:val="28"/>
          <w:szCs w:val="28"/>
        </w:rPr>
        <w:t>либо</w:t>
      </w:r>
      <w:r w:rsidRPr="00136B99">
        <w:rPr>
          <w:spacing w:val="1"/>
          <w:sz w:val="28"/>
          <w:szCs w:val="28"/>
        </w:rPr>
        <w:t xml:space="preserve"> </w:t>
      </w:r>
      <w:r w:rsidRPr="00136B99">
        <w:rPr>
          <w:sz w:val="28"/>
          <w:szCs w:val="28"/>
        </w:rPr>
        <w:t>преодолевающий</w:t>
      </w:r>
      <w:r w:rsidRPr="00136B99">
        <w:rPr>
          <w:spacing w:val="1"/>
          <w:sz w:val="28"/>
          <w:szCs w:val="28"/>
        </w:rPr>
        <w:t xml:space="preserve"> </w:t>
      </w:r>
      <w:r w:rsidRPr="00136B99">
        <w:rPr>
          <w:sz w:val="28"/>
          <w:szCs w:val="28"/>
        </w:rPr>
        <w:t>зависимости</w:t>
      </w:r>
      <w:r w:rsidRPr="00136B99">
        <w:rPr>
          <w:spacing w:val="1"/>
          <w:sz w:val="28"/>
          <w:szCs w:val="28"/>
        </w:rPr>
        <w:t xml:space="preserve"> </w:t>
      </w:r>
      <w:r w:rsidRPr="00136B99">
        <w:rPr>
          <w:sz w:val="28"/>
          <w:szCs w:val="28"/>
        </w:rPr>
        <w:t>от</w:t>
      </w:r>
      <w:r w:rsidRPr="00136B99">
        <w:rPr>
          <w:spacing w:val="1"/>
          <w:sz w:val="28"/>
          <w:szCs w:val="28"/>
        </w:rPr>
        <w:t xml:space="preserve"> </w:t>
      </w:r>
      <w:r w:rsidRPr="00136B99">
        <w:rPr>
          <w:sz w:val="28"/>
          <w:szCs w:val="28"/>
        </w:rPr>
        <w:t>алкоголя, табака, психоактивных веществ, азартных игр и т.д. Сохраняющий</w:t>
      </w:r>
      <w:r w:rsidRPr="00136B99">
        <w:rPr>
          <w:spacing w:val="1"/>
          <w:sz w:val="28"/>
          <w:szCs w:val="28"/>
        </w:rPr>
        <w:t xml:space="preserve"> </w:t>
      </w:r>
      <w:r w:rsidRPr="00136B99">
        <w:rPr>
          <w:sz w:val="28"/>
          <w:szCs w:val="28"/>
        </w:rPr>
        <w:t>психологическую</w:t>
      </w:r>
      <w:r w:rsidRPr="00136B99">
        <w:rPr>
          <w:spacing w:val="25"/>
          <w:sz w:val="28"/>
          <w:szCs w:val="28"/>
        </w:rPr>
        <w:t xml:space="preserve"> </w:t>
      </w:r>
      <w:r w:rsidRPr="00136B99">
        <w:rPr>
          <w:sz w:val="28"/>
          <w:szCs w:val="28"/>
        </w:rPr>
        <w:t>устойчивость</w:t>
      </w:r>
      <w:r w:rsidRPr="00136B99">
        <w:rPr>
          <w:spacing w:val="21"/>
          <w:sz w:val="28"/>
          <w:szCs w:val="28"/>
        </w:rPr>
        <w:t xml:space="preserve"> </w:t>
      </w:r>
      <w:r w:rsidRPr="00136B99">
        <w:rPr>
          <w:sz w:val="28"/>
          <w:szCs w:val="28"/>
        </w:rPr>
        <w:t>в</w:t>
      </w:r>
      <w:r w:rsidRPr="00136B99">
        <w:rPr>
          <w:spacing w:val="19"/>
          <w:sz w:val="28"/>
          <w:szCs w:val="28"/>
        </w:rPr>
        <w:t xml:space="preserve"> </w:t>
      </w:r>
      <w:r w:rsidRPr="00136B99">
        <w:rPr>
          <w:sz w:val="28"/>
          <w:szCs w:val="28"/>
        </w:rPr>
        <w:t>ситуативно</w:t>
      </w:r>
      <w:r w:rsidRPr="00136B99">
        <w:rPr>
          <w:spacing w:val="19"/>
          <w:sz w:val="28"/>
          <w:szCs w:val="28"/>
        </w:rPr>
        <w:t xml:space="preserve"> </w:t>
      </w:r>
      <w:r w:rsidRPr="00136B99">
        <w:rPr>
          <w:sz w:val="28"/>
          <w:szCs w:val="28"/>
        </w:rPr>
        <w:t>сложных</w:t>
      </w:r>
      <w:r w:rsidRPr="00136B99">
        <w:rPr>
          <w:spacing w:val="19"/>
          <w:sz w:val="28"/>
          <w:szCs w:val="28"/>
        </w:rPr>
        <w:t xml:space="preserve"> </w:t>
      </w:r>
      <w:r w:rsidRPr="00136B99">
        <w:rPr>
          <w:sz w:val="28"/>
          <w:szCs w:val="28"/>
        </w:rPr>
        <w:t>или</w:t>
      </w:r>
      <w:r w:rsidRPr="00136B99">
        <w:rPr>
          <w:spacing w:val="20"/>
          <w:sz w:val="28"/>
          <w:szCs w:val="28"/>
        </w:rPr>
        <w:t xml:space="preserve"> </w:t>
      </w:r>
      <w:r w:rsidRPr="00136B99">
        <w:rPr>
          <w:sz w:val="28"/>
          <w:szCs w:val="28"/>
        </w:rPr>
        <w:t>стремительно меняющихся</w:t>
      </w:r>
      <w:r w:rsidRPr="00136B99">
        <w:rPr>
          <w:spacing w:val="-4"/>
          <w:sz w:val="28"/>
          <w:szCs w:val="28"/>
        </w:rPr>
        <w:t xml:space="preserve"> </w:t>
      </w:r>
      <w:r w:rsidRPr="00136B99">
        <w:rPr>
          <w:sz w:val="28"/>
          <w:szCs w:val="28"/>
        </w:rPr>
        <w:t>ситуациях</w:t>
      </w:r>
    </w:p>
    <w:p w14:paraId="73D86D7D" w14:textId="77777777" w:rsidR="00FF49F7" w:rsidRPr="00136B99" w:rsidRDefault="00FF49F7" w:rsidP="00136B99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136B99">
        <w:rPr>
          <w:sz w:val="28"/>
          <w:szCs w:val="28"/>
        </w:rPr>
        <w:t>ЛР 20. Обеспечивающий</w:t>
      </w:r>
      <w:r w:rsidRPr="00136B99">
        <w:rPr>
          <w:spacing w:val="51"/>
          <w:sz w:val="28"/>
          <w:szCs w:val="28"/>
        </w:rPr>
        <w:t xml:space="preserve"> </w:t>
      </w:r>
      <w:r w:rsidRPr="00136B99">
        <w:rPr>
          <w:sz w:val="28"/>
          <w:szCs w:val="28"/>
        </w:rPr>
        <w:t>освоение</w:t>
      </w:r>
      <w:r w:rsidRPr="00136B99">
        <w:rPr>
          <w:sz w:val="28"/>
          <w:szCs w:val="28"/>
        </w:rPr>
        <w:tab/>
        <w:t>воспитанниками</w:t>
      </w:r>
      <w:r w:rsidRPr="00136B99">
        <w:rPr>
          <w:sz w:val="28"/>
          <w:szCs w:val="28"/>
        </w:rPr>
        <w:tab/>
        <w:t>базовых</w:t>
      </w:r>
      <w:r w:rsidRPr="00136B99">
        <w:rPr>
          <w:spacing w:val="53"/>
          <w:sz w:val="28"/>
          <w:szCs w:val="28"/>
        </w:rPr>
        <w:t xml:space="preserve"> </w:t>
      </w:r>
      <w:r w:rsidRPr="00136B99">
        <w:rPr>
          <w:sz w:val="28"/>
          <w:szCs w:val="28"/>
        </w:rPr>
        <w:t>навыков</w:t>
      </w:r>
      <w:r w:rsidRPr="00136B99">
        <w:rPr>
          <w:spacing w:val="53"/>
          <w:sz w:val="28"/>
          <w:szCs w:val="28"/>
        </w:rPr>
        <w:t xml:space="preserve"> </w:t>
      </w:r>
      <w:r w:rsidRPr="00136B99">
        <w:rPr>
          <w:sz w:val="28"/>
          <w:szCs w:val="28"/>
        </w:rPr>
        <w:t>и</w:t>
      </w:r>
      <w:r w:rsidRPr="00136B99">
        <w:rPr>
          <w:spacing w:val="50"/>
          <w:sz w:val="28"/>
          <w:szCs w:val="28"/>
        </w:rPr>
        <w:t xml:space="preserve"> </w:t>
      </w:r>
      <w:r w:rsidRPr="00136B99">
        <w:rPr>
          <w:sz w:val="28"/>
          <w:szCs w:val="28"/>
        </w:rPr>
        <w:t>умений,</w:t>
      </w:r>
      <w:r w:rsidRPr="00136B99">
        <w:rPr>
          <w:spacing w:val="-57"/>
          <w:sz w:val="28"/>
          <w:szCs w:val="28"/>
        </w:rPr>
        <w:t xml:space="preserve"> </w:t>
      </w:r>
      <w:r w:rsidRPr="00136B99">
        <w:rPr>
          <w:sz w:val="28"/>
          <w:szCs w:val="28"/>
        </w:rPr>
        <w:t>повышение</w:t>
      </w:r>
      <w:r w:rsidRPr="00136B99">
        <w:rPr>
          <w:spacing w:val="47"/>
          <w:sz w:val="28"/>
          <w:szCs w:val="28"/>
        </w:rPr>
        <w:t xml:space="preserve"> </w:t>
      </w:r>
      <w:r w:rsidRPr="00136B99">
        <w:rPr>
          <w:sz w:val="28"/>
          <w:szCs w:val="28"/>
        </w:rPr>
        <w:t>их</w:t>
      </w:r>
      <w:r w:rsidRPr="00136B99">
        <w:rPr>
          <w:spacing w:val="50"/>
          <w:sz w:val="28"/>
          <w:szCs w:val="28"/>
        </w:rPr>
        <w:t xml:space="preserve"> </w:t>
      </w:r>
      <w:r w:rsidRPr="00136B99">
        <w:rPr>
          <w:sz w:val="28"/>
          <w:szCs w:val="28"/>
        </w:rPr>
        <w:t>мотивации</w:t>
      </w:r>
      <w:r w:rsidRPr="00136B99">
        <w:rPr>
          <w:spacing w:val="47"/>
          <w:sz w:val="28"/>
          <w:szCs w:val="28"/>
        </w:rPr>
        <w:t xml:space="preserve"> </w:t>
      </w:r>
      <w:r w:rsidRPr="00136B99">
        <w:rPr>
          <w:sz w:val="28"/>
          <w:szCs w:val="28"/>
        </w:rPr>
        <w:t>к</w:t>
      </w:r>
      <w:r w:rsidRPr="00136B99">
        <w:rPr>
          <w:spacing w:val="49"/>
          <w:sz w:val="28"/>
          <w:szCs w:val="28"/>
        </w:rPr>
        <w:t xml:space="preserve"> </w:t>
      </w:r>
      <w:r w:rsidRPr="00136B99">
        <w:rPr>
          <w:sz w:val="28"/>
          <w:szCs w:val="28"/>
        </w:rPr>
        <w:t>обучению</w:t>
      </w:r>
      <w:r w:rsidRPr="00136B99">
        <w:rPr>
          <w:spacing w:val="49"/>
          <w:sz w:val="28"/>
          <w:szCs w:val="28"/>
        </w:rPr>
        <w:t xml:space="preserve"> </w:t>
      </w:r>
      <w:r w:rsidRPr="00136B99">
        <w:rPr>
          <w:sz w:val="28"/>
          <w:szCs w:val="28"/>
        </w:rPr>
        <w:t>и</w:t>
      </w:r>
      <w:r w:rsidRPr="00136B99">
        <w:rPr>
          <w:spacing w:val="49"/>
          <w:sz w:val="28"/>
          <w:szCs w:val="28"/>
        </w:rPr>
        <w:t xml:space="preserve"> </w:t>
      </w:r>
      <w:r w:rsidRPr="00136B99">
        <w:rPr>
          <w:sz w:val="28"/>
          <w:szCs w:val="28"/>
        </w:rPr>
        <w:t>вовлеченности</w:t>
      </w:r>
      <w:r w:rsidRPr="00136B99">
        <w:rPr>
          <w:spacing w:val="50"/>
          <w:sz w:val="28"/>
          <w:szCs w:val="28"/>
        </w:rPr>
        <w:t xml:space="preserve"> </w:t>
      </w:r>
      <w:r w:rsidRPr="00136B99">
        <w:rPr>
          <w:sz w:val="28"/>
          <w:szCs w:val="28"/>
        </w:rPr>
        <w:t>в</w:t>
      </w:r>
      <w:r w:rsidRPr="00136B99">
        <w:rPr>
          <w:spacing w:val="3"/>
          <w:sz w:val="28"/>
          <w:szCs w:val="28"/>
        </w:rPr>
        <w:t xml:space="preserve"> </w:t>
      </w:r>
      <w:r w:rsidRPr="00136B99">
        <w:rPr>
          <w:sz w:val="28"/>
          <w:szCs w:val="28"/>
        </w:rPr>
        <w:t>образовательный процесс</w:t>
      </w:r>
    </w:p>
    <w:p w14:paraId="50ED403B" w14:textId="77777777" w:rsidR="00FF49F7" w:rsidRPr="00136B99" w:rsidRDefault="00FF49F7" w:rsidP="00136B99">
      <w:pPr>
        <w:tabs>
          <w:tab w:val="left" w:pos="0"/>
        </w:tabs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136B99">
        <w:rPr>
          <w:b/>
          <w:i/>
          <w:sz w:val="28"/>
          <w:szCs w:val="28"/>
        </w:rPr>
        <w:t>предметных результатов:</w:t>
      </w:r>
    </w:p>
    <w:p w14:paraId="38C5FFF6" w14:textId="2F057A91" w:rsidR="00FF49F7" w:rsidRPr="00136B99" w:rsidRDefault="00FF49F7" w:rsidP="00136B99">
      <w:pPr>
        <w:pStyle w:val="a4"/>
        <w:numPr>
          <w:ilvl w:val="0"/>
          <w:numId w:val="5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образа и досуга, в том числе в подготовке к выполнению нормативов Всероссийского физкультурно-спортивного комплекса «Готов к труду и обороне» (ГТО);</w:t>
      </w:r>
    </w:p>
    <w:p w14:paraId="1EF942C2" w14:textId="77777777" w:rsidR="00FF49F7" w:rsidRPr="00136B99" w:rsidRDefault="00FF49F7" w:rsidP="00136B99">
      <w:pPr>
        <w:pStyle w:val="a4"/>
        <w:numPr>
          <w:ilvl w:val="0"/>
          <w:numId w:val="5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14:paraId="5B82BD67" w14:textId="77777777" w:rsidR="00FF49F7" w:rsidRPr="00136B99" w:rsidRDefault="00FF49F7" w:rsidP="00136B99">
      <w:pPr>
        <w:pStyle w:val="a4"/>
        <w:numPr>
          <w:ilvl w:val="0"/>
          <w:numId w:val="5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41A909B6" w14:textId="77777777" w:rsidR="00FF49F7" w:rsidRPr="00136B99" w:rsidRDefault="00FF49F7" w:rsidP="00136B99">
      <w:pPr>
        <w:pStyle w:val="a4"/>
        <w:numPr>
          <w:ilvl w:val="0"/>
          <w:numId w:val="5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0CE6572C" w14:textId="77777777" w:rsidR="00FF49F7" w:rsidRPr="00136B99" w:rsidRDefault="00FF49F7" w:rsidP="00136B99">
      <w:pPr>
        <w:pStyle w:val="a4"/>
        <w:numPr>
          <w:ilvl w:val="0"/>
          <w:numId w:val="5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>владение техническими приемами и двигательными действиями базовых видов спорта, активное применение их в игровой и спортивной деятельности;</w:t>
      </w:r>
    </w:p>
    <w:p w14:paraId="7BAAF478" w14:textId="77777777" w:rsidR="00FF49F7" w:rsidRPr="00136B99" w:rsidRDefault="00FF49F7" w:rsidP="00136B99">
      <w:pPr>
        <w:pStyle w:val="a4"/>
        <w:numPr>
          <w:ilvl w:val="0"/>
          <w:numId w:val="5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>для слепых и слабовидящих обучающихся:</w:t>
      </w:r>
    </w:p>
    <w:p w14:paraId="6871965A" w14:textId="77777777" w:rsidR="00FF49F7" w:rsidRPr="00136B99" w:rsidRDefault="00FF49F7" w:rsidP="00136B99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>- сформированность осязательного и слухового самоконтроля в процессе формирования трудовых действий;</w:t>
      </w:r>
    </w:p>
    <w:p w14:paraId="68A1F726" w14:textId="77777777" w:rsidR="00FF49F7" w:rsidRPr="00136B99" w:rsidRDefault="00FF49F7" w:rsidP="00136B99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 xml:space="preserve">- сформированность представлений о современных бытовых </w:t>
      </w:r>
      <w:proofErr w:type="spellStart"/>
      <w:r w:rsidRPr="00136B99">
        <w:rPr>
          <w:i w:val="0"/>
          <w:sz w:val="28"/>
          <w:szCs w:val="28"/>
        </w:rPr>
        <w:lastRenderedPageBreak/>
        <w:t>тифлотехнических</w:t>
      </w:r>
      <w:proofErr w:type="spellEnd"/>
      <w:r w:rsidRPr="00136B99">
        <w:rPr>
          <w:i w:val="0"/>
          <w:sz w:val="28"/>
          <w:szCs w:val="28"/>
        </w:rPr>
        <w:t xml:space="preserve"> средствах, приборах и их применении в повседневной жизни;</w:t>
      </w:r>
    </w:p>
    <w:p w14:paraId="289361B2" w14:textId="77777777" w:rsidR="00FF49F7" w:rsidRPr="00136B99" w:rsidRDefault="00FF49F7" w:rsidP="00136B99">
      <w:pPr>
        <w:pStyle w:val="a4"/>
        <w:numPr>
          <w:ilvl w:val="0"/>
          <w:numId w:val="5"/>
        </w:numPr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>для обучающихся с нарушениями опорно-двигательного аппарата:</w:t>
      </w:r>
    </w:p>
    <w:p w14:paraId="3917AAED" w14:textId="003BE03A" w:rsidR="00FF49F7" w:rsidRPr="00136B99" w:rsidRDefault="00FF49F7" w:rsidP="00136B99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 xml:space="preserve">- 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136B99">
        <w:rPr>
          <w:i w:val="0"/>
          <w:sz w:val="28"/>
          <w:szCs w:val="28"/>
        </w:rPr>
        <w:t>речедвигательных</w:t>
      </w:r>
      <w:proofErr w:type="spellEnd"/>
      <w:r w:rsidRPr="00136B99">
        <w:rPr>
          <w:i w:val="0"/>
          <w:sz w:val="28"/>
          <w:szCs w:val="28"/>
        </w:rPr>
        <w:t xml:space="preserve"> и сенсорных нарушений;</w:t>
      </w:r>
    </w:p>
    <w:p w14:paraId="5C0527F4" w14:textId="77777777" w:rsidR="00FF49F7" w:rsidRPr="00136B99" w:rsidRDefault="00FF49F7" w:rsidP="00136B99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>- 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4CDA9E05" w14:textId="77777777" w:rsidR="00FF49F7" w:rsidRPr="00136B99" w:rsidRDefault="00FF49F7" w:rsidP="00136B99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>- 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79ED129C" w14:textId="77777777" w:rsidR="00FF49F7" w:rsidRPr="00136B99" w:rsidRDefault="00FF49F7" w:rsidP="00136B99">
      <w:pPr>
        <w:pStyle w:val="a4"/>
        <w:tabs>
          <w:tab w:val="left" w:pos="-142"/>
        </w:tabs>
        <w:spacing w:line="360" w:lineRule="auto"/>
        <w:ind w:left="0" w:firstLine="284"/>
        <w:jc w:val="both"/>
        <w:rPr>
          <w:i w:val="0"/>
          <w:sz w:val="28"/>
          <w:szCs w:val="28"/>
        </w:rPr>
      </w:pPr>
      <w:r w:rsidRPr="00136B99">
        <w:rPr>
          <w:i w:val="0"/>
          <w:sz w:val="28"/>
          <w:szCs w:val="28"/>
        </w:rPr>
        <w:t>- овладение доступными техническими приемами и двигательными действиями базовых видов спорта, активное применение их в игровой и спортивной деятельности.</w:t>
      </w:r>
    </w:p>
    <w:p w14:paraId="16EFE0FD" w14:textId="77777777" w:rsidR="00FF49F7" w:rsidRPr="00136B99" w:rsidRDefault="00FF49F7" w:rsidP="00136B99">
      <w:pPr>
        <w:spacing w:line="360" w:lineRule="auto"/>
        <w:ind w:firstLine="567"/>
        <w:jc w:val="both"/>
        <w:rPr>
          <w:sz w:val="28"/>
          <w:szCs w:val="28"/>
        </w:rPr>
      </w:pPr>
      <w:r w:rsidRPr="00136B99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14:paraId="0B96F632" w14:textId="77777777" w:rsidR="00FF49F7" w:rsidRPr="00183B5C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bookmarkStart w:id="4" w:name="_Hlk85179933"/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4110"/>
        <w:gridCol w:w="3510"/>
      </w:tblGrid>
      <w:tr w:rsidR="00FF49F7" w:rsidRPr="00183B5C" w14:paraId="302A26A4" w14:textId="77777777" w:rsidTr="008D77DE">
        <w:tc>
          <w:tcPr>
            <w:tcW w:w="2411" w:type="dxa"/>
          </w:tcPr>
          <w:p w14:paraId="396F9D0D" w14:textId="77777777" w:rsidR="00FF49F7" w:rsidRPr="00183B5C" w:rsidRDefault="00FF49F7" w:rsidP="008D77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83B5C">
              <w:rPr>
                <w:sz w:val="24"/>
                <w:szCs w:val="24"/>
              </w:rPr>
              <w:t>КОД</w:t>
            </w:r>
          </w:p>
          <w:p w14:paraId="09E8E11B" w14:textId="77777777" w:rsidR="00FF49F7" w:rsidRPr="00183B5C" w:rsidRDefault="00FF49F7" w:rsidP="008D77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83B5C">
              <w:rPr>
                <w:sz w:val="24"/>
                <w:szCs w:val="24"/>
              </w:rPr>
              <w:t>ПК, ОК, ЛР</w:t>
            </w:r>
          </w:p>
        </w:tc>
        <w:tc>
          <w:tcPr>
            <w:tcW w:w="4110" w:type="dxa"/>
          </w:tcPr>
          <w:p w14:paraId="46107311" w14:textId="77777777" w:rsidR="00FF49F7" w:rsidRPr="00183B5C" w:rsidRDefault="00FF49F7" w:rsidP="008D77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83B5C">
              <w:rPr>
                <w:sz w:val="24"/>
                <w:szCs w:val="24"/>
              </w:rPr>
              <w:t>Умения</w:t>
            </w:r>
          </w:p>
        </w:tc>
        <w:tc>
          <w:tcPr>
            <w:tcW w:w="3510" w:type="dxa"/>
          </w:tcPr>
          <w:p w14:paraId="001B3E1A" w14:textId="77777777" w:rsidR="00FF49F7" w:rsidRPr="00183B5C" w:rsidRDefault="00FF49F7" w:rsidP="008D77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83B5C">
              <w:rPr>
                <w:sz w:val="24"/>
                <w:szCs w:val="24"/>
              </w:rPr>
              <w:t>Знания</w:t>
            </w:r>
          </w:p>
        </w:tc>
      </w:tr>
      <w:tr w:rsidR="00FF49F7" w:rsidRPr="00183B5C" w14:paraId="5C6EF823" w14:textId="77777777" w:rsidTr="008D77DE">
        <w:tc>
          <w:tcPr>
            <w:tcW w:w="2411" w:type="dxa"/>
          </w:tcPr>
          <w:p w14:paraId="5C192816" w14:textId="77777777" w:rsidR="00FF49F7" w:rsidRPr="00183B5C" w:rsidRDefault="00FF49F7" w:rsidP="008D77DE">
            <w:pPr>
              <w:pStyle w:val="TableParagraph"/>
              <w:ind w:left="110" w:right="84" w:firstLine="33"/>
              <w:rPr>
                <w:sz w:val="24"/>
                <w:szCs w:val="24"/>
              </w:rPr>
            </w:pPr>
            <w:r w:rsidRPr="00183B5C">
              <w:rPr>
                <w:sz w:val="24"/>
                <w:szCs w:val="24"/>
              </w:rPr>
              <w:t>ЛР 9, ЛР 20</w:t>
            </w:r>
          </w:p>
          <w:p w14:paraId="4C23B94B" w14:textId="77777777" w:rsidR="00FF49F7" w:rsidRPr="00183B5C" w:rsidRDefault="00FF49F7" w:rsidP="008D77DE">
            <w:pPr>
              <w:pStyle w:val="TableParagraph"/>
              <w:tabs>
                <w:tab w:val="left" w:pos="3226"/>
                <w:tab w:val="left" w:pos="5156"/>
              </w:tabs>
              <w:ind w:left="110" w:right="94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11886244" w14:textId="77777777" w:rsidR="00FF49F7" w:rsidRPr="00136B99" w:rsidRDefault="00FF49F7" w:rsidP="00FF49F7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36B99">
              <w:rPr>
                <w:rFonts w:eastAsia="Calibri"/>
                <w:sz w:val="24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14:paraId="382E9362" w14:textId="77777777" w:rsidR="00FF49F7" w:rsidRPr="00136B99" w:rsidRDefault="00FF49F7" w:rsidP="00FF49F7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36B99">
              <w:rPr>
                <w:rFonts w:eastAsia="Calibri"/>
                <w:sz w:val="24"/>
              </w:rPr>
              <w:t>выполнять простейшие приемы самомассажа и релаксации;</w:t>
            </w:r>
          </w:p>
          <w:p w14:paraId="6DD8F7C8" w14:textId="77777777" w:rsidR="00FF49F7" w:rsidRPr="00136B99" w:rsidRDefault="00FF49F7" w:rsidP="00FF49F7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36B99">
              <w:rPr>
                <w:rFonts w:eastAsia="Calibri"/>
                <w:sz w:val="24"/>
              </w:rPr>
              <w:t xml:space="preserve">преодолевать искусственные и естественные препятствия с использованием разнообразных способов передвижения; </w:t>
            </w:r>
          </w:p>
          <w:p w14:paraId="37A6A40D" w14:textId="77777777" w:rsidR="00FF49F7" w:rsidRPr="00136B99" w:rsidRDefault="00FF49F7" w:rsidP="00FF49F7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36B99">
              <w:rPr>
                <w:rFonts w:eastAsia="Calibri"/>
                <w:sz w:val="24"/>
              </w:rPr>
              <w:t xml:space="preserve">выполнять приемы защиты и самообороны, страховки и </w:t>
            </w:r>
            <w:r w:rsidRPr="00136B99">
              <w:rPr>
                <w:rFonts w:eastAsia="Calibri"/>
                <w:sz w:val="24"/>
              </w:rPr>
              <w:lastRenderedPageBreak/>
              <w:t>самостраховки;</w:t>
            </w:r>
          </w:p>
          <w:p w14:paraId="0EF04BE3" w14:textId="77777777" w:rsidR="00FF49F7" w:rsidRPr="00136B99" w:rsidRDefault="00FF49F7" w:rsidP="00FF49F7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36B99">
              <w:rPr>
                <w:rFonts w:eastAsia="Calibri"/>
                <w:sz w:val="24"/>
              </w:rPr>
              <w:t>осуществлять творческое сотрудничество в коллективных формах занятий физической культурой;</w:t>
            </w:r>
          </w:p>
        </w:tc>
        <w:tc>
          <w:tcPr>
            <w:tcW w:w="3510" w:type="dxa"/>
          </w:tcPr>
          <w:p w14:paraId="339BE9AE" w14:textId="77777777" w:rsidR="00FF49F7" w:rsidRPr="00136B99" w:rsidRDefault="00FF49F7" w:rsidP="00FF49F7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36B99">
              <w:rPr>
                <w:rFonts w:eastAsia="Calibri"/>
                <w:sz w:val="24"/>
              </w:rPr>
              <w:lastRenderedPageBreak/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14:paraId="7F60841C" w14:textId="77777777" w:rsidR="00FF49F7" w:rsidRPr="00136B99" w:rsidRDefault="00FF49F7" w:rsidP="00FF49F7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36B99">
              <w:rPr>
                <w:rFonts w:eastAsia="Calibri"/>
                <w:sz w:val="24"/>
              </w:rPr>
              <w:t>способы контроля и оценки физического развития и физической подготовленности;</w:t>
            </w:r>
          </w:p>
          <w:p w14:paraId="34B92673" w14:textId="77777777" w:rsidR="00FF49F7" w:rsidRPr="00136B99" w:rsidRDefault="00FF49F7" w:rsidP="00FF49F7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36B99">
              <w:rPr>
                <w:rFonts w:eastAsia="Calibri"/>
                <w:sz w:val="24"/>
              </w:rPr>
              <w:t xml:space="preserve">правила и способы планирования системы индивидуальных занятий физическими упражнениями </w:t>
            </w:r>
            <w:r w:rsidRPr="00136B99">
              <w:rPr>
                <w:rFonts w:eastAsia="Calibri"/>
                <w:sz w:val="24"/>
              </w:rPr>
              <w:lastRenderedPageBreak/>
              <w:t>различной направленности;</w:t>
            </w:r>
          </w:p>
          <w:p w14:paraId="3E04E26B" w14:textId="77777777" w:rsidR="00FF49F7" w:rsidRPr="00136B99" w:rsidRDefault="00FF49F7" w:rsidP="008D77DE">
            <w:pPr>
              <w:tabs>
                <w:tab w:val="left" w:pos="266"/>
              </w:tabs>
              <w:rPr>
                <w:sz w:val="24"/>
                <w:szCs w:val="24"/>
              </w:rPr>
            </w:pPr>
          </w:p>
        </w:tc>
      </w:tr>
    </w:tbl>
    <w:p w14:paraId="28324BAE" w14:textId="77777777" w:rsidR="00FF49F7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2C8E1A71" w14:textId="77777777" w:rsidR="00FF49F7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31B4D201" w14:textId="77777777" w:rsidR="00136B99" w:rsidRDefault="00136B99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00E934C7" w14:textId="77777777" w:rsidR="00FF49F7" w:rsidRPr="00183B5C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0D9A638E" w14:textId="77777777" w:rsidR="00FF49F7" w:rsidRPr="00136B99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36B99">
        <w:rPr>
          <w:b/>
          <w:sz w:val="28"/>
          <w:szCs w:val="28"/>
        </w:rPr>
        <w:t>2. СТРУКТУРА И СОДЕРЖАНИЕ УЧЕБНОЙ ДИСЦИПЛИНЫ</w:t>
      </w:r>
    </w:p>
    <w:p w14:paraId="76E9E6F8" w14:textId="77777777" w:rsidR="00FF49F7" w:rsidRPr="00183B5C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64EC021" w14:textId="77777777" w:rsidR="00FF49F7" w:rsidRPr="00136B99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747"/>
        <w:jc w:val="both"/>
        <w:rPr>
          <w:sz w:val="28"/>
          <w:szCs w:val="28"/>
          <w:u w:val="single"/>
        </w:rPr>
      </w:pPr>
      <w:r w:rsidRPr="00136B99">
        <w:rPr>
          <w:b/>
          <w:sz w:val="28"/>
          <w:szCs w:val="28"/>
        </w:rPr>
        <w:t>2.1. Объем учебной дисциплины и виды учебн</w:t>
      </w:r>
      <w:r w:rsidR="00136B99">
        <w:rPr>
          <w:b/>
          <w:sz w:val="28"/>
          <w:szCs w:val="28"/>
        </w:rPr>
        <w:t>ых занятий</w:t>
      </w:r>
    </w:p>
    <w:p w14:paraId="162D6FCF" w14:textId="77777777" w:rsidR="00FF49F7" w:rsidRPr="00183B5C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701"/>
      </w:tblGrid>
      <w:tr w:rsidR="00FF49F7" w:rsidRPr="00183B5C" w14:paraId="388D6AE8" w14:textId="77777777" w:rsidTr="008D77DE">
        <w:trPr>
          <w:trHeight w:val="169"/>
        </w:trPr>
        <w:tc>
          <w:tcPr>
            <w:tcW w:w="8789" w:type="dxa"/>
            <w:shd w:val="clear" w:color="auto" w:fill="auto"/>
          </w:tcPr>
          <w:p w14:paraId="6827060E" w14:textId="77777777" w:rsidR="00FF49F7" w:rsidRPr="00183B5C" w:rsidRDefault="00FF49F7" w:rsidP="008D77DE">
            <w:pPr>
              <w:jc w:val="center"/>
            </w:pPr>
            <w:r w:rsidRPr="00183B5C">
              <w:rPr>
                <w:b/>
              </w:rPr>
              <w:t>Вид учебных занятий</w:t>
            </w:r>
          </w:p>
        </w:tc>
        <w:tc>
          <w:tcPr>
            <w:tcW w:w="1701" w:type="dxa"/>
            <w:shd w:val="clear" w:color="auto" w:fill="auto"/>
          </w:tcPr>
          <w:p w14:paraId="3C202738" w14:textId="77777777" w:rsidR="00FF49F7" w:rsidRPr="00136B99" w:rsidRDefault="00FF49F7" w:rsidP="008D77DE">
            <w:pPr>
              <w:jc w:val="center"/>
              <w:rPr>
                <w:iCs/>
              </w:rPr>
            </w:pPr>
            <w:r w:rsidRPr="00136B99">
              <w:rPr>
                <w:b/>
                <w:iCs/>
              </w:rPr>
              <w:t>Объем часов</w:t>
            </w:r>
          </w:p>
        </w:tc>
      </w:tr>
      <w:tr w:rsidR="0075505D" w:rsidRPr="00183B5C" w14:paraId="1CB5362F" w14:textId="77777777" w:rsidTr="008D77DE">
        <w:tc>
          <w:tcPr>
            <w:tcW w:w="8789" w:type="dxa"/>
            <w:shd w:val="clear" w:color="auto" w:fill="auto"/>
          </w:tcPr>
          <w:p w14:paraId="244B1EC6" w14:textId="77777777" w:rsidR="0075505D" w:rsidRPr="00183B5C" w:rsidRDefault="0075505D" w:rsidP="0075505D">
            <w:pPr>
              <w:jc w:val="both"/>
            </w:pPr>
            <w:r w:rsidRPr="00183B5C"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701" w:type="dxa"/>
            <w:shd w:val="clear" w:color="auto" w:fill="auto"/>
          </w:tcPr>
          <w:p w14:paraId="70E85942" w14:textId="72F22600" w:rsidR="0075505D" w:rsidRPr="00136B99" w:rsidRDefault="0075505D" w:rsidP="0075505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82</w:t>
            </w:r>
          </w:p>
        </w:tc>
      </w:tr>
      <w:tr w:rsidR="0075505D" w:rsidRPr="00183B5C" w14:paraId="2DA72B6E" w14:textId="77777777" w:rsidTr="008D77DE">
        <w:tc>
          <w:tcPr>
            <w:tcW w:w="8789" w:type="dxa"/>
            <w:shd w:val="clear" w:color="auto" w:fill="auto"/>
          </w:tcPr>
          <w:p w14:paraId="6EEC70A1" w14:textId="77777777" w:rsidR="0075505D" w:rsidRPr="00183B5C" w:rsidRDefault="0075505D" w:rsidP="0075505D">
            <w:pPr>
              <w:jc w:val="both"/>
            </w:pPr>
            <w:r w:rsidRPr="00183B5C"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14:paraId="7FA9BC3B" w14:textId="77777777" w:rsidR="0075505D" w:rsidRPr="00136B99" w:rsidRDefault="0075505D" w:rsidP="0075505D">
            <w:pPr>
              <w:jc w:val="center"/>
              <w:rPr>
                <w:iCs/>
              </w:rPr>
            </w:pPr>
          </w:p>
        </w:tc>
      </w:tr>
      <w:tr w:rsidR="0075505D" w:rsidRPr="00183B5C" w14:paraId="16E844C4" w14:textId="77777777" w:rsidTr="008D77DE">
        <w:tc>
          <w:tcPr>
            <w:tcW w:w="8789" w:type="dxa"/>
            <w:shd w:val="clear" w:color="auto" w:fill="auto"/>
          </w:tcPr>
          <w:p w14:paraId="0139E884" w14:textId="77777777" w:rsidR="0075505D" w:rsidRPr="00183B5C" w:rsidRDefault="0075505D" w:rsidP="0075505D">
            <w:pPr>
              <w:jc w:val="both"/>
            </w:pPr>
            <w:r w:rsidRPr="00183B5C">
              <w:t>лекции</w:t>
            </w:r>
          </w:p>
        </w:tc>
        <w:tc>
          <w:tcPr>
            <w:tcW w:w="1701" w:type="dxa"/>
            <w:shd w:val="clear" w:color="auto" w:fill="auto"/>
          </w:tcPr>
          <w:p w14:paraId="2599C35B" w14:textId="3B2F8755" w:rsidR="0075505D" w:rsidRPr="00136B99" w:rsidRDefault="0075505D" w:rsidP="0075505D">
            <w:pPr>
              <w:jc w:val="center"/>
              <w:rPr>
                <w:iCs/>
              </w:rPr>
            </w:pPr>
            <w:r w:rsidRPr="001360EB">
              <w:rPr>
                <w:iCs/>
              </w:rPr>
              <w:t>2</w:t>
            </w:r>
          </w:p>
        </w:tc>
      </w:tr>
      <w:tr w:rsidR="0075505D" w:rsidRPr="00183B5C" w14:paraId="3DD5C463" w14:textId="77777777" w:rsidTr="008D77DE">
        <w:trPr>
          <w:trHeight w:val="165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14:paraId="67A2D5DA" w14:textId="77777777" w:rsidR="0075505D" w:rsidRPr="00183B5C" w:rsidRDefault="0075505D" w:rsidP="0075505D">
            <w:pPr>
              <w:jc w:val="both"/>
            </w:pPr>
            <w:r w:rsidRPr="00183B5C">
              <w:t>практические занятия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CF2E8B1" w14:textId="04022C11" w:rsidR="0075505D" w:rsidRPr="00136B99" w:rsidRDefault="0075505D" w:rsidP="0075505D">
            <w:pPr>
              <w:jc w:val="center"/>
              <w:rPr>
                <w:iCs/>
              </w:rPr>
            </w:pPr>
            <w:r>
              <w:rPr>
                <w:iCs/>
              </w:rPr>
              <w:t>80</w:t>
            </w:r>
          </w:p>
        </w:tc>
      </w:tr>
      <w:tr w:rsidR="00FF49F7" w:rsidRPr="00183B5C" w14:paraId="2C4615EC" w14:textId="77777777" w:rsidTr="008D77DE">
        <w:trPr>
          <w:trHeight w:val="159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DBEDFE" w14:textId="77777777" w:rsidR="00FF49F7" w:rsidRPr="00183B5C" w:rsidRDefault="005D450A" w:rsidP="008D77DE">
            <w:pPr>
              <w:rPr>
                <w:b/>
                <w:iCs/>
              </w:rPr>
            </w:pPr>
            <w:proofErr w:type="gramStart"/>
            <w:r>
              <w:rPr>
                <w:b/>
              </w:rPr>
              <w:t xml:space="preserve">Промежуточная </w:t>
            </w:r>
            <w:r w:rsidR="00FF49F7" w:rsidRPr="00183B5C">
              <w:rPr>
                <w:b/>
              </w:rPr>
              <w:t xml:space="preserve"> аттестация</w:t>
            </w:r>
            <w:proofErr w:type="gramEnd"/>
            <w:r w:rsidR="00FF49F7" w:rsidRPr="00183B5C">
              <w:rPr>
                <w:b/>
              </w:rPr>
              <w:t xml:space="preserve"> в форме   дифференцированного зачета</w:t>
            </w:r>
            <w:r w:rsidR="00A617A5">
              <w:rPr>
                <w:b/>
              </w:rPr>
              <w:t xml:space="preserve">     2 семестр</w:t>
            </w:r>
          </w:p>
        </w:tc>
      </w:tr>
      <w:bookmarkEnd w:id="4"/>
    </w:tbl>
    <w:p w14:paraId="17C3C0C0" w14:textId="77777777" w:rsidR="00FF49F7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BC63A33" w14:textId="77777777" w:rsidR="00FF49F7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FF49F7" w:rsidSect="00B60D0E">
          <w:headerReference w:type="default" r:id="rId7"/>
          <w:footerReference w:type="default" r:id="rId8"/>
          <w:pgSz w:w="11907" w:h="16840" w:code="9"/>
          <w:pgMar w:top="1134" w:right="850" w:bottom="1134" w:left="1418" w:header="709" w:footer="709" w:gutter="0"/>
          <w:pgNumType w:start="1"/>
          <w:cols w:space="708"/>
          <w:titlePg/>
          <w:docGrid w:linePitch="360"/>
        </w:sectPr>
      </w:pPr>
    </w:p>
    <w:p w14:paraId="0EB39610" w14:textId="403D861F" w:rsidR="00FF49F7" w:rsidRPr="005D450A" w:rsidRDefault="00FF49F7" w:rsidP="00FF49F7">
      <w:pPr>
        <w:ind w:firstLine="567"/>
        <w:jc w:val="both"/>
        <w:rPr>
          <w:b/>
          <w:sz w:val="28"/>
          <w:szCs w:val="28"/>
        </w:rPr>
      </w:pPr>
      <w:bookmarkStart w:id="5" w:name="_Hlk85180035"/>
      <w:r w:rsidRPr="005D450A">
        <w:rPr>
          <w:b/>
          <w:sz w:val="28"/>
          <w:szCs w:val="28"/>
        </w:rPr>
        <w:lastRenderedPageBreak/>
        <w:t>2.2. Тематический план и содержание учебной дисциплины «</w:t>
      </w:r>
      <w:r w:rsidR="005D450A" w:rsidRPr="005D450A">
        <w:rPr>
          <w:b/>
          <w:sz w:val="28"/>
          <w:szCs w:val="28"/>
        </w:rPr>
        <w:t>ОУ</w:t>
      </w:r>
      <w:r w:rsidR="00A617A5">
        <w:rPr>
          <w:b/>
          <w:sz w:val="28"/>
          <w:szCs w:val="28"/>
        </w:rPr>
        <w:t xml:space="preserve">П </w:t>
      </w:r>
      <w:r w:rsidR="007273E7">
        <w:rPr>
          <w:b/>
          <w:sz w:val="28"/>
          <w:szCs w:val="28"/>
        </w:rPr>
        <w:t>10</w:t>
      </w:r>
      <w:r w:rsidR="005D450A" w:rsidRPr="005D450A">
        <w:rPr>
          <w:b/>
          <w:sz w:val="28"/>
          <w:szCs w:val="28"/>
        </w:rPr>
        <w:t xml:space="preserve">. </w:t>
      </w:r>
      <w:r w:rsidRPr="005D450A">
        <w:rPr>
          <w:b/>
          <w:sz w:val="28"/>
          <w:szCs w:val="28"/>
        </w:rPr>
        <w:t>Физическая культура»</w:t>
      </w:r>
      <w:bookmarkEnd w:id="5"/>
    </w:p>
    <w:p w14:paraId="1A90ADFE" w14:textId="77777777" w:rsidR="00FF49F7" w:rsidRDefault="00FF49F7" w:rsidP="00FF49F7">
      <w:pPr>
        <w:ind w:firstLine="567"/>
        <w:jc w:val="both"/>
        <w:rPr>
          <w:b/>
        </w:rPr>
      </w:pP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303"/>
        <w:gridCol w:w="10037"/>
        <w:gridCol w:w="992"/>
        <w:gridCol w:w="1978"/>
      </w:tblGrid>
      <w:tr w:rsidR="00FF49F7" w:rsidRPr="00953170" w14:paraId="73A78D29" w14:textId="77777777" w:rsidTr="008D77DE">
        <w:tc>
          <w:tcPr>
            <w:tcW w:w="2303" w:type="dxa"/>
          </w:tcPr>
          <w:p w14:paraId="3B6FBC5F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Наименование    разделов и тем</w:t>
            </w:r>
          </w:p>
        </w:tc>
        <w:tc>
          <w:tcPr>
            <w:tcW w:w="10037" w:type="dxa"/>
          </w:tcPr>
          <w:p w14:paraId="489A4CD9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материала, и формы организации учебной деятельности обучающихся</w:t>
            </w:r>
          </w:p>
        </w:tc>
        <w:tc>
          <w:tcPr>
            <w:tcW w:w="992" w:type="dxa"/>
          </w:tcPr>
          <w:p w14:paraId="6282ED7B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978" w:type="dxa"/>
          </w:tcPr>
          <w:p w14:paraId="53DD80EB" w14:textId="77777777" w:rsidR="00FF49F7" w:rsidRPr="00953170" w:rsidRDefault="00FF49F7" w:rsidP="008D77DE">
            <w:pPr>
              <w:ind w:left="-100" w:right="-114"/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FF49F7" w:rsidRPr="00953170" w14:paraId="0F8C38D0" w14:textId="77777777" w:rsidTr="008D77DE">
        <w:tc>
          <w:tcPr>
            <w:tcW w:w="2303" w:type="dxa"/>
          </w:tcPr>
          <w:p w14:paraId="7DDF5D45" w14:textId="77777777" w:rsidR="00FF49F7" w:rsidRPr="00953170" w:rsidRDefault="00FF49F7" w:rsidP="008D77DE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37" w:type="dxa"/>
          </w:tcPr>
          <w:p w14:paraId="7D0A182C" w14:textId="77777777" w:rsidR="00FF49F7" w:rsidRPr="00953170" w:rsidRDefault="00FF49F7" w:rsidP="008D77DE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74E56C9" w14:textId="77777777" w:rsidR="00FF49F7" w:rsidRPr="00953170" w:rsidRDefault="00FF49F7" w:rsidP="008D77DE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14:paraId="636407CD" w14:textId="77777777" w:rsidR="00FF49F7" w:rsidRPr="00953170" w:rsidRDefault="00FF49F7" w:rsidP="008D77DE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4</w:t>
            </w:r>
          </w:p>
        </w:tc>
      </w:tr>
      <w:tr w:rsidR="00FF49F7" w:rsidRPr="00953170" w14:paraId="66D1632C" w14:textId="77777777" w:rsidTr="008D77DE">
        <w:tc>
          <w:tcPr>
            <w:tcW w:w="2303" w:type="dxa"/>
            <w:vMerge w:val="restart"/>
          </w:tcPr>
          <w:p w14:paraId="116C4846" w14:textId="77777777" w:rsidR="00FF49F7" w:rsidRPr="00953170" w:rsidRDefault="00FF49F7" w:rsidP="008D77DE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Введение (техника безопасности</w:t>
            </w:r>
          </w:p>
          <w:p w14:paraId="021D6E90" w14:textId="77777777" w:rsidR="00FF49F7" w:rsidRPr="00953170" w:rsidRDefault="00FF49F7" w:rsidP="008D77DE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Предмет физической культуры.</w:t>
            </w:r>
          </w:p>
          <w:p w14:paraId="3E274894" w14:textId="77777777" w:rsidR="00FF49F7" w:rsidRPr="00953170" w:rsidRDefault="00FF49F7" w:rsidP="008D77DE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Физическое состояние человека и контроль за его уровнем)</w:t>
            </w:r>
          </w:p>
        </w:tc>
        <w:tc>
          <w:tcPr>
            <w:tcW w:w="10037" w:type="dxa"/>
          </w:tcPr>
          <w:p w14:paraId="04182D70" w14:textId="77777777" w:rsidR="00FF49F7" w:rsidRPr="00953170" w:rsidRDefault="00FF49F7" w:rsidP="008D77DE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2E93D9BC" w14:textId="77777777" w:rsidR="00FF49F7" w:rsidRPr="00953170" w:rsidRDefault="00FF49F7" w:rsidP="008D77DE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8" w:type="dxa"/>
            <w:vMerge w:val="restart"/>
          </w:tcPr>
          <w:p w14:paraId="7914D60A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  <w:p w14:paraId="2F64282F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306651F1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  <w:p w14:paraId="60624D3C" w14:textId="77777777" w:rsidR="00FF49F7" w:rsidRDefault="00FF49F7" w:rsidP="008D77DE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9</w:t>
            </w:r>
          </w:p>
          <w:p w14:paraId="3639E9F6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3, ПР 7</w:t>
            </w:r>
          </w:p>
        </w:tc>
      </w:tr>
      <w:tr w:rsidR="00FF49F7" w:rsidRPr="00953170" w14:paraId="10AEF4F5" w14:textId="77777777" w:rsidTr="008D77DE">
        <w:trPr>
          <w:trHeight w:val="1656"/>
        </w:trPr>
        <w:tc>
          <w:tcPr>
            <w:tcW w:w="2303" w:type="dxa"/>
            <w:vMerge/>
          </w:tcPr>
          <w:p w14:paraId="09D682E7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05688B53" w14:textId="77777777" w:rsidR="00FF49F7" w:rsidRPr="00953170" w:rsidRDefault="00FF49F7" w:rsidP="008D77DE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Правила поведения и техника безопасности на занятиях по физической культуре. Роль физической культуры в общекультурном, социальном и физическом развитии человека; в сохранении и укреплении его здоровья. </w:t>
            </w:r>
          </w:p>
          <w:p w14:paraId="16B5937F" w14:textId="77777777" w:rsidR="00FF49F7" w:rsidRPr="00953170" w:rsidRDefault="00FF49F7" w:rsidP="008D77DE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Физическое состояние человека и его основные компоненты: здоровье, физическое развитие, физическая подготовленность, работоспособность. Методы врачебного контроля и самоконтроля состояния здоровья и физического развития.</w:t>
            </w:r>
          </w:p>
        </w:tc>
        <w:tc>
          <w:tcPr>
            <w:tcW w:w="992" w:type="dxa"/>
          </w:tcPr>
          <w:p w14:paraId="4EE82649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  <w:p w14:paraId="3B118C5F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  <w:p w14:paraId="2B42E7CA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14:paraId="40C2EA9A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</w:tr>
      <w:tr w:rsidR="0075505D" w:rsidRPr="00953170" w14:paraId="444001E7" w14:textId="77777777" w:rsidTr="0075505D">
        <w:trPr>
          <w:trHeight w:val="867"/>
        </w:trPr>
        <w:tc>
          <w:tcPr>
            <w:tcW w:w="2303" w:type="dxa"/>
            <w:vMerge w:val="restart"/>
          </w:tcPr>
          <w:p w14:paraId="5BC08D88" w14:textId="5300EE32" w:rsidR="0075505D" w:rsidRPr="00953170" w:rsidRDefault="0075505D" w:rsidP="0075505D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1. Легкая атлетика (</w:t>
            </w:r>
            <w:r w:rsidR="00FF1778">
              <w:rPr>
                <w:b/>
                <w:sz w:val="24"/>
                <w:szCs w:val="24"/>
              </w:rPr>
              <w:t>бег</w:t>
            </w:r>
            <w:r w:rsidRPr="00953170">
              <w:rPr>
                <w:b/>
                <w:sz w:val="24"/>
                <w:szCs w:val="24"/>
              </w:rPr>
              <w:t>, прыжки, метания, кроссовая подготовка)</w:t>
            </w:r>
          </w:p>
          <w:p w14:paraId="4B4C19E2" w14:textId="77777777" w:rsidR="0075505D" w:rsidRPr="00953170" w:rsidRDefault="0075505D" w:rsidP="0075505D">
            <w:pPr>
              <w:rPr>
                <w:b/>
                <w:sz w:val="24"/>
                <w:szCs w:val="24"/>
              </w:rPr>
            </w:pPr>
          </w:p>
          <w:p w14:paraId="4189DEA0" w14:textId="77777777" w:rsidR="0075505D" w:rsidRPr="00953170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612E6CB3" w14:textId="77777777" w:rsidR="0075505D" w:rsidRPr="00953170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4D0D014B" w14:textId="77777777" w:rsidR="0075505D" w:rsidRPr="00953170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06F7742A" w14:textId="77777777" w:rsidR="0075505D" w:rsidRPr="00953170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5E302188" w14:textId="77777777" w:rsidR="0075505D" w:rsidRPr="00953170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77835A09" w14:textId="77777777" w:rsidR="0075505D" w:rsidRPr="00953170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0522003D" w14:textId="77777777" w:rsidR="0075505D" w:rsidRPr="00953170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046FC61B" w14:textId="77777777" w:rsidR="0075505D" w:rsidRPr="00953170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4F0FB826" w14:textId="77777777" w:rsidR="0075505D" w:rsidRPr="00953170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29186871" w14:textId="77777777" w:rsidR="0075505D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286B7A57" w14:textId="77777777" w:rsidR="0075505D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3E41136D" w14:textId="77777777" w:rsidR="0075505D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619322CC" w14:textId="77777777" w:rsidR="0075505D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64AAE305" w14:textId="77777777" w:rsidR="0075505D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0AD41AC6" w14:textId="77777777" w:rsidR="0075505D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0613DD3F" w14:textId="77777777" w:rsidR="0075505D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431B8005" w14:textId="77777777" w:rsidR="0075505D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110B1A42" w14:textId="77777777" w:rsidR="0075505D" w:rsidRDefault="0075505D" w:rsidP="0075505D">
            <w:pPr>
              <w:jc w:val="center"/>
              <w:rPr>
                <w:b/>
                <w:sz w:val="24"/>
                <w:szCs w:val="24"/>
              </w:rPr>
            </w:pPr>
          </w:p>
          <w:p w14:paraId="7542CF9B" w14:textId="77777777" w:rsidR="0075505D" w:rsidRPr="00953170" w:rsidRDefault="0075505D" w:rsidP="0075505D">
            <w:pPr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14:paraId="1F2368DE" w14:textId="77777777" w:rsidR="0075505D" w:rsidRPr="00953170" w:rsidRDefault="0075505D" w:rsidP="0075505D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2C7AD45B" w14:textId="2D9D8DC8" w:rsidR="0075505D" w:rsidRPr="00953170" w:rsidRDefault="0075505D" w:rsidP="00755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78" w:type="dxa"/>
            <w:vMerge w:val="restart"/>
          </w:tcPr>
          <w:p w14:paraId="7F317A60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2830B47B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6F88930B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657E0E52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2FF84D69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63BE8504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1F01DC6C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2571D947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lastRenderedPageBreak/>
              <w:t>ЛР 20</w:t>
            </w:r>
          </w:p>
          <w:p w14:paraId="1BA93B8E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465E8A5B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33EEA1BF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64BFEA4F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318CD54E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02DFEDCD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63B28A7E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5377E661" w14:textId="77777777" w:rsidR="0075505D" w:rsidRDefault="0075505D" w:rsidP="0075505D">
            <w:pPr>
              <w:rPr>
                <w:sz w:val="24"/>
                <w:szCs w:val="24"/>
              </w:rPr>
            </w:pPr>
          </w:p>
          <w:p w14:paraId="39CE0994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305253A6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615FDBD2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3581034C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316845B0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08464AEE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0BB545B6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</w:tc>
      </w:tr>
      <w:tr w:rsidR="0075505D" w:rsidRPr="00953170" w14:paraId="11671294" w14:textId="77777777" w:rsidTr="008D77DE">
        <w:trPr>
          <w:trHeight w:val="268"/>
        </w:trPr>
        <w:tc>
          <w:tcPr>
            <w:tcW w:w="2303" w:type="dxa"/>
            <w:vMerge/>
          </w:tcPr>
          <w:p w14:paraId="6695C9E4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bottom w:val="single" w:sz="4" w:space="0" w:color="auto"/>
            </w:tcBorders>
          </w:tcPr>
          <w:p w14:paraId="1B6F1AE7" w14:textId="275627A6" w:rsidR="0075505D" w:rsidRPr="00953170" w:rsidRDefault="0075505D" w:rsidP="0075505D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1. </w:t>
            </w:r>
            <w:r w:rsidR="00FF1778">
              <w:rPr>
                <w:sz w:val="24"/>
                <w:szCs w:val="24"/>
              </w:rPr>
              <w:t>Бег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67D90D" w14:textId="2698FBFD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vMerge/>
          </w:tcPr>
          <w:p w14:paraId="7AFE85FC" w14:textId="77777777" w:rsidR="0075505D" w:rsidRPr="00953170" w:rsidRDefault="0075505D" w:rsidP="0075505D">
            <w:pPr>
              <w:rPr>
                <w:sz w:val="24"/>
                <w:szCs w:val="24"/>
              </w:rPr>
            </w:pPr>
          </w:p>
        </w:tc>
      </w:tr>
      <w:tr w:rsidR="0075505D" w:rsidRPr="00953170" w14:paraId="61334534" w14:textId="77777777" w:rsidTr="008D77DE">
        <w:trPr>
          <w:trHeight w:val="100"/>
        </w:trPr>
        <w:tc>
          <w:tcPr>
            <w:tcW w:w="2303" w:type="dxa"/>
            <w:vMerge/>
          </w:tcPr>
          <w:p w14:paraId="3A407F53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57615889" w14:textId="77777777" w:rsidR="0075505D" w:rsidRPr="00953170" w:rsidRDefault="0075505D" w:rsidP="0075505D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2.  </w:t>
            </w:r>
            <w:r>
              <w:rPr>
                <w:sz w:val="24"/>
                <w:szCs w:val="24"/>
              </w:rPr>
              <w:t>Прыжки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8E6140" w14:textId="056975EF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vMerge/>
          </w:tcPr>
          <w:p w14:paraId="0D35BA28" w14:textId="77777777" w:rsidR="0075505D" w:rsidRPr="00953170" w:rsidRDefault="0075505D" w:rsidP="0075505D">
            <w:pPr>
              <w:rPr>
                <w:sz w:val="24"/>
                <w:szCs w:val="24"/>
              </w:rPr>
            </w:pPr>
          </w:p>
        </w:tc>
      </w:tr>
      <w:tr w:rsidR="0075505D" w:rsidRPr="00953170" w14:paraId="4183915C" w14:textId="77777777" w:rsidTr="008D77DE">
        <w:trPr>
          <w:trHeight w:val="205"/>
        </w:trPr>
        <w:tc>
          <w:tcPr>
            <w:tcW w:w="2303" w:type="dxa"/>
            <w:vMerge/>
          </w:tcPr>
          <w:p w14:paraId="06F2D055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2C2F0AB2" w14:textId="77777777" w:rsidR="0075505D" w:rsidRPr="00953170" w:rsidRDefault="0075505D" w:rsidP="0075505D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3.  </w:t>
            </w:r>
            <w:r>
              <w:rPr>
                <w:sz w:val="24"/>
                <w:szCs w:val="24"/>
              </w:rPr>
              <w:t>Метания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BA22E3" w14:textId="1333C708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vMerge/>
          </w:tcPr>
          <w:p w14:paraId="36D9183C" w14:textId="77777777" w:rsidR="0075505D" w:rsidRPr="00953170" w:rsidRDefault="0075505D" w:rsidP="0075505D">
            <w:pPr>
              <w:rPr>
                <w:sz w:val="24"/>
                <w:szCs w:val="24"/>
              </w:rPr>
            </w:pPr>
          </w:p>
        </w:tc>
      </w:tr>
      <w:tr w:rsidR="0075505D" w:rsidRPr="00953170" w14:paraId="269DA5C2" w14:textId="77777777" w:rsidTr="008D77DE">
        <w:trPr>
          <w:trHeight w:val="254"/>
        </w:trPr>
        <w:tc>
          <w:tcPr>
            <w:tcW w:w="2303" w:type="dxa"/>
            <w:vMerge/>
          </w:tcPr>
          <w:p w14:paraId="6F6C4EE9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291C2E57" w14:textId="77777777" w:rsidR="0075505D" w:rsidRPr="00953170" w:rsidRDefault="0075505D" w:rsidP="0075505D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Кроссовая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2A9673" w14:textId="454E94BD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31DA8143" w14:textId="77777777" w:rsidR="0075505D" w:rsidRPr="00953170" w:rsidRDefault="0075505D" w:rsidP="0075505D">
            <w:pPr>
              <w:rPr>
                <w:sz w:val="24"/>
                <w:szCs w:val="24"/>
              </w:rPr>
            </w:pPr>
          </w:p>
        </w:tc>
      </w:tr>
      <w:tr w:rsidR="0075505D" w:rsidRPr="00953170" w14:paraId="49014708" w14:textId="77777777" w:rsidTr="008D77DE">
        <w:trPr>
          <w:trHeight w:val="1569"/>
        </w:trPr>
        <w:tc>
          <w:tcPr>
            <w:tcW w:w="2303" w:type="dxa"/>
            <w:vMerge/>
          </w:tcPr>
          <w:p w14:paraId="08ECC2B8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7FFD4748" w14:textId="4C8FB808" w:rsidR="0075505D" w:rsidRPr="00953170" w:rsidRDefault="0075505D" w:rsidP="0075505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    (</w:t>
            </w:r>
            <w:r w:rsidR="00FF1778">
              <w:rPr>
                <w:b/>
                <w:sz w:val="24"/>
                <w:szCs w:val="24"/>
              </w:rPr>
              <w:t>Бег</w:t>
            </w:r>
            <w:r w:rsidRPr="00953170">
              <w:rPr>
                <w:b/>
                <w:sz w:val="24"/>
                <w:szCs w:val="24"/>
              </w:rPr>
              <w:t>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в</w:t>
            </w:r>
            <w:r w:rsidRPr="00953170">
              <w:rPr>
                <w:sz w:val="24"/>
                <w:szCs w:val="24"/>
              </w:rPr>
              <w:t>ыполнение специальных беговых упражнений (бег с высоким подниманием колен, захлест</w:t>
            </w:r>
            <w:r>
              <w:rPr>
                <w:sz w:val="24"/>
                <w:szCs w:val="24"/>
              </w:rPr>
              <w:t>ыванием</w:t>
            </w:r>
            <w:r w:rsidRPr="00953170">
              <w:rPr>
                <w:sz w:val="24"/>
                <w:szCs w:val="24"/>
              </w:rPr>
              <w:t xml:space="preserve"> голени назад, подниманием прямых ног вперед, </w:t>
            </w:r>
            <w:proofErr w:type="spellStart"/>
            <w:r w:rsidRPr="00953170">
              <w:rPr>
                <w:sz w:val="24"/>
                <w:szCs w:val="24"/>
              </w:rPr>
              <w:t>прыжкообразны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бег</w:t>
            </w:r>
            <w:r w:rsidRPr="0095317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выполнение подготовительных и подводящих упражнений для разучивания и совершенствования техники бега </w:t>
            </w:r>
            <w:r>
              <w:rPr>
                <w:sz w:val="24"/>
                <w:szCs w:val="24"/>
              </w:rPr>
              <w:t>на короткие и средние дистанции,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выполнение </w:t>
            </w:r>
            <w:r w:rsidRPr="00953170">
              <w:rPr>
                <w:sz w:val="24"/>
                <w:szCs w:val="24"/>
              </w:rPr>
              <w:t>упражнений для совершенствования техники низкого старта и стартового разбега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953170">
              <w:rPr>
                <w:sz w:val="24"/>
                <w:szCs w:val="24"/>
              </w:rPr>
              <w:t>пробегание</w:t>
            </w:r>
            <w:proofErr w:type="spellEnd"/>
            <w:r w:rsidRPr="00953170">
              <w:rPr>
                <w:sz w:val="24"/>
                <w:szCs w:val="24"/>
              </w:rPr>
              <w:t xml:space="preserve"> коротких дистанций повторным методом: 3х10м, 2х30м, 2х60м, 100м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ознакомление с техникой финиширования.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ACFE49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71A41860" w14:textId="77777777" w:rsidR="0075505D" w:rsidRDefault="0075505D" w:rsidP="0075505D">
            <w:pPr>
              <w:jc w:val="center"/>
              <w:rPr>
                <w:sz w:val="24"/>
                <w:szCs w:val="24"/>
              </w:rPr>
            </w:pPr>
          </w:p>
          <w:p w14:paraId="07FB40DD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4CF408C5" w14:textId="77777777" w:rsidR="0075505D" w:rsidRPr="00953170" w:rsidRDefault="0075505D" w:rsidP="0075505D">
            <w:pPr>
              <w:rPr>
                <w:sz w:val="24"/>
                <w:szCs w:val="24"/>
              </w:rPr>
            </w:pPr>
          </w:p>
        </w:tc>
      </w:tr>
      <w:tr w:rsidR="00FF49F7" w:rsidRPr="00953170" w14:paraId="6AAC21E7" w14:textId="77777777" w:rsidTr="008D77DE">
        <w:tc>
          <w:tcPr>
            <w:tcW w:w="2303" w:type="dxa"/>
            <w:vMerge/>
          </w:tcPr>
          <w:p w14:paraId="510ED319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40C55414" w14:textId="77777777" w:rsidR="00FF49F7" w:rsidRPr="00064368" w:rsidRDefault="00FF49F7" w:rsidP="008D77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 </w:t>
            </w:r>
            <w:proofErr w:type="gramStart"/>
            <w:r w:rsidRPr="00953170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953170">
              <w:rPr>
                <w:b/>
                <w:sz w:val="24"/>
                <w:szCs w:val="24"/>
              </w:rPr>
              <w:t>Прыжки)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953170">
              <w:rPr>
                <w:sz w:val="24"/>
                <w:szCs w:val="24"/>
              </w:rPr>
              <w:t>подготовительные и подводящие упражнения для совершенствования техники прыжка в длину с разбега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выполнение прыжка в длину с разбега «Согнув ноги»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374F9D" w14:textId="47D1533A" w:rsidR="00FF49F7" w:rsidRPr="00953170" w:rsidRDefault="0075505D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vMerge/>
          </w:tcPr>
          <w:p w14:paraId="7DF63DC1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</w:tc>
      </w:tr>
      <w:tr w:rsidR="00FF49F7" w:rsidRPr="00953170" w14:paraId="0352B3E8" w14:textId="77777777" w:rsidTr="008D77DE">
        <w:tc>
          <w:tcPr>
            <w:tcW w:w="2303" w:type="dxa"/>
            <w:vMerge/>
          </w:tcPr>
          <w:p w14:paraId="689D8072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7D5573F8" w14:textId="77777777" w:rsidR="00FF49F7" w:rsidRPr="00953170" w:rsidRDefault="00FF49F7" w:rsidP="008D77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 </w:t>
            </w:r>
            <w:proofErr w:type="gramStart"/>
            <w:r w:rsidRPr="00953170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953170">
              <w:rPr>
                <w:b/>
                <w:sz w:val="24"/>
                <w:szCs w:val="24"/>
              </w:rPr>
              <w:t>Метания)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953170">
              <w:rPr>
                <w:sz w:val="24"/>
                <w:szCs w:val="24"/>
              </w:rPr>
              <w:t>подготовительные и подводящие упражнения метателя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совершенствование техники метания мяча (гранаты) в цель, на дальность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4EFA23" w14:textId="7D73BC95" w:rsidR="00FF49F7" w:rsidRDefault="0075505D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3ADEF319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1620CC84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</w:tc>
      </w:tr>
      <w:tr w:rsidR="00FF49F7" w:rsidRPr="00953170" w14:paraId="29073AB9" w14:textId="77777777" w:rsidTr="0075505D">
        <w:trPr>
          <w:trHeight w:val="2208"/>
        </w:trPr>
        <w:tc>
          <w:tcPr>
            <w:tcW w:w="2303" w:type="dxa"/>
            <w:vMerge/>
          </w:tcPr>
          <w:p w14:paraId="16CC777E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3D10D6B2" w14:textId="77777777" w:rsidR="00FF49F7" w:rsidRPr="00953170" w:rsidRDefault="00FF49F7" w:rsidP="008D7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(Кроссовая подготовка)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953170">
              <w:rPr>
                <w:sz w:val="24"/>
                <w:szCs w:val="24"/>
              </w:rPr>
              <w:t>специальные подготовительные к длительному бегу ОРУ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высокого старта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совершенство</w:t>
            </w:r>
            <w:r>
              <w:rPr>
                <w:sz w:val="24"/>
                <w:szCs w:val="24"/>
              </w:rPr>
              <w:t xml:space="preserve">вание техники группового старта, </w:t>
            </w:r>
            <w:r w:rsidRPr="00953170">
              <w:rPr>
                <w:sz w:val="24"/>
                <w:szCs w:val="24"/>
              </w:rPr>
              <w:t>ознакомление с техникой бега по пересеченной местности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ознакомление с естественными препятствиями и техникой их преодоления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выполнение бега в чередовании с ходьбой и с выполнением ОРУ,</w:t>
            </w:r>
            <w:r>
              <w:rPr>
                <w:sz w:val="24"/>
                <w:szCs w:val="24"/>
              </w:rPr>
              <w:t xml:space="preserve"> </w:t>
            </w:r>
            <w:r w:rsidRPr="00953170">
              <w:rPr>
                <w:sz w:val="24"/>
                <w:szCs w:val="24"/>
              </w:rPr>
              <w:t>прохождение различных дистанций равномерным бегом, с изменением направления и скорости, кроссовый бег по пересеченной местности, совершенствование техники и тактики финиширования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выполнение различных упражнений для восстановления дыхания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0944CD" w14:textId="5C16A01B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60A15A04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</w:tc>
      </w:tr>
      <w:tr w:rsidR="00FF49F7" w:rsidRPr="00953170" w14:paraId="1716BE92" w14:textId="77777777" w:rsidTr="008D77DE">
        <w:tc>
          <w:tcPr>
            <w:tcW w:w="2303" w:type="dxa"/>
            <w:vMerge w:val="restart"/>
          </w:tcPr>
          <w:p w14:paraId="7B3784D4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2. Гимнастика с элементами акробатики (строевая гимнастика элементы акробатики)</w:t>
            </w:r>
          </w:p>
          <w:p w14:paraId="1BEFA42A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5379AF81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7E4ED64E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31806480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259C4736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7764ABBF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3A01B02D" w14:textId="77777777" w:rsidR="00FF49F7" w:rsidRPr="00953170" w:rsidRDefault="00FF49F7" w:rsidP="0075505D">
            <w:pPr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14:paraId="6DD08BC8" w14:textId="77777777" w:rsidR="00FF49F7" w:rsidRPr="00953170" w:rsidRDefault="00FF49F7" w:rsidP="008D77DE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748F64E6" w14:textId="77777777" w:rsidR="00FF49F7" w:rsidRPr="00953170" w:rsidRDefault="00FF49F7" w:rsidP="008D77DE">
            <w:pPr>
              <w:jc w:val="center"/>
              <w:rPr>
                <w:b/>
                <w:bCs/>
                <w:sz w:val="24"/>
                <w:szCs w:val="24"/>
              </w:rPr>
            </w:pPr>
            <w:r w:rsidRPr="0095317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8" w:type="dxa"/>
            <w:vMerge w:val="restart"/>
          </w:tcPr>
          <w:p w14:paraId="3C1EC577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038A2E17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6716E33F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7418DF3F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79395B49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286FF2D6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69C3C432" w14:textId="77777777" w:rsidR="00FF49F7" w:rsidRDefault="00FF49F7" w:rsidP="008D77DE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14:paraId="164AA4CF" w14:textId="77777777" w:rsidR="00FF49F7" w:rsidRDefault="00FF49F7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48A1493A" w14:textId="77777777" w:rsidR="00FF49F7" w:rsidRDefault="00FF49F7" w:rsidP="008D77DE">
            <w:pPr>
              <w:jc w:val="center"/>
              <w:rPr>
                <w:sz w:val="24"/>
                <w:szCs w:val="24"/>
              </w:rPr>
            </w:pPr>
          </w:p>
          <w:p w14:paraId="6E832077" w14:textId="77777777" w:rsidR="00FF49F7" w:rsidRDefault="00FF49F7" w:rsidP="008D77DE">
            <w:pPr>
              <w:rPr>
                <w:sz w:val="24"/>
                <w:szCs w:val="24"/>
              </w:rPr>
            </w:pPr>
          </w:p>
          <w:p w14:paraId="378172BC" w14:textId="77777777" w:rsidR="00FF49F7" w:rsidRDefault="00FF49F7" w:rsidP="008D77DE">
            <w:pPr>
              <w:rPr>
                <w:sz w:val="24"/>
                <w:szCs w:val="24"/>
              </w:rPr>
            </w:pPr>
          </w:p>
          <w:p w14:paraId="7C1B79B9" w14:textId="77777777" w:rsidR="00FF49F7" w:rsidRDefault="00FF49F7" w:rsidP="008D77DE">
            <w:pPr>
              <w:rPr>
                <w:sz w:val="24"/>
                <w:szCs w:val="24"/>
              </w:rPr>
            </w:pPr>
          </w:p>
          <w:p w14:paraId="4519AFD5" w14:textId="77777777" w:rsidR="00FF49F7" w:rsidRDefault="00FF49F7" w:rsidP="008D77DE">
            <w:pPr>
              <w:rPr>
                <w:sz w:val="24"/>
                <w:szCs w:val="24"/>
              </w:rPr>
            </w:pPr>
          </w:p>
          <w:p w14:paraId="057B6183" w14:textId="77777777" w:rsidR="00FF49F7" w:rsidRDefault="00FF49F7" w:rsidP="008D77DE">
            <w:pPr>
              <w:rPr>
                <w:sz w:val="24"/>
                <w:szCs w:val="24"/>
              </w:rPr>
            </w:pPr>
          </w:p>
          <w:p w14:paraId="69589DFA" w14:textId="77777777" w:rsidR="00FF49F7" w:rsidRDefault="00FF49F7" w:rsidP="008D77DE">
            <w:pPr>
              <w:rPr>
                <w:sz w:val="24"/>
                <w:szCs w:val="24"/>
              </w:rPr>
            </w:pPr>
          </w:p>
          <w:p w14:paraId="07B1734A" w14:textId="77777777" w:rsidR="00FF49F7" w:rsidRDefault="00FF49F7" w:rsidP="008D77DE">
            <w:pPr>
              <w:rPr>
                <w:sz w:val="24"/>
                <w:szCs w:val="24"/>
              </w:rPr>
            </w:pPr>
          </w:p>
          <w:p w14:paraId="3DA08DD6" w14:textId="77777777" w:rsidR="00FF49F7" w:rsidRDefault="00FF49F7" w:rsidP="008D77DE">
            <w:pPr>
              <w:rPr>
                <w:sz w:val="24"/>
                <w:szCs w:val="24"/>
              </w:rPr>
            </w:pPr>
          </w:p>
          <w:p w14:paraId="536E2E2C" w14:textId="77777777" w:rsidR="00FF49F7" w:rsidRDefault="00FF49F7" w:rsidP="008D77DE">
            <w:pPr>
              <w:rPr>
                <w:sz w:val="24"/>
                <w:szCs w:val="24"/>
              </w:rPr>
            </w:pPr>
          </w:p>
          <w:p w14:paraId="6298B2F8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</w:tc>
      </w:tr>
      <w:tr w:rsidR="00FF49F7" w:rsidRPr="00953170" w14:paraId="15368493" w14:textId="77777777" w:rsidTr="008D77DE">
        <w:tc>
          <w:tcPr>
            <w:tcW w:w="2303" w:type="dxa"/>
            <w:vMerge/>
          </w:tcPr>
          <w:p w14:paraId="5E999EC9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466D6441" w14:textId="77777777" w:rsidR="00FF49F7" w:rsidRPr="00953170" w:rsidRDefault="00FF49F7" w:rsidP="008D77DE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1 Строев</w:t>
            </w:r>
            <w:r>
              <w:rPr>
                <w:sz w:val="24"/>
                <w:szCs w:val="24"/>
              </w:rPr>
              <w:t>ая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гимнастика </w:t>
            </w:r>
            <w:r w:rsidRPr="00092447">
              <w:rPr>
                <w:sz w:val="24"/>
                <w:szCs w:val="24"/>
              </w:rPr>
              <w:t>и комплексы ОРУ</w:t>
            </w:r>
            <w:r w:rsidRPr="00953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DABE648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76AE3BBC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</w:tc>
      </w:tr>
      <w:tr w:rsidR="00FF49F7" w:rsidRPr="00953170" w14:paraId="4880DF81" w14:textId="77777777" w:rsidTr="008D77DE">
        <w:tc>
          <w:tcPr>
            <w:tcW w:w="2303" w:type="dxa"/>
            <w:vMerge/>
          </w:tcPr>
          <w:p w14:paraId="6788B6D2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02DA71B5" w14:textId="77777777" w:rsidR="00FF49F7" w:rsidRPr="00953170" w:rsidRDefault="00FF49F7" w:rsidP="008D77DE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2. Элементы акробатики</w:t>
            </w:r>
            <w:r>
              <w:rPr>
                <w:sz w:val="24"/>
                <w:szCs w:val="24"/>
              </w:rPr>
              <w:t xml:space="preserve"> </w:t>
            </w:r>
            <w:r w:rsidRPr="00092447">
              <w:rPr>
                <w:sz w:val="24"/>
                <w:szCs w:val="24"/>
              </w:rPr>
              <w:t>и акробатические соединения</w:t>
            </w:r>
          </w:p>
        </w:tc>
        <w:tc>
          <w:tcPr>
            <w:tcW w:w="992" w:type="dxa"/>
          </w:tcPr>
          <w:p w14:paraId="1148D0F3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3184A37E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</w:tc>
      </w:tr>
      <w:tr w:rsidR="00FF49F7" w:rsidRPr="00953170" w14:paraId="54C13735" w14:textId="77777777" w:rsidTr="008D77DE">
        <w:tc>
          <w:tcPr>
            <w:tcW w:w="2303" w:type="dxa"/>
            <w:vMerge/>
          </w:tcPr>
          <w:p w14:paraId="130B43B0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32307907" w14:textId="77777777" w:rsidR="00FF49F7" w:rsidRPr="00092447" w:rsidRDefault="00FF49F7" w:rsidP="008D77DE">
            <w:pPr>
              <w:ind w:right="-63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(Строевая гимнастика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92447">
              <w:rPr>
                <w:b/>
                <w:sz w:val="24"/>
                <w:szCs w:val="24"/>
              </w:rPr>
              <w:t>и комплексы ОРУ</w:t>
            </w:r>
            <w:r w:rsidRPr="0095317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953170">
              <w:rPr>
                <w:sz w:val="24"/>
                <w:szCs w:val="24"/>
              </w:rPr>
              <w:t>выполнение команд: «Становись!», «Равняйсь!», «Смирно!», «Вольно!», «Отставить!», «По порядку - Рассчитайсь!» и др.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повороты на месте; ходьба в обход, в </w:t>
            </w:r>
            <w:proofErr w:type="spellStart"/>
            <w:r w:rsidRPr="00953170">
              <w:rPr>
                <w:sz w:val="24"/>
                <w:szCs w:val="24"/>
              </w:rPr>
              <w:t>противоход</w:t>
            </w:r>
            <w:proofErr w:type="spellEnd"/>
            <w:r w:rsidRPr="00953170">
              <w:rPr>
                <w:sz w:val="24"/>
                <w:szCs w:val="24"/>
              </w:rPr>
              <w:t>, по диагонали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одной шеренги в две, три, уступом  и обратно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колонны по одному в колонну по 2, по 3, по 4 в движении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колонны в круг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размыкание и смыкание приставными шагами</w:t>
            </w:r>
          </w:p>
        </w:tc>
        <w:tc>
          <w:tcPr>
            <w:tcW w:w="992" w:type="dxa"/>
          </w:tcPr>
          <w:p w14:paraId="089FBCF7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732104C7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</w:tc>
      </w:tr>
      <w:tr w:rsidR="00FF49F7" w:rsidRPr="00953170" w14:paraId="42850309" w14:textId="77777777" w:rsidTr="008D77DE">
        <w:tc>
          <w:tcPr>
            <w:tcW w:w="2303" w:type="dxa"/>
            <w:vMerge/>
          </w:tcPr>
          <w:p w14:paraId="136FE245" w14:textId="77777777" w:rsidR="00FF49F7" w:rsidRPr="00953170" w:rsidRDefault="00FF49F7" w:rsidP="008D77DE">
            <w:pPr>
              <w:jc w:val="center"/>
            </w:pPr>
          </w:p>
        </w:tc>
        <w:tc>
          <w:tcPr>
            <w:tcW w:w="10037" w:type="dxa"/>
          </w:tcPr>
          <w:p w14:paraId="464827C4" w14:textId="77777777" w:rsidR="00FF49F7" w:rsidRPr="00662180" w:rsidRDefault="00FF49F7" w:rsidP="008D77DE">
            <w:pPr>
              <w:ind w:right="-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662180">
              <w:rPr>
                <w:b/>
                <w:sz w:val="24"/>
                <w:szCs w:val="24"/>
              </w:rPr>
              <w:t>рактические занятия (Элементы акробатики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92447">
              <w:rPr>
                <w:b/>
                <w:sz w:val="24"/>
                <w:szCs w:val="24"/>
              </w:rPr>
              <w:t>и акробатические соединения</w:t>
            </w:r>
            <w:r w:rsidRPr="0066218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 xml:space="preserve">выполнение ОРУ с предметами и без, в парах,  комплекса утренней </w:t>
            </w:r>
            <w:proofErr w:type="spellStart"/>
            <w:r w:rsidRPr="00662180">
              <w:rPr>
                <w:sz w:val="24"/>
                <w:szCs w:val="24"/>
              </w:rPr>
              <w:t>гимнастики</w:t>
            </w:r>
            <w:r>
              <w:rPr>
                <w:sz w:val="24"/>
                <w:szCs w:val="24"/>
              </w:rPr>
              <w:t>,</w:t>
            </w:r>
            <w:r w:rsidRPr="00662180">
              <w:rPr>
                <w:sz w:val="24"/>
                <w:szCs w:val="24"/>
              </w:rPr>
              <w:t>ознакомление</w:t>
            </w:r>
            <w:proofErr w:type="spellEnd"/>
            <w:r w:rsidRPr="00662180">
              <w:rPr>
                <w:sz w:val="24"/>
                <w:szCs w:val="24"/>
              </w:rPr>
              <w:t xml:space="preserve"> и выполнение акробатических упражнений: группировка, перекаты в </w:t>
            </w:r>
            <w:r w:rsidRPr="00662180">
              <w:rPr>
                <w:sz w:val="24"/>
                <w:szCs w:val="24"/>
              </w:rPr>
              <w:lastRenderedPageBreak/>
              <w:t>группировке,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 xml:space="preserve">кувырок вперед и назад, 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>стойка на лопатках, стойка на голове и руках, мост</w:t>
            </w:r>
            <w:r>
              <w:rPr>
                <w:sz w:val="24"/>
                <w:szCs w:val="24"/>
              </w:rPr>
              <w:t xml:space="preserve">ик, переворот боком, полушпагат, акробатические соединения: 1) </w:t>
            </w:r>
            <w:proofErr w:type="spellStart"/>
            <w:r w:rsidRPr="00662180">
              <w:rPr>
                <w:sz w:val="24"/>
                <w:szCs w:val="24"/>
              </w:rPr>
              <w:t>и.п</w:t>
            </w:r>
            <w:proofErr w:type="spellEnd"/>
            <w:r w:rsidRPr="00662180">
              <w:rPr>
                <w:sz w:val="24"/>
                <w:szCs w:val="24"/>
              </w:rPr>
              <w:t xml:space="preserve">. </w:t>
            </w:r>
            <w:proofErr w:type="spellStart"/>
            <w:r w:rsidRPr="00662180">
              <w:rPr>
                <w:sz w:val="24"/>
                <w:szCs w:val="24"/>
              </w:rPr>
              <w:t>о.с</w:t>
            </w:r>
            <w:proofErr w:type="spellEnd"/>
            <w:r w:rsidRPr="00662180">
              <w:rPr>
                <w:sz w:val="24"/>
                <w:szCs w:val="24"/>
              </w:rPr>
              <w:t>. – упор присев – кувырок вперед в упор присев- перекат назад в стойку на лопатках</w:t>
            </w:r>
            <w:r>
              <w:rPr>
                <w:sz w:val="24"/>
                <w:szCs w:val="24"/>
              </w:rPr>
              <w:t xml:space="preserve">, 2) </w:t>
            </w:r>
            <w:proofErr w:type="spellStart"/>
            <w:r w:rsidRPr="00662180">
              <w:rPr>
                <w:sz w:val="24"/>
                <w:szCs w:val="24"/>
              </w:rPr>
              <w:t>и.п</w:t>
            </w:r>
            <w:proofErr w:type="spellEnd"/>
            <w:r w:rsidRPr="00662180">
              <w:rPr>
                <w:sz w:val="24"/>
                <w:szCs w:val="24"/>
              </w:rPr>
              <w:t xml:space="preserve">. </w:t>
            </w:r>
            <w:proofErr w:type="spellStart"/>
            <w:r w:rsidRPr="00662180">
              <w:rPr>
                <w:sz w:val="24"/>
                <w:szCs w:val="24"/>
              </w:rPr>
              <w:t>о.с</w:t>
            </w:r>
            <w:proofErr w:type="spellEnd"/>
            <w:r w:rsidRPr="00662180">
              <w:rPr>
                <w:sz w:val="24"/>
                <w:szCs w:val="24"/>
              </w:rPr>
              <w:t>. – упор присев – стойка на голове и руках -  кувырок вперед в упор присев - кувырок назад в полушпагат</w:t>
            </w:r>
          </w:p>
        </w:tc>
        <w:tc>
          <w:tcPr>
            <w:tcW w:w="992" w:type="dxa"/>
          </w:tcPr>
          <w:p w14:paraId="592A549B" w14:textId="77777777" w:rsidR="00FF49F7" w:rsidRPr="00662180" w:rsidRDefault="00FF49F7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78" w:type="dxa"/>
            <w:vMerge/>
          </w:tcPr>
          <w:p w14:paraId="47FCA64F" w14:textId="77777777" w:rsidR="00FF49F7" w:rsidRPr="00953170" w:rsidRDefault="00FF49F7" w:rsidP="008D77DE"/>
        </w:tc>
      </w:tr>
      <w:tr w:rsidR="00FF49F7" w:rsidRPr="00953170" w14:paraId="50122C1D" w14:textId="77777777" w:rsidTr="0075505D">
        <w:trPr>
          <w:trHeight w:val="726"/>
        </w:trPr>
        <w:tc>
          <w:tcPr>
            <w:tcW w:w="2303" w:type="dxa"/>
            <w:vMerge/>
          </w:tcPr>
          <w:p w14:paraId="03D23E0D" w14:textId="77777777" w:rsidR="00FF49F7" w:rsidRPr="00953170" w:rsidRDefault="00FF49F7" w:rsidP="008D77DE">
            <w:pPr>
              <w:jc w:val="center"/>
            </w:pPr>
          </w:p>
        </w:tc>
        <w:tc>
          <w:tcPr>
            <w:tcW w:w="10037" w:type="dxa"/>
          </w:tcPr>
          <w:p w14:paraId="33A31AAB" w14:textId="77777777" w:rsidR="00FF49F7" w:rsidRPr="00901C7F" w:rsidRDefault="00FF49F7" w:rsidP="008D77DE">
            <w:pPr>
              <w:rPr>
                <w:sz w:val="24"/>
                <w:szCs w:val="24"/>
              </w:rPr>
            </w:pPr>
            <w:r w:rsidRPr="00901C7F">
              <w:rPr>
                <w:b/>
                <w:bCs/>
                <w:i/>
                <w:sz w:val="24"/>
                <w:szCs w:val="24"/>
              </w:rPr>
              <w:t>Контрольные уроки</w:t>
            </w:r>
            <w:r w:rsidRPr="00901C7F">
              <w:rPr>
                <w:i/>
                <w:sz w:val="24"/>
                <w:szCs w:val="24"/>
              </w:rPr>
              <w:t xml:space="preserve">: </w:t>
            </w:r>
          </w:p>
          <w:p w14:paraId="1342D077" w14:textId="77777777" w:rsidR="00FF49F7" w:rsidRPr="00901C7F" w:rsidRDefault="00FF49F7" w:rsidP="008D77DE">
            <w:pPr>
              <w:rPr>
                <w:sz w:val="24"/>
                <w:szCs w:val="24"/>
              </w:rPr>
            </w:pPr>
            <w:r w:rsidRPr="00901C7F">
              <w:rPr>
                <w:sz w:val="24"/>
                <w:szCs w:val="24"/>
              </w:rPr>
              <w:t>Повороты на месте и в движении</w:t>
            </w:r>
          </w:p>
          <w:p w14:paraId="05441D81" w14:textId="77777777" w:rsidR="00FF49F7" w:rsidRPr="00901C7F" w:rsidRDefault="00FF49F7" w:rsidP="008D77D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01C7F">
              <w:rPr>
                <w:sz w:val="24"/>
                <w:szCs w:val="24"/>
              </w:rPr>
              <w:t>рыжки со скакалкой (кол. раз за 1 мин)</w:t>
            </w:r>
          </w:p>
        </w:tc>
        <w:tc>
          <w:tcPr>
            <w:tcW w:w="992" w:type="dxa"/>
          </w:tcPr>
          <w:p w14:paraId="212CA127" w14:textId="77777777" w:rsidR="00FF49F7" w:rsidRPr="00901C7F" w:rsidRDefault="00FF49F7" w:rsidP="008D77DE">
            <w:pPr>
              <w:jc w:val="center"/>
              <w:rPr>
                <w:sz w:val="24"/>
                <w:szCs w:val="24"/>
              </w:rPr>
            </w:pPr>
            <w:r w:rsidRPr="00901C7F"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14:paraId="482F0CFD" w14:textId="77777777" w:rsidR="00FF49F7" w:rsidRPr="00953170" w:rsidRDefault="00FF49F7" w:rsidP="008D77DE"/>
        </w:tc>
      </w:tr>
      <w:tr w:rsidR="00FF49F7" w:rsidRPr="00953170" w14:paraId="70CD09A7" w14:textId="77777777" w:rsidTr="008D77DE">
        <w:trPr>
          <w:trHeight w:val="164"/>
        </w:trPr>
        <w:tc>
          <w:tcPr>
            <w:tcW w:w="2303" w:type="dxa"/>
            <w:vMerge w:val="restart"/>
          </w:tcPr>
          <w:p w14:paraId="36C75373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Спортивные игры (б</w:t>
            </w:r>
            <w:r w:rsidRPr="00953170">
              <w:rPr>
                <w:b/>
                <w:sz w:val="24"/>
                <w:szCs w:val="24"/>
              </w:rPr>
              <w:t>аскетбол</w:t>
            </w:r>
            <w:r>
              <w:rPr>
                <w:b/>
                <w:sz w:val="24"/>
                <w:szCs w:val="24"/>
              </w:rPr>
              <w:t>, волейбол)</w:t>
            </w:r>
          </w:p>
          <w:p w14:paraId="17D943E3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050E1E88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09B5EA54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22EB3E5B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35C3F87C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3A207534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0A3D22A9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66676DE8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28F0462F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24C137F1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238BDB3D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47667FF6" w14:textId="77777777" w:rsidR="00FF49F7" w:rsidRDefault="00FF49F7" w:rsidP="008D77DE">
            <w:pPr>
              <w:jc w:val="center"/>
              <w:rPr>
                <w:b/>
                <w:sz w:val="24"/>
                <w:szCs w:val="24"/>
              </w:rPr>
            </w:pPr>
          </w:p>
          <w:p w14:paraId="4247E12D" w14:textId="77777777" w:rsidR="00FF49F7" w:rsidRPr="0044329C" w:rsidRDefault="00FF49F7" w:rsidP="008D77DE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5A9648E6" w14:textId="77777777" w:rsidR="00FF49F7" w:rsidRPr="0044329C" w:rsidRDefault="00FF49F7" w:rsidP="008D77DE">
            <w:pPr>
              <w:rPr>
                <w:b/>
                <w:sz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52777951" w14:textId="3F85C4F1" w:rsidR="00FF49F7" w:rsidRPr="0044329C" w:rsidRDefault="0075505D" w:rsidP="008D77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F49F7">
              <w:rPr>
                <w:b/>
                <w:sz w:val="24"/>
              </w:rPr>
              <w:t>4</w:t>
            </w:r>
          </w:p>
        </w:tc>
        <w:tc>
          <w:tcPr>
            <w:tcW w:w="1978" w:type="dxa"/>
            <w:vMerge w:val="restart"/>
          </w:tcPr>
          <w:p w14:paraId="4C76097E" w14:textId="77777777" w:rsidR="00FF49F7" w:rsidRDefault="00FF49F7" w:rsidP="008D77DE">
            <w:pPr>
              <w:rPr>
                <w:sz w:val="24"/>
              </w:rPr>
            </w:pPr>
          </w:p>
          <w:p w14:paraId="67570448" w14:textId="77777777" w:rsidR="00FF49F7" w:rsidRDefault="00FF49F7" w:rsidP="008D77DE">
            <w:pPr>
              <w:rPr>
                <w:sz w:val="24"/>
              </w:rPr>
            </w:pPr>
          </w:p>
          <w:p w14:paraId="104C3260" w14:textId="77777777" w:rsidR="00FF49F7" w:rsidRDefault="00FF49F7" w:rsidP="008D77DE">
            <w:pPr>
              <w:rPr>
                <w:sz w:val="24"/>
              </w:rPr>
            </w:pPr>
          </w:p>
          <w:p w14:paraId="563535C9" w14:textId="77777777" w:rsidR="00FF49F7" w:rsidRPr="00662180" w:rsidRDefault="00FF49F7" w:rsidP="008D77DE">
            <w:pPr>
              <w:jc w:val="center"/>
              <w:rPr>
                <w:sz w:val="24"/>
                <w:szCs w:val="24"/>
              </w:rPr>
            </w:pPr>
            <w:r w:rsidRPr="00662180">
              <w:rPr>
                <w:sz w:val="24"/>
                <w:szCs w:val="24"/>
              </w:rPr>
              <w:t>ЛР 20</w:t>
            </w:r>
          </w:p>
          <w:p w14:paraId="525D409A" w14:textId="77777777" w:rsidR="00FF49F7" w:rsidRDefault="00FF49F7" w:rsidP="008D77DE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5E8432F4" w14:textId="77777777" w:rsidR="00FF49F7" w:rsidRDefault="00FF49F7" w:rsidP="008D77DE">
            <w:pPr>
              <w:rPr>
                <w:sz w:val="24"/>
              </w:rPr>
            </w:pPr>
          </w:p>
          <w:p w14:paraId="10A3A0C5" w14:textId="77777777" w:rsidR="00FF49F7" w:rsidRDefault="00FF49F7" w:rsidP="008D77DE">
            <w:pPr>
              <w:rPr>
                <w:sz w:val="24"/>
              </w:rPr>
            </w:pPr>
          </w:p>
          <w:p w14:paraId="705B6F25" w14:textId="77777777" w:rsidR="00FF49F7" w:rsidRDefault="00FF49F7" w:rsidP="008D77DE">
            <w:pPr>
              <w:rPr>
                <w:sz w:val="24"/>
              </w:rPr>
            </w:pPr>
          </w:p>
          <w:p w14:paraId="7EC3C683" w14:textId="77777777" w:rsidR="00FF49F7" w:rsidRDefault="00FF49F7" w:rsidP="008D77DE">
            <w:pPr>
              <w:rPr>
                <w:sz w:val="24"/>
              </w:rPr>
            </w:pPr>
          </w:p>
          <w:p w14:paraId="37A39B55" w14:textId="77777777" w:rsidR="00FF49F7" w:rsidRDefault="00FF49F7" w:rsidP="008D77DE">
            <w:pPr>
              <w:rPr>
                <w:sz w:val="24"/>
              </w:rPr>
            </w:pPr>
          </w:p>
          <w:p w14:paraId="1A8ADC94" w14:textId="77777777" w:rsidR="00FF49F7" w:rsidRDefault="00FF49F7" w:rsidP="008D77DE">
            <w:pPr>
              <w:rPr>
                <w:sz w:val="24"/>
              </w:rPr>
            </w:pPr>
          </w:p>
          <w:p w14:paraId="5C3CE54B" w14:textId="77777777" w:rsidR="00FF49F7" w:rsidRDefault="00FF49F7" w:rsidP="008D77DE">
            <w:pPr>
              <w:rPr>
                <w:sz w:val="24"/>
              </w:rPr>
            </w:pPr>
          </w:p>
          <w:p w14:paraId="27354BAF" w14:textId="77777777" w:rsidR="00FF49F7" w:rsidRDefault="00FF49F7" w:rsidP="008D77DE">
            <w:pPr>
              <w:rPr>
                <w:sz w:val="24"/>
              </w:rPr>
            </w:pPr>
          </w:p>
          <w:p w14:paraId="42A53F75" w14:textId="77777777" w:rsidR="00FF49F7" w:rsidRDefault="00FF49F7" w:rsidP="008D77DE">
            <w:pPr>
              <w:rPr>
                <w:sz w:val="24"/>
              </w:rPr>
            </w:pPr>
          </w:p>
          <w:p w14:paraId="58803EE6" w14:textId="77777777" w:rsidR="00FF49F7" w:rsidRDefault="00FF49F7" w:rsidP="008D77DE">
            <w:pPr>
              <w:rPr>
                <w:sz w:val="24"/>
              </w:rPr>
            </w:pPr>
          </w:p>
          <w:p w14:paraId="4AF9DDC3" w14:textId="77777777" w:rsidR="00FF49F7" w:rsidRDefault="00FF49F7" w:rsidP="008D77DE">
            <w:pPr>
              <w:rPr>
                <w:sz w:val="24"/>
              </w:rPr>
            </w:pPr>
          </w:p>
          <w:p w14:paraId="6EBD645E" w14:textId="77777777" w:rsidR="00FF49F7" w:rsidRDefault="00FF49F7" w:rsidP="008D77DE">
            <w:pPr>
              <w:rPr>
                <w:sz w:val="24"/>
              </w:rPr>
            </w:pPr>
          </w:p>
          <w:p w14:paraId="72C064E1" w14:textId="77777777" w:rsidR="00FF49F7" w:rsidRDefault="00FF49F7" w:rsidP="008D77DE">
            <w:pPr>
              <w:rPr>
                <w:sz w:val="24"/>
              </w:rPr>
            </w:pPr>
          </w:p>
          <w:p w14:paraId="59EAF9F5" w14:textId="77777777" w:rsidR="00FF49F7" w:rsidRDefault="00FF49F7" w:rsidP="008D77DE">
            <w:pPr>
              <w:rPr>
                <w:sz w:val="24"/>
              </w:rPr>
            </w:pPr>
          </w:p>
          <w:p w14:paraId="26840D56" w14:textId="77777777" w:rsidR="00FF49F7" w:rsidRDefault="00FF49F7" w:rsidP="008D77DE">
            <w:pPr>
              <w:rPr>
                <w:sz w:val="24"/>
              </w:rPr>
            </w:pPr>
          </w:p>
          <w:p w14:paraId="33007436" w14:textId="77777777" w:rsidR="00FF49F7" w:rsidRDefault="00FF49F7" w:rsidP="008D77DE">
            <w:pPr>
              <w:rPr>
                <w:sz w:val="24"/>
              </w:rPr>
            </w:pPr>
          </w:p>
          <w:p w14:paraId="3376F889" w14:textId="77777777" w:rsidR="00FF49F7" w:rsidRDefault="00FF49F7" w:rsidP="008D77DE">
            <w:pPr>
              <w:rPr>
                <w:sz w:val="24"/>
              </w:rPr>
            </w:pPr>
          </w:p>
          <w:p w14:paraId="76296D18" w14:textId="77777777" w:rsidR="00FF49F7" w:rsidRDefault="00FF49F7" w:rsidP="008D77DE">
            <w:pPr>
              <w:rPr>
                <w:sz w:val="24"/>
              </w:rPr>
            </w:pPr>
          </w:p>
          <w:p w14:paraId="2E4B1CF1" w14:textId="77777777" w:rsidR="00FF49F7" w:rsidRPr="00662180" w:rsidRDefault="00FF49F7" w:rsidP="008D77DE">
            <w:pPr>
              <w:jc w:val="center"/>
              <w:rPr>
                <w:sz w:val="24"/>
                <w:szCs w:val="24"/>
              </w:rPr>
            </w:pPr>
            <w:r w:rsidRPr="00662180">
              <w:rPr>
                <w:sz w:val="24"/>
                <w:szCs w:val="24"/>
              </w:rPr>
              <w:t>ЛР 20</w:t>
            </w:r>
          </w:p>
          <w:p w14:paraId="12A220B2" w14:textId="77777777" w:rsidR="00FF49F7" w:rsidRPr="0044329C" w:rsidRDefault="00FF49F7" w:rsidP="008D77DE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</w:tc>
      </w:tr>
      <w:tr w:rsidR="00FF49F7" w:rsidRPr="00953170" w14:paraId="01BF07A8" w14:textId="77777777" w:rsidTr="008D77DE">
        <w:trPr>
          <w:trHeight w:val="164"/>
        </w:trPr>
        <w:tc>
          <w:tcPr>
            <w:tcW w:w="2303" w:type="dxa"/>
            <w:vMerge/>
          </w:tcPr>
          <w:p w14:paraId="04F84654" w14:textId="77777777" w:rsidR="00FF49F7" w:rsidRPr="0044329C" w:rsidRDefault="00FF49F7" w:rsidP="008D77DE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43AEC554" w14:textId="77777777" w:rsidR="00FF49F7" w:rsidRPr="0044329C" w:rsidRDefault="00FF49F7" w:rsidP="008D77DE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1</w:t>
            </w:r>
            <w:r w:rsidRPr="0095317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</w:t>
            </w:r>
            <w:r w:rsidRPr="00953170">
              <w:rPr>
                <w:sz w:val="24"/>
                <w:szCs w:val="24"/>
              </w:rPr>
              <w:t>аскетбол</w:t>
            </w:r>
          </w:p>
        </w:tc>
        <w:tc>
          <w:tcPr>
            <w:tcW w:w="992" w:type="dxa"/>
          </w:tcPr>
          <w:p w14:paraId="22D505ED" w14:textId="20559577" w:rsidR="00FF49F7" w:rsidRPr="00256AB3" w:rsidRDefault="0075505D" w:rsidP="008D7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49F7" w:rsidRPr="00256AB3">
              <w:rPr>
                <w:sz w:val="24"/>
              </w:rPr>
              <w:t>8</w:t>
            </w:r>
          </w:p>
        </w:tc>
        <w:tc>
          <w:tcPr>
            <w:tcW w:w="1978" w:type="dxa"/>
            <w:vMerge/>
          </w:tcPr>
          <w:p w14:paraId="615129D7" w14:textId="77777777" w:rsidR="00FF49F7" w:rsidRPr="0044329C" w:rsidRDefault="00FF49F7" w:rsidP="008D77DE">
            <w:pPr>
              <w:rPr>
                <w:sz w:val="24"/>
              </w:rPr>
            </w:pPr>
          </w:p>
        </w:tc>
      </w:tr>
      <w:tr w:rsidR="00FF49F7" w:rsidRPr="00953170" w14:paraId="52818F9D" w14:textId="77777777" w:rsidTr="008D77DE">
        <w:trPr>
          <w:trHeight w:val="164"/>
        </w:trPr>
        <w:tc>
          <w:tcPr>
            <w:tcW w:w="2303" w:type="dxa"/>
            <w:vMerge/>
          </w:tcPr>
          <w:p w14:paraId="189576C0" w14:textId="77777777" w:rsidR="00FF49F7" w:rsidRPr="0044329C" w:rsidRDefault="00FF49F7" w:rsidP="008D77DE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38F95881" w14:textId="77777777" w:rsidR="00FF49F7" w:rsidRPr="0044329C" w:rsidRDefault="00FF49F7" w:rsidP="008D77DE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95317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992" w:type="dxa"/>
          </w:tcPr>
          <w:p w14:paraId="50C5128C" w14:textId="3D263975" w:rsidR="00FF49F7" w:rsidRPr="00256AB3" w:rsidRDefault="0075505D" w:rsidP="008D7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49F7" w:rsidRPr="00256AB3">
              <w:rPr>
                <w:sz w:val="24"/>
              </w:rPr>
              <w:t>6</w:t>
            </w:r>
          </w:p>
        </w:tc>
        <w:tc>
          <w:tcPr>
            <w:tcW w:w="1978" w:type="dxa"/>
            <w:vMerge/>
          </w:tcPr>
          <w:p w14:paraId="33655BDA" w14:textId="77777777" w:rsidR="00FF49F7" w:rsidRPr="0044329C" w:rsidRDefault="00FF49F7" w:rsidP="008D77DE">
            <w:pPr>
              <w:rPr>
                <w:sz w:val="24"/>
              </w:rPr>
            </w:pPr>
          </w:p>
        </w:tc>
      </w:tr>
      <w:tr w:rsidR="00FF49F7" w:rsidRPr="00953170" w14:paraId="27ECEDE7" w14:textId="77777777" w:rsidTr="008D77DE">
        <w:trPr>
          <w:trHeight w:val="164"/>
        </w:trPr>
        <w:tc>
          <w:tcPr>
            <w:tcW w:w="2303" w:type="dxa"/>
            <w:vMerge/>
          </w:tcPr>
          <w:p w14:paraId="4F6F5692" w14:textId="77777777" w:rsidR="00FF49F7" w:rsidRPr="0044329C" w:rsidRDefault="00FF49F7" w:rsidP="008D77DE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7D590563" w14:textId="77777777" w:rsidR="00FF49F7" w:rsidRDefault="00FF49F7" w:rsidP="008D77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(Баскетбол)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выполнение передвижений в баскетболе: стойка, передвижения  бегом лицом вперед, спиной назад, приставными шагами правым, левым боком, прыжками на одной, на двух, вперед, назад, в стороны; остановки шагом, прыжком: бег с ускорением, с изменением направления и скорости; по разметкам площадки, по кругу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ловли и передачи мяча двумя и одной рукой на месте, в движении, в различных построениях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ведения мяча: на месте, в движении шагом, бегом по прямой, по кругу, высокое, низкое, с изменением направления и скорости, в сочетании с выполнением передачи и броска мяча в кольцо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броска мяча в кольцо: двумя руками от груди, одной рукой от плеча, выполнение бросков мяча с близкого расстояния (из-под кольца сбоку от щита), со средней дистанции (4-5м), штрафной бросок; выполнение броска мяча в движении после ловли, после ведения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выполнение индивидуальных тактических действий: в нападении – выход на свободное место для получения мяча; в защите – опека </w:t>
            </w:r>
          </w:p>
          <w:p w14:paraId="5B30ABD0" w14:textId="77777777" w:rsidR="00FF49F7" w:rsidRPr="0044329C" w:rsidRDefault="00FF49F7" w:rsidP="008D77DE">
            <w:pPr>
              <w:rPr>
                <w:b/>
                <w:sz w:val="24"/>
              </w:rPr>
            </w:pPr>
            <w:r w:rsidRPr="00953170">
              <w:rPr>
                <w:sz w:val="24"/>
                <w:szCs w:val="24"/>
              </w:rPr>
              <w:t xml:space="preserve">игрока с и без мяча; групповые тактические действия: в нападении – взаимодействия в двойках «передал и вышел»; в защите – </w:t>
            </w:r>
            <w:proofErr w:type="spellStart"/>
            <w:r w:rsidRPr="00953170">
              <w:rPr>
                <w:sz w:val="24"/>
                <w:szCs w:val="24"/>
              </w:rPr>
              <w:t>взаимостраховка</w:t>
            </w:r>
            <w:proofErr w:type="spellEnd"/>
            <w:r w:rsidRPr="00953170">
              <w:rPr>
                <w:sz w:val="24"/>
                <w:szCs w:val="24"/>
              </w:rPr>
              <w:t>; командные тактические действия: в нападении – с выбором свободного места; в защите – личная защита, учебная игра</w:t>
            </w:r>
          </w:p>
        </w:tc>
        <w:tc>
          <w:tcPr>
            <w:tcW w:w="992" w:type="dxa"/>
          </w:tcPr>
          <w:p w14:paraId="753C2659" w14:textId="395A218E" w:rsidR="00FF49F7" w:rsidRPr="00256AB3" w:rsidRDefault="0075505D" w:rsidP="008D7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49F7">
              <w:rPr>
                <w:sz w:val="24"/>
              </w:rPr>
              <w:t>8</w:t>
            </w:r>
          </w:p>
        </w:tc>
        <w:tc>
          <w:tcPr>
            <w:tcW w:w="1978" w:type="dxa"/>
            <w:vMerge/>
          </w:tcPr>
          <w:p w14:paraId="1F9811BB" w14:textId="77777777" w:rsidR="00FF49F7" w:rsidRPr="0044329C" w:rsidRDefault="00FF49F7" w:rsidP="008D77DE">
            <w:pPr>
              <w:rPr>
                <w:sz w:val="24"/>
              </w:rPr>
            </w:pPr>
          </w:p>
        </w:tc>
      </w:tr>
      <w:tr w:rsidR="00FF49F7" w:rsidRPr="00953170" w14:paraId="593282DB" w14:textId="77777777" w:rsidTr="008D77DE">
        <w:trPr>
          <w:trHeight w:val="164"/>
        </w:trPr>
        <w:tc>
          <w:tcPr>
            <w:tcW w:w="2303" w:type="dxa"/>
            <w:vMerge/>
          </w:tcPr>
          <w:p w14:paraId="476F8EE2" w14:textId="77777777" w:rsidR="00FF49F7" w:rsidRPr="0044329C" w:rsidRDefault="00FF49F7" w:rsidP="008D77DE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1DC95762" w14:textId="77777777" w:rsidR="00FF49F7" w:rsidRPr="0044329C" w:rsidRDefault="00FF49F7" w:rsidP="008D77DE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(Волейбол)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передвижения  бегом лицом вперед, спиной назад, приставными шагами правым, левым боком; прыжками на одной, на двух, вперед, назад, в стороны; выпады с имитацией приема мяча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подачи мяча: нижняя прямая, верхняя прямая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приема мяча: двумя снизу, двумя сверху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передачи мяча в прыжке через сетку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блокирования неподвижное и подвижное (с перемещением вправо или влево приставными шагами)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lastRenderedPageBreak/>
              <w:t>разучивание индивидуальных тактических действий – выбор места, тактика подачи (поиск зоны подачи), тактика передачи (связующий игрок выбирает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групповых и командных тактических действий – система игры со второй передачи игрока передней линии, учебная игра</w:t>
            </w:r>
          </w:p>
        </w:tc>
        <w:tc>
          <w:tcPr>
            <w:tcW w:w="992" w:type="dxa"/>
          </w:tcPr>
          <w:p w14:paraId="502A17ED" w14:textId="38F1889D" w:rsidR="00FF49F7" w:rsidRPr="00256AB3" w:rsidRDefault="0075505D" w:rsidP="008D77D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FF49F7">
              <w:rPr>
                <w:sz w:val="24"/>
              </w:rPr>
              <w:t>6</w:t>
            </w:r>
          </w:p>
        </w:tc>
        <w:tc>
          <w:tcPr>
            <w:tcW w:w="1978" w:type="dxa"/>
            <w:vMerge/>
          </w:tcPr>
          <w:p w14:paraId="79E4CA51" w14:textId="77777777" w:rsidR="00FF49F7" w:rsidRPr="0044329C" w:rsidRDefault="00FF49F7" w:rsidP="008D77DE">
            <w:pPr>
              <w:rPr>
                <w:sz w:val="24"/>
              </w:rPr>
            </w:pPr>
          </w:p>
        </w:tc>
      </w:tr>
      <w:tr w:rsidR="00FF49F7" w:rsidRPr="00953170" w14:paraId="0E861B2B" w14:textId="77777777" w:rsidTr="008D77DE">
        <w:tc>
          <w:tcPr>
            <w:tcW w:w="2303" w:type="dxa"/>
            <w:vMerge w:val="restart"/>
          </w:tcPr>
          <w:p w14:paraId="708DE6DC" w14:textId="77777777" w:rsidR="00FF49F7" w:rsidRPr="00953170" w:rsidRDefault="00FF49F7" w:rsidP="008D77DE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1.  Подвижные игры</w:t>
            </w:r>
          </w:p>
        </w:tc>
        <w:tc>
          <w:tcPr>
            <w:tcW w:w="10037" w:type="dxa"/>
          </w:tcPr>
          <w:p w14:paraId="0EDE6ADB" w14:textId="77777777" w:rsidR="00FF49F7" w:rsidRPr="00707CC2" w:rsidRDefault="00FF49F7" w:rsidP="008D77DE">
            <w:pPr>
              <w:rPr>
                <w:sz w:val="24"/>
                <w:szCs w:val="24"/>
              </w:rPr>
            </w:pPr>
            <w:r w:rsidRPr="00707CC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05B5FA73" w14:textId="77777777" w:rsidR="00FF49F7" w:rsidRPr="00707CC2" w:rsidRDefault="00FF49F7" w:rsidP="008D77DE">
            <w:pPr>
              <w:jc w:val="center"/>
              <w:rPr>
                <w:b/>
                <w:bCs/>
                <w:sz w:val="24"/>
                <w:szCs w:val="24"/>
              </w:rPr>
            </w:pPr>
            <w:r w:rsidRPr="00707CC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8" w:type="dxa"/>
            <w:vMerge w:val="restart"/>
          </w:tcPr>
          <w:p w14:paraId="3155CBAB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43733A4F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3690C4B6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6AD7560D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620D2C0E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2E5FEE54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3146CCCE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  <w:p w14:paraId="042BCED6" w14:textId="77777777" w:rsidR="00FF49F7" w:rsidRDefault="00FF49F7" w:rsidP="008D77DE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14:paraId="1FAA8C9C" w14:textId="77777777" w:rsidR="00FF49F7" w:rsidRDefault="00FF49F7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6CE0FE3B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</w:tr>
      <w:tr w:rsidR="00FF49F7" w:rsidRPr="00953170" w14:paraId="0D2627BC" w14:textId="77777777" w:rsidTr="008D77DE">
        <w:trPr>
          <w:trHeight w:val="301"/>
        </w:trPr>
        <w:tc>
          <w:tcPr>
            <w:tcW w:w="2303" w:type="dxa"/>
            <w:vMerge/>
          </w:tcPr>
          <w:p w14:paraId="49CCEC4E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bottom w:val="single" w:sz="4" w:space="0" w:color="auto"/>
            </w:tcBorders>
          </w:tcPr>
          <w:p w14:paraId="55924234" w14:textId="77777777" w:rsidR="00FF49F7" w:rsidRPr="00707CC2" w:rsidRDefault="00FF49F7" w:rsidP="008D77DE">
            <w:pPr>
              <w:rPr>
                <w:sz w:val="24"/>
                <w:szCs w:val="24"/>
              </w:rPr>
            </w:pPr>
            <w:r w:rsidRPr="00707CC2">
              <w:rPr>
                <w:sz w:val="24"/>
                <w:szCs w:val="24"/>
              </w:rPr>
              <w:t xml:space="preserve">1. </w:t>
            </w:r>
            <w:r w:rsidRPr="00256AB3">
              <w:rPr>
                <w:sz w:val="24"/>
                <w:szCs w:val="24"/>
              </w:rPr>
              <w:t>Игры с элементами строя и ОРУ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02A4DF" w14:textId="77777777" w:rsidR="00FF49F7" w:rsidRPr="00707CC2" w:rsidRDefault="00FF49F7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14:paraId="6B7BF300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</w:tc>
      </w:tr>
      <w:tr w:rsidR="00FF49F7" w:rsidRPr="00953170" w14:paraId="7E4922CE" w14:textId="77777777" w:rsidTr="008D77DE">
        <w:trPr>
          <w:trHeight w:val="251"/>
        </w:trPr>
        <w:tc>
          <w:tcPr>
            <w:tcW w:w="2303" w:type="dxa"/>
            <w:vMerge/>
          </w:tcPr>
          <w:p w14:paraId="0BCF1DF5" w14:textId="77777777" w:rsidR="00FF49F7" w:rsidRPr="00953170" w:rsidRDefault="00FF49F7" w:rsidP="008D77DE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23BCFE7F" w14:textId="77777777" w:rsidR="00FF49F7" w:rsidRPr="00707CC2" w:rsidRDefault="00FF49F7" w:rsidP="008D77DE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2. Игры с бегом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7C1459" w14:textId="77777777" w:rsidR="00FF49F7" w:rsidRPr="00707CC2" w:rsidRDefault="00FF49F7" w:rsidP="008D7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47255560" w14:textId="77777777" w:rsidR="00FF49F7" w:rsidRPr="00953170" w:rsidRDefault="00FF49F7" w:rsidP="008D77DE"/>
        </w:tc>
      </w:tr>
      <w:tr w:rsidR="00FF49F7" w:rsidRPr="00953170" w14:paraId="64034CEE" w14:textId="77777777" w:rsidTr="008D77DE">
        <w:trPr>
          <w:trHeight w:val="149"/>
        </w:trPr>
        <w:tc>
          <w:tcPr>
            <w:tcW w:w="2303" w:type="dxa"/>
            <w:vMerge/>
          </w:tcPr>
          <w:p w14:paraId="56C93E5B" w14:textId="77777777" w:rsidR="00FF49F7" w:rsidRPr="00953170" w:rsidRDefault="00FF49F7" w:rsidP="008D77DE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016A1D47" w14:textId="77777777" w:rsidR="00FF49F7" w:rsidRPr="00707CC2" w:rsidRDefault="00FF49F7" w:rsidP="008D77DE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3. Игры с прыжками на месте, с места, с разбега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F1D5B4" w14:textId="77777777" w:rsidR="00FF49F7" w:rsidRPr="00707CC2" w:rsidRDefault="00FF49F7" w:rsidP="008D7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7EA03AF9" w14:textId="77777777" w:rsidR="00FF49F7" w:rsidRPr="00953170" w:rsidRDefault="00FF49F7" w:rsidP="008D77DE"/>
        </w:tc>
      </w:tr>
      <w:tr w:rsidR="00FF49F7" w:rsidRPr="00953170" w14:paraId="6B9973F6" w14:textId="77777777" w:rsidTr="008D77DE">
        <w:trPr>
          <w:trHeight w:val="218"/>
        </w:trPr>
        <w:tc>
          <w:tcPr>
            <w:tcW w:w="2303" w:type="dxa"/>
            <w:vMerge/>
          </w:tcPr>
          <w:p w14:paraId="6DAB24A5" w14:textId="77777777" w:rsidR="00FF49F7" w:rsidRPr="00953170" w:rsidRDefault="00FF49F7" w:rsidP="008D77DE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</w:tcBorders>
          </w:tcPr>
          <w:p w14:paraId="59A9B424" w14:textId="77777777" w:rsidR="00FF49F7" w:rsidRPr="00707CC2" w:rsidRDefault="00FF49F7" w:rsidP="008D77DE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4. Сюжетные игры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70BFFD" w14:textId="77777777" w:rsidR="00FF49F7" w:rsidRPr="00707CC2" w:rsidRDefault="00FF49F7" w:rsidP="008D7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268230DE" w14:textId="77777777" w:rsidR="00FF49F7" w:rsidRPr="00953170" w:rsidRDefault="00FF49F7" w:rsidP="008D77DE"/>
        </w:tc>
      </w:tr>
      <w:tr w:rsidR="00FF49F7" w:rsidRPr="00953170" w14:paraId="25FF6F9C" w14:textId="77777777" w:rsidTr="008D77DE">
        <w:tc>
          <w:tcPr>
            <w:tcW w:w="2303" w:type="dxa"/>
            <w:vMerge/>
          </w:tcPr>
          <w:p w14:paraId="790290DC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727C48B9" w14:textId="77777777" w:rsidR="00FF49F7" w:rsidRPr="00953170" w:rsidRDefault="00FF49F7" w:rsidP="008D77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</w:t>
            </w:r>
            <w:r w:rsidRPr="00256AB3">
              <w:rPr>
                <w:b/>
                <w:sz w:val="24"/>
                <w:szCs w:val="24"/>
              </w:rPr>
              <w:t>Игры с элементами строя и ОРУ</w:t>
            </w:r>
            <w:r w:rsidRPr="0095317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проведение игры с элементами строя – «Класс смирно!», «У ребят порядок строгий», «Быстро по местам!»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Перетягивание каната, «Кто сильнее?», «Бой петухов», </w:t>
            </w:r>
            <w:r>
              <w:rPr>
                <w:sz w:val="24"/>
                <w:szCs w:val="24"/>
              </w:rPr>
              <w:t>с</w:t>
            </w:r>
            <w:r w:rsidRPr="00953170">
              <w:rPr>
                <w:sz w:val="24"/>
                <w:szCs w:val="24"/>
              </w:rPr>
              <w:t xml:space="preserve"> элементами равновесия;  </w:t>
            </w:r>
          </w:p>
        </w:tc>
        <w:tc>
          <w:tcPr>
            <w:tcW w:w="992" w:type="dxa"/>
          </w:tcPr>
          <w:p w14:paraId="24FEC457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14:paraId="5CBEFD11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</w:tc>
      </w:tr>
      <w:tr w:rsidR="00FF49F7" w:rsidRPr="00953170" w14:paraId="473ABC29" w14:textId="77777777" w:rsidTr="008D77DE">
        <w:tc>
          <w:tcPr>
            <w:tcW w:w="2303" w:type="dxa"/>
            <w:vMerge/>
          </w:tcPr>
          <w:p w14:paraId="536985DE" w14:textId="77777777" w:rsidR="00FF49F7" w:rsidRPr="00953170" w:rsidRDefault="00FF49F7" w:rsidP="008D77DE">
            <w:pPr>
              <w:jc w:val="center"/>
            </w:pPr>
          </w:p>
        </w:tc>
        <w:tc>
          <w:tcPr>
            <w:tcW w:w="10037" w:type="dxa"/>
          </w:tcPr>
          <w:p w14:paraId="12417975" w14:textId="77777777" w:rsidR="00FF49F7" w:rsidRPr="00343E74" w:rsidRDefault="00FF49F7" w:rsidP="008D77DE">
            <w:pPr>
              <w:rPr>
                <w:sz w:val="24"/>
                <w:szCs w:val="24"/>
              </w:rPr>
            </w:pPr>
            <w:r w:rsidRPr="00343E74">
              <w:rPr>
                <w:b/>
                <w:sz w:val="24"/>
                <w:szCs w:val="24"/>
              </w:rPr>
              <w:t>В том числе практические занятия (игры с бегом</w:t>
            </w:r>
            <w:r w:rsidRPr="00343E74">
              <w:rPr>
                <w:sz w:val="24"/>
                <w:szCs w:val="24"/>
              </w:rPr>
              <w:t xml:space="preserve">) – салки простые, «Гуси-гуси»; </w:t>
            </w:r>
          </w:p>
        </w:tc>
        <w:tc>
          <w:tcPr>
            <w:tcW w:w="992" w:type="dxa"/>
          </w:tcPr>
          <w:p w14:paraId="74DD2EE1" w14:textId="77777777" w:rsidR="00FF49F7" w:rsidRPr="00343E74" w:rsidRDefault="00FF49F7" w:rsidP="008D7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645C627A" w14:textId="77777777" w:rsidR="00FF49F7" w:rsidRPr="00953170" w:rsidRDefault="00FF49F7" w:rsidP="008D77DE"/>
        </w:tc>
      </w:tr>
      <w:tr w:rsidR="00FF49F7" w:rsidRPr="00953170" w14:paraId="3DC842F6" w14:textId="77777777" w:rsidTr="008D77DE">
        <w:tc>
          <w:tcPr>
            <w:tcW w:w="2303" w:type="dxa"/>
            <w:vMerge/>
          </w:tcPr>
          <w:p w14:paraId="33514291" w14:textId="77777777" w:rsidR="00FF49F7" w:rsidRPr="00953170" w:rsidRDefault="00FF49F7" w:rsidP="008D77DE">
            <w:pPr>
              <w:jc w:val="center"/>
            </w:pPr>
          </w:p>
        </w:tc>
        <w:tc>
          <w:tcPr>
            <w:tcW w:w="10037" w:type="dxa"/>
          </w:tcPr>
          <w:p w14:paraId="4F738E11" w14:textId="77777777" w:rsidR="00FF49F7" w:rsidRPr="00343E74" w:rsidRDefault="00FF49F7" w:rsidP="008D77DE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</w:t>
            </w:r>
            <w:r w:rsidRPr="00343E74">
              <w:rPr>
                <w:b/>
                <w:sz w:val="24"/>
                <w:szCs w:val="24"/>
              </w:rPr>
              <w:t>(игры с прыжками)</w:t>
            </w:r>
            <w:r w:rsidRPr="00953170">
              <w:rPr>
                <w:sz w:val="24"/>
                <w:szCs w:val="24"/>
              </w:rPr>
              <w:t xml:space="preserve"> - «Волк во рву»;</w:t>
            </w:r>
          </w:p>
        </w:tc>
        <w:tc>
          <w:tcPr>
            <w:tcW w:w="992" w:type="dxa"/>
          </w:tcPr>
          <w:p w14:paraId="1F1DF067" w14:textId="77777777" w:rsidR="00FF49F7" w:rsidRPr="00343E74" w:rsidRDefault="00FF49F7" w:rsidP="008D7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5A9C6B2B" w14:textId="77777777" w:rsidR="00FF49F7" w:rsidRPr="00953170" w:rsidRDefault="00FF49F7" w:rsidP="008D77DE"/>
        </w:tc>
      </w:tr>
      <w:tr w:rsidR="00FF49F7" w:rsidRPr="00953170" w14:paraId="5BB04286" w14:textId="77777777" w:rsidTr="008D77DE">
        <w:tc>
          <w:tcPr>
            <w:tcW w:w="2303" w:type="dxa"/>
            <w:vMerge/>
          </w:tcPr>
          <w:p w14:paraId="46BDB840" w14:textId="77777777" w:rsidR="00FF49F7" w:rsidRPr="00953170" w:rsidRDefault="00FF49F7" w:rsidP="008D77DE">
            <w:pPr>
              <w:jc w:val="center"/>
            </w:pPr>
          </w:p>
        </w:tc>
        <w:tc>
          <w:tcPr>
            <w:tcW w:w="10037" w:type="dxa"/>
          </w:tcPr>
          <w:p w14:paraId="775243C4" w14:textId="77777777" w:rsidR="00FF49F7" w:rsidRPr="00343E74" w:rsidRDefault="00FF49F7" w:rsidP="008D77DE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</w:t>
            </w:r>
            <w:r w:rsidRPr="00343E74">
              <w:rPr>
                <w:b/>
                <w:sz w:val="24"/>
                <w:szCs w:val="24"/>
              </w:rPr>
              <w:t>(сюжетные игры)</w:t>
            </w:r>
            <w:r>
              <w:rPr>
                <w:sz w:val="24"/>
                <w:szCs w:val="24"/>
              </w:rPr>
              <w:t xml:space="preserve"> – «</w:t>
            </w:r>
            <w:r w:rsidRPr="00953170">
              <w:rPr>
                <w:sz w:val="24"/>
                <w:szCs w:val="24"/>
              </w:rPr>
              <w:t>Изобрази зверя», «День и ночь», «Старты зверей»</w:t>
            </w:r>
          </w:p>
        </w:tc>
        <w:tc>
          <w:tcPr>
            <w:tcW w:w="992" w:type="dxa"/>
          </w:tcPr>
          <w:p w14:paraId="29FEB236" w14:textId="77777777" w:rsidR="00FF49F7" w:rsidRPr="00343E74" w:rsidRDefault="00FF49F7" w:rsidP="008D7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2B078CC6" w14:textId="77777777" w:rsidR="00FF49F7" w:rsidRPr="00953170" w:rsidRDefault="00FF49F7" w:rsidP="008D77DE"/>
        </w:tc>
      </w:tr>
      <w:tr w:rsidR="00FF49F7" w:rsidRPr="00953170" w14:paraId="6CB71AF5" w14:textId="77777777" w:rsidTr="008D77DE">
        <w:tc>
          <w:tcPr>
            <w:tcW w:w="2303" w:type="dxa"/>
          </w:tcPr>
          <w:p w14:paraId="13A127A1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2879F7C6" w14:textId="4093EF29" w:rsidR="00FF49F7" w:rsidRPr="00953170" w:rsidRDefault="00BE488B" w:rsidP="008D7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Промежуточная </w:t>
            </w:r>
            <w:r w:rsidR="00FF49F7" w:rsidRPr="00953170">
              <w:rPr>
                <w:b/>
                <w:sz w:val="24"/>
                <w:szCs w:val="24"/>
              </w:rPr>
              <w:t>аттестация</w:t>
            </w:r>
            <w:r>
              <w:rPr>
                <w:b/>
                <w:sz w:val="24"/>
                <w:szCs w:val="24"/>
              </w:rPr>
              <w:t xml:space="preserve"> в форме дифференцированного зачета</w:t>
            </w:r>
          </w:p>
        </w:tc>
        <w:tc>
          <w:tcPr>
            <w:tcW w:w="992" w:type="dxa"/>
          </w:tcPr>
          <w:p w14:paraId="6A2327D1" w14:textId="77777777" w:rsidR="00FF49F7" w:rsidRPr="00953170" w:rsidRDefault="00FF49F7" w:rsidP="008D7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14:paraId="61BB624D" w14:textId="77777777" w:rsidR="00FF49F7" w:rsidRPr="00953170" w:rsidRDefault="00FF49F7" w:rsidP="008D77DE">
            <w:pPr>
              <w:rPr>
                <w:sz w:val="24"/>
                <w:szCs w:val="24"/>
              </w:rPr>
            </w:pPr>
          </w:p>
        </w:tc>
      </w:tr>
      <w:tr w:rsidR="0075505D" w:rsidRPr="00953170" w14:paraId="3F39A960" w14:textId="77777777" w:rsidTr="008D77DE">
        <w:tc>
          <w:tcPr>
            <w:tcW w:w="2303" w:type="dxa"/>
          </w:tcPr>
          <w:p w14:paraId="479213ED" w14:textId="77777777" w:rsidR="0075505D" w:rsidRPr="00953170" w:rsidRDefault="0075505D" w:rsidP="0075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7DD59975" w14:textId="77777777" w:rsidR="0075505D" w:rsidRDefault="0075505D" w:rsidP="0075505D">
            <w:pPr>
              <w:jc w:val="right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Всего:</w:t>
            </w:r>
          </w:p>
          <w:p w14:paraId="4A134CBB" w14:textId="1A3AE73E" w:rsidR="0075505D" w:rsidRPr="00953170" w:rsidRDefault="0075505D" w:rsidP="007550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</w:t>
            </w:r>
          </w:p>
        </w:tc>
        <w:tc>
          <w:tcPr>
            <w:tcW w:w="2970" w:type="dxa"/>
            <w:gridSpan w:val="2"/>
          </w:tcPr>
          <w:p w14:paraId="069825E2" w14:textId="77777777" w:rsidR="0075505D" w:rsidRPr="00953170" w:rsidRDefault="0075505D" w:rsidP="007550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82 часа </w:t>
            </w:r>
          </w:p>
          <w:p w14:paraId="2485E1F1" w14:textId="15F1F1DF" w:rsidR="0075505D" w:rsidRPr="00953170" w:rsidRDefault="0075505D" w:rsidP="007550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 часа</w:t>
            </w:r>
          </w:p>
        </w:tc>
      </w:tr>
    </w:tbl>
    <w:p w14:paraId="2223A503" w14:textId="77777777" w:rsidR="00FF49F7" w:rsidRDefault="00FF49F7" w:rsidP="00FF49F7">
      <w:pPr>
        <w:jc w:val="both"/>
        <w:sectPr w:rsidR="00FF49F7" w:rsidSect="008D77DE">
          <w:pgSz w:w="16840" w:h="11907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14:paraId="4C7E3576" w14:textId="77777777" w:rsidR="00FF49F7" w:rsidRPr="008D77DE" w:rsidRDefault="00FF49F7" w:rsidP="008D77D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8D77DE">
        <w:rPr>
          <w:b/>
          <w:caps/>
          <w:sz w:val="28"/>
          <w:szCs w:val="28"/>
        </w:rPr>
        <w:lastRenderedPageBreak/>
        <w:t xml:space="preserve">3. </w:t>
      </w:r>
      <w:proofErr w:type="gramStart"/>
      <w:r w:rsidRPr="008D77DE">
        <w:rPr>
          <w:b/>
          <w:caps/>
          <w:sz w:val="28"/>
          <w:szCs w:val="28"/>
        </w:rPr>
        <w:t>условия  реализации</w:t>
      </w:r>
      <w:proofErr w:type="gramEnd"/>
      <w:r w:rsidRPr="008D77DE">
        <w:rPr>
          <w:b/>
          <w:caps/>
          <w:sz w:val="28"/>
          <w:szCs w:val="28"/>
        </w:rPr>
        <w:t xml:space="preserve">  программы  дисциплины</w:t>
      </w:r>
    </w:p>
    <w:p w14:paraId="20D5D3C0" w14:textId="77777777" w:rsidR="00FF49F7" w:rsidRPr="008D77DE" w:rsidRDefault="00FF49F7" w:rsidP="008D77DE">
      <w:pPr>
        <w:rPr>
          <w:sz w:val="28"/>
          <w:szCs w:val="28"/>
        </w:rPr>
      </w:pPr>
    </w:p>
    <w:p w14:paraId="46292519" w14:textId="77777777" w:rsidR="00FF49F7" w:rsidRPr="008D77DE" w:rsidRDefault="00FF49F7" w:rsidP="008D7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8D77DE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3380FA56" w14:textId="77777777" w:rsidR="005569CA" w:rsidRDefault="00FF49F7" w:rsidP="005569CA">
      <w:pPr>
        <w:suppressAutoHyphens/>
        <w:ind w:firstLine="709"/>
        <w:jc w:val="both"/>
        <w:rPr>
          <w:bCs/>
        </w:rPr>
      </w:pPr>
      <w:r w:rsidRPr="0073754B">
        <w:rPr>
          <w:bCs/>
        </w:rPr>
        <w:t xml:space="preserve">        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8080"/>
      </w:tblGrid>
      <w:tr w:rsidR="005569CA" w14:paraId="36F5A31C" w14:textId="77777777" w:rsidTr="005569CA">
        <w:trPr>
          <w:trHeight w:val="294"/>
        </w:trPr>
        <w:tc>
          <w:tcPr>
            <w:tcW w:w="2978" w:type="dxa"/>
          </w:tcPr>
          <w:p w14:paraId="76108F4E" w14:textId="77777777" w:rsidR="005569CA" w:rsidRDefault="005569CA" w:rsidP="008D77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Наименование кабинета в соответствии с ФГОС</w:t>
            </w:r>
          </w:p>
        </w:tc>
        <w:tc>
          <w:tcPr>
            <w:tcW w:w="8080" w:type="dxa"/>
          </w:tcPr>
          <w:p w14:paraId="745689E9" w14:textId="77777777" w:rsidR="005569CA" w:rsidRDefault="005569CA" w:rsidP="008D77D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Учебно-наглядные пособия, учебное оборудование</w:t>
            </w:r>
          </w:p>
        </w:tc>
      </w:tr>
      <w:tr w:rsidR="005569CA" w14:paraId="33CF5A43" w14:textId="77777777" w:rsidTr="005569CA">
        <w:trPr>
          <w:trHeight w:val="294"/>
        </w:trPr>
        <w:tc>
          <w:tcPr>
            <w:tcW w:w="2978" w:type="dxa"/>
          </w:tcPr>
          <w:p w14:paraId="087F3F91" w14:textId="77777777" w:rsidR="005569CA" w:rsidRPr="008D2528" w:rsidRDefault="005569CA" w:rsidP="008D77DE">
            <w:pPr>
              <w:jc w:val="center"/>
              <w:rPr>
                <w:b/>
              </w:rPr>
            </w:pPr>
            <w:r w:rsidRPr="008D2528">
              <w:rPr>
                <w:b/>
                <w:szCs w:val="28"/>
              </w:rPr>
              <w:t>Спортивный комплекс:</w:t>
            </w:r>
          </w:p>
        </w:tc>
        <w:tc>
          <w:tcPr>
            <w:tcW w:w="8080" w:type="dxa"/>
          </w:tcPr>
          <w:p w14:paraId="14B661B7" w14:textId="77777777" w:rsidR="005569CA" w:rsidRPr="008D2528" w:rsidRDefault="005569CA" w:rsidP="008D77DE"/>
        </w:tc>
      </w:tr>
      <w:tr w:rsidR="005569CA" w14:paraId="56D0E7BB" w14:textId="77777777" w:rsidTr="005569CA">
        <w:trPr>
          <w:trHeight w:val="5760"/>
        </w:trPr>
        <w:tc>
          <w:tcPr>
            <w:tcW w:w="2978" w:type="dxa"/>
          </w:tcPr>
          <w:p w14:paraId="34C67955" w14:textId="77777777" w:rsidR="005569CA" w:rsidRDefault="005569CA" w:rsidP="008D77DE">
            <w:pPr>
              <w:rPr>
                <w:b/>
              </w:rPr>
            </w:pPr>
            <w:r w:rsidRPr="008D2528">
              <w:rPr>
                <w:b/>
              </w:rPr>
              <w:t>Спортивный зал и зал ритмики и хореографии совмещены</w:t>
            </w:r>
          </w:p>
        </w:tc>
        <w:tc>
          <w:tcPr>
            <w:tcW w:w="8080" w:type="dxa"/>
          </w:tcPr>
          <w:p w14:paraId="3D29862C" w14:textId="77777777" w:rsidR="005569CA" w:rsidRPr="008D77DE" w:rsidRDefault="005569CA" w:rsidP="008D77DE">
            <w:pPr>
              <w:spacing w:line="360" w:lineRule="auto"/>
            </w:pPr>
            <w:r w:rsidRPr="008D77DE">
              <w:t>Оборудование и спортивный инвентарь:</w:t>
            </w:r>
          </w:p>
          <w:p w14:paraId="7D0D2D15" w14:textId="77777777" w:rsidR="005569CA" w:rsidRPr="008D77DE" w:rsidRDefault="005569CA" w:rsidP="008D77DE">
            <w:pPr>
              <w:spacing w:line="360" w:lineRule="auto"/>
            </w:pPr>
            <w:r w:rsidRPr="008D77DE">
              <w:t>- конь гимнастический</w:t>
            </w:r>
          </w:p>
          <w:p w14:paraId="7D877C6E" w14:textId="77777777" w:rsidR="005569CA" w:rsidRPr="008D77DE" w:rsidRDefault="005569CA" w:rsidP="008D77DE">
            <w:pPr>
              <w:spacing w:line="360" w:lineRule="auto"/>
            </w:pPr>
            <w:r w:rsidRPr="008D77DE">
              <w:t>- мячи баскетбольные;</w:t>
            </w:r>
          </w:p>
          <w:p w14:paraId="51BD8743" w14:textId="77777777" w:rsidR="005569CA" w:rsidRPr="008D77DE" w:rsidRDefault="005569CA" w:rsidP="008D77DE">
            <w:pPr>
              <w:spacing w:line="360" w:lineRule="auto"/>
            </w:pPr>
            <w:r w:rsidRPr="008D77DE">
              <w:t>- мячи волейбольные;</w:t>
            </w:r>
          </w:p>
          <w:p w14:paraId="6EFB068E" w14:textId="77777777" w:rsidR="005569CA" w:rsidRPr="008D77DE" w:rsidRDefault="005569CA" w:rsidP="008D77DE">
            <w:pPr>
              <w:spacing w:line="360" w:lineRule="auto"/>
            </w:pPr>
            <w:r w:rsidRPr="008D77DE">
              <w:t>- ракетки и шарики для тенниса;</w:t>
            </w:r>
          </w:p>
          <w:p w14:paraId="2F376109" w14:textId="77777777" w:rsidR="005569CA" w:rsidRPr="008D77DE" w:rsidRDefault="005569CA" w:rsidP="008D77DE">
            <w:pPr>
              <w:spacing w:line="360" w:lineRule="auto"/>
            </w:pPr>
            <w:r w:rsidRPr="008D77DE">
              <w:t>- спортивные маты;</w:t>
            </w:r>
          </w:p>
          <w:p w14:paraId="7A925C06" w14:textId="77777777" w:rsidR="005569CA" w:rsidRPr="008D77DE" w:rsidRDefault="005569CA" w:rsidP="008D77DE">
            <w:pPr>
              <w:spacing w:line="360" w:lineRule="auto"/>
            </w:pPr>
            <w:r w:rsidRPr="008D77DE">
              <w:t>- стол теннисный;</w:t>
            </w:r>
          </w:p>
          <w:p w14:paraId="5BE15680" w14:textId="77777777" w:rsidR="005569CA" w:rsidRPr="008D77DE" w:rsidRDefault="005569CA" w:rsidP="008D77DE">
            <w:pPr>
              <w:spacing w:line="360" w:lineRule="auto"/>
            </w:pPr>
            <w:r w:rsidRPr="008D77DE">
              <w:t>- гири спортивные;</w:t>
            </w:r>
          </w:p>
          <w:p w14:paraId="6EC0644F" w14:textId="77777777" w:rsidR="005569CA" w:rsidRPr="008D77DE" w:rsidRDefault="005569CA" w:rsidP="008D77DE">
            <w:pPr>
              <w:spacing w:line="360" w:lineRule="auto"/>
            </w:pPr>
            <w:r w:rsidRPr="008D77DE">
              <w:t>- штанга;</w:t>
            </w:r>
          </w:p>
          <w:p w14:paraId="65D5158C" w14:textId="77777777" w:rsidR="005569CA" w:rsidRPr="008D77DE" w:rsidRDefault="005569CA" w:rsidP="008D77DE">
            <w:pPr>
              <w:spacing w:line="360" w:lineRule="auto"/>
            </w:pPr>
            <w:r w:rsidRPr="008D77DE">
              <w:t>- сетка волейбольная;</w:t>
            </w:r>
          </w:p>
          <w:p w14:paraId="3AA87699" w14:textId="77777777" w:rsidR="005569CA" w:rsidRPr="008D77DE" w:rsidRDefault="005569CA" w:rsidP="008D77DE">
            <w:pPr>
              <w:spacing w:line="360" w:lineRule="auto"/>
            </w:pPr>
            <w:r w:rsidRPr="008D77DE">
              <w:t>- секундомер;</w:t>
            </w:r>
          </w:p>
          <w:p w14:paraId="6BDAA425" w14:textId="77777777" w:rsidR="005569CA" w:rsidRPr="008D77DE" w:rsidRDefault="005569CA" w:rsidP="008D77DE">
            <w:pPr>
              <w:spacing w:line="360" w:lineRule="auto"/>
            </w:pPr>
            <w:r w:rsidRPr="008D77DE">
              <w:t>- мячи футбольные;</w:t>
            </w:r>
          </w:p>
          <w:p w14:paraId="3DD8141B" w14:textId="77777777" w:rsidR="005569CA" w:rsidRPr="008D77DE" w:rsidRDefault="005569CA" w:rsidP="008D77DE">
            <w:pPr>
              <w:spacing w:line="360" w:lineRule="auto"/>
            </w:pPr>
            <w:r w:rsidRPr="008D77DE">
              <w:t>- ворота для мини-футбола;</w:t>
            </w:r>
          </w:p>
          <w:p w14:paraId="2588229B" w14:textId="77777777" w:rsidR="005569CA" w:rsidRPr="008D77DE" w:rsidRDefault="005569CA" w:rsidP="008D77DE">
            <w:pPr>
              <w:spacing w:line="360" w:lineRule="auto"/>
            </w:pPr>
            <w:r w:rsidRPr="008D77DE">
              <w:t>- кольцо баскетбольное;</w:t>
            </w:r>
          </w:p>
          <w:p w14:paraId="72A46321" w14:textId="77777777" w:rsidR="005569CA" w:rsidRPr="008D77DE" w:rsidRDefault="005569CA" w:rsidP="008D77DE">
            <w:pPr>
              <w:spacing w:line="360" w:lineRule="auto"/>
            </w:pPr>
            <w:r w:rsidRPr="008D77DE">
              <w:t>- стенка гимнастическая;</w:t>
            </w:r>
          </w:p>
          <w:p w14:paraId="277BEC7D" w14:textId="77777777" w:rsidR="005569CA" w:rsidRPr="008D77DE" w:rsidRDefault="005569CA" w:rsidP="008D77DE">
            <w:pPr>
              <w:spacing w:line="360" w:lineRule="auto"/>
            </w:pPr>
            <w:r w:rsidRPr="008D77DE">
              <w:t>- канат для лазания;</w:t>
            </w:r>
          </w:p>
          <w:p w14:paraId="582C48DB" w14:textId="77777777" w:rsidR="005569CA" w:rsidRPr="008D77DE" w:rsidRDefault="005569CA" w:rsidP="008D77DE">
            <w:pPr>
              <w:spacing w:line="360" w:lineRule="auto"/>
            </w:pPr>
            <w:r w:rsidRPr="008D77DE">
              <w:t>- коврики гимнастические;</w:t>
            </w:r>
          </w:p>
          <w:p w14:paraId="35F3E468" w14:textId="77777777" w:rsidR="005569CA" w:rsidRPr="008D77DE" w:rsidRDefault="005569CA" w:rsidP="008D77DE">
            <w:pPr>
              <w:spacing w:line="360" w:lineRule="auto"/>
            </w:pPr>
            <w:r w:rsidRPr="008D77DE">
              <w:t>- планка для прыжков в высоту;</w:t>
            </w:r>
          </w:p>
          <w:p w14:paraId="688E445E" w14:textId="77777777" w:rsidR="005569CA" w:rsidRPr="008D77DE" w:rsidRDefault="005569CA" w:rsidP="008D77DE">
            <w:pPr>
              <w:spacing w:line="360" w:lineRule="auto"/>
            </w:pPr>
            <w:r w:rsidRPr="008D77DE">
              <w:t>- дорожка для прыжков в длину;</w:t>
            </w:r>
          </w:p>
          <w:p w14:paraId="34E1BB24" w14:textId="77777777" w:rsidR="005569CA" w:rsidRPr="008D77DE" w:rsidRDefault="005569CA" w:rsidP="008D77DE">
            <w:pPr>
              <w:spacing w:line="360" w:lineRule="auto"/>
            </w:pPr>
            <w:r w:rsidRPr="008D77DE">
              <w:t>- набор гантелей, скакалка, палочка эстафетная, мяч для метания;</w:t>
            </w:r>
          </w:p>
          <w:p w14:paraId="52D52A9F" w14:textId="77777777" w:rsidR="005569CA" w:rsidRPr="008D77DE" w:rsidRDefault="005569CA" w:rsidP="008D77DE">
            <w:pPr>
              <w:spacing w:line="360" w:lineRule="auto"/>
            </w:pPr>
            <w:r w:rsidRPr="008D77DE">
              <w:t>- магнитофон</w:t>
            </w:r>
          </w:p>
        </w:tc>
      </w:tr>
      <w:tr w:rsidR="005569CA" w14:paraId="20966E1D" w14:textId="77777777" w:rsidTr="005569CA">
        <w:trPr>
          <w:trHeight w:val="1090"/>
        </w:trPr>
        <w:tc>
          <w:tcPr>
            <w:tcW w:w="2978" w:type="dxa"/>
          </w:tcPr>
          <w:p w14:paraId="2756E633" w14:textId="77777777" w:rsidR="005569CA" w:rsidRPr="008D2528" w:rsidRDefault="005569CA" w:rsidP="008D77DE">
            <w:pPr>
              <w:rPr>
                <w:b/>
              </w:rPr>
            </w:pPr>
            <w:r w:rsidRPr="008D2528">
              <w:rPr>
                <w:b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8080" w:type="dxa"/>
          </w:tcPr>
          <w:p w14:paraId="4BC9F045" w14:textId="77777777" w:rsidR="005569CA" w:rsidRPr="008D77DE" w:rsidRDefault="005569CA" w:rsidP="008D77DE">
            <w:pPr>
              <w:pStyle w:val="Default"/>
              <w:spacing w:line="360" w:lineRule="auto"/>
            </w:pPr>
            <w:r w:rsidRPr="008D77DE">
              <w:t>Площадка для баскетбола;</w:t>
            </w:r>
          </w:p>
          <w:p w14:paraId="1D135452" w14:textId="77777777" w:rsidR="005569CA" w:rsidRPr="008D77DE" w:rsidRDefault="005569CA" w:rsidP="008D77DE">
            <w:pPr>
              <w:pStyle w:val="Default"/>
              <w:spacing w:line="360" w:lineRule="auto"/>
            </w:pPr>
            <w:r w:rsidRPr="008D77DE">
              <w:t>- для волейбола;</w:t>
            </w:r>
          </w:p>
          <w:p w14:paraId="09968BAF" w14:textId="77777777" w:rsidR="005569CA" w:rsidRPr="008D77DE" w:rsidRDefault="005569CA" w:rsidP="008D77DE">
            <w:pPr>
              <w:pStyle w:val="Default"/>
              <w:spacing w:line="360" w:lineRule="auto"/>
            </w:pPr>
            <w:r w:rsidRPr="008D77DE">
              <w:t>- беговая дорожка;</w:t>
            </w:r>
          </w:p>
          <w:p w14:paraId="6F796D65" w14:textId="77777777" w:rsidR="005569CA" w:rsidRPr="008D77DE" w:rsidRDefault="005569CA" w:rsidP="008D77DE">
            <w:pPr>
              <w:pStyle w:val="Default"/>
              <w:spacing w:line="360" w:lineRule="auto"/>
            </w:pPr>
            <w:r w:rsidRPr="008D77DE">
              <w:t>-  щиты баскетбольные;</w:t>
            </w:r>
          </w:p>
          <w:p w14:paraId="2066BE12" w14:textId="77777777" w:rsidR="005569CA" w:rsidRPr="008D77DE" w:rsidRDefault="005569CA" w:rsidP="008D77DE">
            <w:pPr>
              <w:pStyle w:val="Default"/>
              <w:spacing w:line="360" w:lineRule="auto"/>
            </w:pPr>
            <w:r w:rsidRPr="008D77DE">
              <w:t>- стойки волейбольные</w:t>
            </w:r>
          </w:p>
        </w:tc>
      </w:tr>
      <w:tr w:rsidR="005569CA" w14:paraId="5CAFA84B" w14:textId="77777777" w:rsidTr="005569CA">
        <w:trPr>
          <w:trHeight w:val="77"/>
        </w:trPr>
        <w:tc>
          <w:tcPr>
            <w:tcW w:w="2978" w:type="dxa"/>
          </w:tcPr>
          <w:p w14:paraId="460B2381" w14:textId="77777777" w:rsidR="005569CA" w:rsidRPr="008D2528" w:rsidRDefault="005569CA" w:rsidP="008D77DE">
            <w:pPr>
              <w:rPr>
                <w:b/>
              </w:rPr>
            </w:pPr>
            <w:r w:rsidRPr="008D2528">
              <w:rPr>
                <w:b/>
              </w:rPr>
              <w:t>Стрелковый тир или место для стрельбы.</w:t>
            </w:r>
          </w:p>
        </w:tc>
        <w:tc>
          <w:tcPr>
            <w:tcW w:w="8080" w:type="dxa"/>
          </w:tcPr>
          <w:p w14:paraId="345DE4F4" w14:textId="77777777" w:rsidR="005569CA" w:rsidRPr="008D77DE" w:rsidRDefault="005569CA" w:rsidP="008D77DE">
            <w:pPr>
              <w:pStyle w:val="Default"/>
              <w:spacing w:line="360" w:lineRule="auto"/>
            </w:pPr>
            <w:r w:rsidRPr="008D77DE">
              <w:t>Комплект для стрельбы</w:t>
            </w:r>
          </w:p>
          <w:p w14:paraId="11253D5C" w14:textId="77777777" w:rsidR="005569CA" w:rsidRPr="008D77DE" w:rsidRDefault="005569CA" w:rsidP="008D77DE">
            <w:pPr>
              <w:pStyle w:val="Default"/>
              <w:spacing w:line="360" w:lineRule="auto"/>
            </w:pPr>
            <w:r w:rsidRPr="008D77DE">
              <w:t>(электронный тир)</w:t>
            </w:r>
          </w:p>
        </w:tc>
      </w:tr>
    </w:tbl>
    <w:p w14:paraId="59D83616" w14:textId="77777777" w:rsidR="00FF49F7" w:rsidRDefault="00FF49F7" w:rsidP="005569CA">
      <w:pPr>
        <w:suppressAutoHyphens/>
        <w:ind w:firstLine="709"/>
        <w:jc w:val="both"/>
        <w:rPr>
          <w:bCs/>
        </w:rPr>
      </w:pPr>
    </w:p>
    <w:p w14:paraId="569FD8F6" w14:textId="77777777" w:rsidR="00FF49F7" w:rsidRPr="008D77DE" w:rsidRDefault="00FF49F7" w:rsidP="008D77DE">
      <w:pPr>
        <w:pStyle w:val="a4"/>
        <w:suppressAutoHyphens/>
        <w:spacing w:line="360" w:lineRule="auto"/>
        <w:ind w:left="0" w:firstLine="851"/>
        <w:jc w:val="both"/>
        <w:rPr>
          <w:b/>
          <w:bCs/>
          <w:i w:val="0"/>
          <w:sz w:val="28"/>
          <w:szCs w:val="28"/>
        </w:rPr>
      </w:pPr>
      <w:r w:rsidRPr="008D77DE">
        <w:rPr>
          <w:b/>
          <w:bCs/>
          <w:i w:val="0"/>
          <w:sz w:val="28"/>
          <w:szCs w:val="28"/>
        </w:rPr>
        <w:lastRenderedPageBreak/>
        <w:t>3.2. Информационное обеспечение реализации программы</w:t>
      </w:r>
    </w:p>
    <w:p w14:paraId="4D532F95" w14:textId="77777777" w:rsidR="00FF49F7" w:rsidRPr="008D77DE" w:rsidRDefault="00FF49F7" w:rsidP="008D77DE">
      <w:pPr>
        <w:pStyle w:val="a4"/>
        <w:suppressAutoHyphens/>
        <w:spacing w:line="360" w:lineRule="auto"/>
        <w:ind w:left="0" w:firstLine="851"/>
        <w:jc w:val="both"/>
        <w:rPr>
          <w:bCs/>
          <w:i w:val="0"/>
          <w:sz w:val="28"/>
          <w:szCs w:val="28"/>
        </w:rPr>
      </w:pPr>
      <w:r w:rsidRPr="008D77DE">
        <w:rPr>
          <w:bCs/>
          <w:i w:val="0"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14:paraId="0B553548" w14:textId="77777777" w:rsidR="00FF49F7" w:rsidRPr="008D77DE" w:rsidRDefault="00FF49F7" w:rsidP="008D77DE">
      <w:pPr>
        <w:pStyle w:val="a4"/>
        <w:suppressAutoHyphens/>
        <w:spacing w:line="360" w:lineRule="auto"/>
        <w:ind w:left="0" w:firstLine="851"/>
        <w:jc w:val="both"/>
        <w:rPr>
          <w:i w:val="0"/>
          <w:sz w:val="28"/>
          <w:szCs w:val="28"/>
        </w:rPr>
      </w:pPr>
      <w:r w:rsidRPr="008D77DE">
        <w:rPr>
          <w:b/>
          <w:i w:val="0"/>
          <w:sz w:val="28"/>
          <w:szCs w:val="28"/>
        </w:rPr>
        <w:t>3.2.1. Основные печатные издания</w:t>
      </w:r>
    </w:p>
    <w:p w14:paraId="5EE9CFF0" w14:textId="77777777" w:rsidR="00FF49F7" w:rsidRPr="008D77DE" w:rsidRDefault="00FF49F7" w:rsidP="008D77DE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77DE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8D77DE">
        <w:rPr>
          <w:rFonts w:ascii="Times New Roman" w:hAnsi="Times New Roman"/>
          <w:sz w:val="28"/>
          <w:szCs w:val="28"/>
          <w:lang w:val="ru-RU"/>
        </w:rPr>
        <w:t xml:space="preserve"> А. А. Физическая культура: Учебник для СПО / А. А. </w:t>
      </w:r>
      <w:proofErr w:type="spellStart"/>
      <w:r w:rsidRPr="008D77DE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8D77DE">
        <w:rPr>
          <w:rFonts w:ascii="Times New Roman" w:hAnsi="Times New Roman"/>
          <w:sz w:val="28"/>
          <w:szCs w:val="28"/>
          <w:lang w:val="ru-RU"/>
        </w:rPr>
        <w:t xml:space="preserve">. – 2-е изд., </w:t>
      </w:r>
      <w:proofErr w:type="spellStart"/>
      <w:r w:rsidRPr="008D77DE">
        <w:rPr>
          <w:rFonts w:ascii="Times New Roman" w:hAnsi="Times New Roman"/>
          <w:sz w:val="28"/>
          <w:szCs w:val="28"/>
          <w:lang w:val="ru-RU"/>
        </w:rPr>
        <w:t>испр</w:t>
      </w:r>
      <w:proofErr w:type="spellEnd"/>
      <w:proofErr w:type="gramStart"/>
      <w:r w:rsidRPr="008D77DE">
        <w:rPr>
          <w:rFonts w:ascii="Times New Roman" w:hAnsi="Times New Roman"/>
          <w:sz w:val="28"/>
          <w:szCs w:val="28"/>
          <w:lang w:val="ru-RU"/>
        </w:rPr>
        <w:t>.,и</w:t>
      </w:r>
      <w:proofErr w:type="gramEnd"/>
      <w:r w:rsidRPr="008D77DE">
        <w:rPr>
          <w:rFonts w:ascii="Times New Roman" w:hAnsi="Times New Roman"/>
          <w:sz w:val="28"/>
          <w:szCs w:val="28"/>
          <w:lang w:val="ru-RU"/>
        </w:rPr>
        <w:t xml:space="preserve"> доп. – М.: Академия, 2011г. </w:t>
      </w:r>
    </w:p>
    <w:p w14:paraId="4ADB20A6" w14:textId="77777777" w:rsidR="00FF49F7" w:rsidRPr="008D77DE" w:rsidRDefault="00FF49F7" w:rsidP="008D77DE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8D77DE">
        <w:rPr>
          <w:rFonts w:ascii="Times New Roman" w:hAnsi="Times New Roman"/>
          <w:sz w:val="28"/>
          <w:szCs w:val="28"/>
          <w:lang w:val="ru-RU"/>
        </w:rPr>
        <w:t xml:space="preserve">Макаров А.Н. Легкая атлетика. – 2-е изд., – </w:t>
      </w:r>
      <w:proofErr w:type="gramStart"/>
      <w:r w:rsidRPr="008D77DE">
        <w:rPr>
          <w:rFonts w:ascii="Times New Roman" w:hAnsi="Times New Roman"/>
          <w:sz w:val="28"/>
          <w:szCs w:val="28"/>
          <w:lang w:val="ru-RU"/>
        </w:rPr>
        <w:t>М .</w:t>
      </w:r>
      <w:proofErr w:type="gramEnd"/>
      <w:r w:rsidRPr="008D77DE">
        <w:rPr>
          <w:rFonts w:ascii="Times New Roman" w:hAnsi="Times New Roman"/>
          <w:sz w:val="28"/>
          <w:szCs w:val="28"/>
          <w:lang w:val="ru-RU"/>
        </w:rPr>
        <w:t>: «Просвещение», 1987</w:t>
      </w:r>
    </w:p>
    <w:p w14:paraId="538060D0" w14:textId="77777777" w:rsidR="00FF49F7" w:rsidRPr="008D77DE" w:rsidRDefault="00FF49F7" w:rsidP="008D77DE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8D77DE">
        <w:rPr>
          <w:rFonts w:ascii="Times New Roman" w:hAnsi="Times New Roman"/>
          <w:sz w:val="28"/>
          <w:szCs w:val="28"/>
          <w:lang w:val="ru-RU"/>
        </w:rPr>
        <w:t>Нестеровский Д.И. Баскетбол. Теория и методика обучения. – 4-</w:t>
      </w:r>
      <w:proofErr w:type="gramStart"/>
      <w:r w:rsidRPr="008D77DE">
        <w:rPr>
          <w:rFonts w:ascii="Times New Roman" w:hAnsi="Times New Roman"/>
          <w:sz w:val="28"/>
          <w:szCs w:val="28"/>
          <w:lang w:val="ru-RU"/>
        </w:rPr>
        <w:t>е  изд.</w:t>
      </w:r>
      <w:proofErr w:type="gramEnd"/>
      <w:r w:rsidRPr="008D77DE">
        <w:rPr>
          <w:rFonts w:ascii="Times New Roman" w:hAnsi="Times New Roman"/>
          <w:sz w:val="28"/>
          <w:szCs w:val="28"/>
          <w:lang w:val="ru-RU"/>
        </w:rPr>
        <w:t xml:space="preserve">, - М.: Издательский центр «Академия», 2008г. </w:t>
      </w:r>
    </w:p>
    <w:p w14:paraId="7F0EE39A" w14:textId="77777777" w:rsidR="00FF49F7" w:rsidRPr="008D77DE" w:rsidRDefault="00FF49F7" w:rsidP="008D77DE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8D77DE">
        <w:rPr>
          <w:rFonts w:ascii="Times New Roman" w:hAnsi="Times New Roman"/>
          <w:sz w:val="28"/>
          <w:szCs w:val="28"/>
          <w:lang w:val="ru-RU"/>
        </w:rPr>
        <w:t xml:space="preserve">Основы </w:t>
      </w:r>
      <w:proofErr w:type="gramStart"/>
      <w:r w:rsidRPr="008D77DE">
        <w:rPr>
          <w:rFonts w:ascii="Times New Roman" w:hAnsi="Times New Roman"/>
          <w:sz w:val="28"/>
          <w:szCs w:val="28"/>
          <w:lang w:val="ru-RU"/>
        </w:rPr>
        <w:t>волейбола./</w:t>
      </w:r>
      <w:proofErr w:type="gramEnd"/>
      <w:r w:rsidRPr="008D77DE">
        <w:rPr>
          <w:rFonts w:ascii="Times New Roman" w:hAnsi="Times New Roman"/>
          <w:sz w:val="28"/>
          <w:szCs w:val="28"/>
          <w:lang w:val="ru-RU"/>
        </w:rPr>
        <w:t xml:space="preserve">сост. </w:t>
      </w:r>
      <w:proofErr w:type="spellStart"/>
      <w:r w:rsidRPr="008D77DE">
        <w:rPr>
          <w:rFonts w:ascii="Times New Roman" w:hAnsi="Times New Roman"/>
          <w:sz w:val="28"/>
          <w:szCs w:val="28"/>
          <w:lang w:val="ru-RU"/>
        </w:rPr>
        <w:t>О.Чехов</w:t>
      </w:r>
      <w:proofErr w:type="spellEnd"/>
      <w:r w:rsidRPr="008D77DE">
        <w:rPr>
          <w:rFonts w:ascii="Times New Roman" w:hAnsi="Times New Roman"/>
          <w:sz w:val="28"/>
          <w:szCs w:val="28"/>
          <w:lang w:val="ru-RU"/>
        </w:rPr>
        <w:t>. М.: Физкультура и спорт,1979.</w:t>
      </w:r>
    </w:p>
    <w:p w14:paraId="793E7531" w14:textId="77777777" w:rsidR="00FF49F7" w:rsidRPr="008D77DE" w:rsidRDefault="00FF49F7" w:rsidP="008D77DE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D77DE">
        <w:rPr>
          <w:rFonts w:ascii="Times New Roman" w:hAnsi="Times New Roman"/>
          <w:sz w:val="28"/>
          <w:szCs w:val="28"/>
          <w:lang w:val="ru-RU"/>
        </w:rPr>
        <w:t>Решетников Н. В., Кислицин Ю. Л. Физическая культура: Учеб. пособие для СПО – М., 2005.</w:t>
      </w:r>
    </w:p>
    <w:p w14:paraId="6C22C884" w14:textId="77777777" w:rsidR="00FF49F7" w:rsidRPr="008D77DE" w:rsidRDefault="00FF49F7" w:rsidP="008D77DE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D77DE">
        <w:rPr>
          <w:rFonts w:ascii="Times New Roman" w:hAnsi="Times New Roman"/>
          <w:sz w:val="28"/>
          <w:szCs w:val="28"/>
          <w:lang w:val="ru-RU"/>
        </w:rPr>
        <w:t xml:space="preserve">Спортивные игры. Учебник для физ. ин-тов.  Под ред. Портных Ю.И. М., «Физкультура и спорт», 1975. </w:t>
      </w:r>
    </w:p>
    <w:p w14:paraId="0D736991" w14:textId="77777777" w:rsidR="00FF49F7" w:rsidRPr="008D77DE" w:rsidRDefault="00FF49F7" w:rsidP="008D77DE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D77DE">
        <w:rPr>
          <w:rFonts w:ascii="Times New Roman" w:hAnsi="Times New Roman"/>
          <w:sz w:val="28"/>
          <w:szCs w:val="28"/>
          <w:lang w:val="ru-RU"/>
        </w:rPr>
        <w:t xml:space="preserve">Физическая культура: Учеб. пособие для СПО / Н. В. Решетников, Ю. Л. Кислицын, Р. </w:t>
      </w:r>
      <w:proofErr w:type="spellStart"/>
      <w:r w:rsidRPr="008D77DE">
        <w:rPr>
          <w:rFonts w:ascii="Times New Roman" w:hAnsi="Times New Roman"/>
          <w:sz w:val="28"/>
          <w:szCs w:val="28"/>
          <w:lang w:val="ru-RU"/>
        </w:rPr>
        <w:t>Л.Палтиевич</w:t>
      </w:r>
      <w:proofErr w:type="spellEnd"/>
      <w:r w:rsidRPr="008D77DE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8D77DE">
        <w:rPr>
          <w:rFonts w:ascii="Times New Roman" w:hAnsi="Times New Roman"/>
          <w:sz w:val="28"/>
          <w:szCs w:val="28"/>
          <w:lang w:val="ru-RU"/>
        </w:rPr>
        <w:t>др</w:t>
      </w:r>
      <w:proofErr w:type="spellEnd"/>
      <w:r w:rsidRPr="008D77DE">
        <w:rPr>
          <w:rFonts w:ascii="Times New Roman" w:hAnsi="Times New Roman"/>
          <w:sz w:val="28"/>
          <w:szCs w:val="28"/>
          <w:lang w:val="ru-RU"/>
        </w:rPr>
        <w:t xml:space="preserve">–10-е изд., стер–М.: Академия, 2011г. </w:t>
      </w:r>
    </w:p>
    <w:p w14:paraId="1FA58BA9" w14:textId="77777777" w:rsidR="00FF49F7" w:rsidRPr="008D77DE" w:rsidRDefault="00FF49F7" w:rsidP="008D77DE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D77DE">
        <w:rPr>
          <w:rFonts w:ascii="Times New Roman" w:hAnsi="Times New Roman"/>
          <w:sz w:val="28"/>
          <w:szCs w:val="28"/>
          <w:lang w:val="ru-RU"/>
        </w:rPr>
        <w:t>Филипович В.И. Теория и методика гимнастики. М.: «Просвещение», 1971</w:t>
      </w:r>
    </w:p>
    <w:p w14:paraId="2CEB9DC6" w14:textId="77777777" w:rsidR="00FF49F7" w:rsidRPr="008D77DE" w:rsidRDefault="00FF49F7" w:rsidP="008D77DE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D77DE">
        <w:rPr>
          <w:rFonts w:ascii="Times New Roman" w:hAnsi="Times New Roman"/>
          <w:sz w:val="28"/>
          <w:szCs w:val="28"/>
          <w:lang w:val="ru-RU"/>
        </w:rPr>
        <w:t>Яковлев В.Г. и Ратников В.П. Подвижные игры. Учеб. пособие для студентов фак. Физ. воспитания пед. ин-тов. М., «Просвещение», 1977</w:t>
      </w:r>
    </w:p>
    <w:p w14:paraId="6610846D" w14:textId="77777777" w:rsidR="00FF49F7" w:rsidRPr="008D77DE" w:rsidRDefault="00FF49F7" w:rsidP="008D77DE">
      <w:pPr>
        <w:pStyle w:val="a6"/>
        <w:tabs>
          <w:tab w:val="left" w:pos="284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8D77DE">
        <w:rPr>
          <w:rFonts w:ascii="Times New Roman" w:hAnsi="Times New Roman"/>
          <w:b/>
          <w:bCs/>
          <w:sz w:val="28"/>
          <w:szCs w:val="28"/>
          <w:lang w:val="ru-RU"/>
        </w:rPr>
        <w:t xml:space="preserve">3.2.2. </w:t>
      </w:r>
      <w:proofErr w:type="spellStart"/>
      <w:r w:rsidRPr="008D77DE">
        <w:rPr>
          <w:rFonts w:ascii="Times New Roman" w:hAnsi="Times New Roman"/>
          <w:b/>
          <w:bCs/>
          <w:sz w:val="28"/>
          <w:szCs w:val="28"/>
        </w:rPr>
        <w:t>Дополнительные</w:t>
      </w:r>
      <w:proofErr w:type="spellEnd"/>
      <w:r w:rsidRPr="008D77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D77DE">
        <w:rPr>
          <w:rFonts w:ascii="Times New Roman" w:hAnsi="Times New Roman"/>
          <w:b/>
          <w:bCs/>
          <w:sz w:val="28"/>
          <w:szCs w:val="28"/>
        </w:rPr>
        <w:t>источники</w:t>
      </w:r>
      <w:proofErr w:type="spellEnd"/>
      <w:r w:rsidRPr="008D77DE">
        <w:rPr>
          <w:rFonts w:ascii="Times New Roman" w:hAnsi="Times New Roman"/>
          <w:bCs/>
          <w:sz w:val="28"/>
          <w:szCs w:val="28"/>
        </w:rPr>
        <w:t>.</w:t>
      </w:r>
    </w:p>
    <w:p w14:paraId="22B53F16" w14:textId="77777777" w:rsidR="00FF49F7" w:rsidRPr="008D77DE" w:rsidRDefault="00FF49F7" w:rsidP="008D77DE">
      <w:pPr>
        <w:spacing w:line="360" w:lineRule="auto"/>
        <w:ind w:firstLine="851"/>
        <w:rPr>
          <w:sz w:val="28"/>
          <w:szCs w:val="28"/>
        </w:rPr>
      </w:pPr>
      <w:r w:rsidRPr="008D77DE">
        <w:rPr>
          <w:sz w:val="28"/>
          <w:szCs w:val="28"/>
        </w:rPr>
        <w:t xml:space="preserve">1.   В.И. </w:t>
      </w:r>
      <w:proofErr w:type="gramStart"/>
      <w:r w:rsidRPr="008D77DE">
        <w:rPr>
          <w:sz w:val="28"/>
          <w:szCs w:val="28"/>
        </w:rPr>
        <w:t>Лях  Физическая</w:t>
      </w:r>
      <w:proofErr w:type="gramEnd"/>
      <w:r w:rsidRPr="008D77DE">
        <w:rPr>
          <w:sz w:val="28"/>
          <w:szCs w:val="28"/>
        </w:rPr>
        <w:t xml:space="preserve"> культура 10-11 </w:t>
      </w:r>
      <w:proofErr w:type="spellStart"/>
      <w:r w:rsidRPr="008D77DE">
        <w:rPr>
          <w:sz w:val="28"/>
          <w:szCs w:val="28"/>
        </w:rPr>
        <w:t>кл</w:t>
      </w:r>
      <w:proofErr w:type="spellEnd"/>
      <w:r w:rsidRPr="008D77DE">
        <w:rPr>
          <w:sz w:val="28"/>
          <w:szCs w:val="28"/>
        </w:rPr>
        <w:t xml:space="preserve">.  М. Просвещение </w:t>
      </w:r>
      <w:smartTag w:uri="urn:schemas-microsoft-com:office:smarttags" w:element="metricconverter">
        <w:smartTagPr>
          <w:attr w:name="ProductID" w:val="2008 г"/>
        </w:smartTagPr>
        <w:r w:rsidRPr="008D77DE">
          <w:rPr>
            <w:sz w:val="28"/>
            <w:szCs w:val="28"/>
          </w:rPr>
          <w:t>2008 г</w:t>
        </w:r>
      </w:smartTag>
      <w:r w:rsidRPr="008D77DE">
        <w:rPr>
          <w:sz w:val="28"/>
          <w:szCs w:val="28"/>
        </w:rPr>
        <w:t>.</w:t>
      </w:r>
    </w:p>
    <w:p w14:paraId="1E4201A4" w14:textId="77777777" w:rsidR="00FF49F7" w:rsidRPr="008D77DE" w:rsidRDefault="00FF49F7" w:rsidP="008D77DE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8D77DE">
        <w:rPr>
          <w:sz w:val="28"/>
          <w:szCs w:val="28"/>
        </w:rPr>
        <w:t xml:space="preserve">2.   </w:t>
      </w:r>
      <w:proofErr w:type="spellStart"/>
      <w:r w:rsidRPr="008D77DE">
        <w:rPr>
          <w:sz w:val="28"/>
          <w:szCs w:val="28"/>
        </w:rPr>
        <w:t>Блеер</w:t>
      </w:r>
      <w:proofErr w:type="spellEnd"/>
      <w:r w:rsidRPr="008D77DE">
        <w:rPr>
          <w:sz w:val="28"/>
          <w:szCs w:val="28"/>
        </w:rPr>
        <w:t xml:space="preserve"> А.Н. и др. Терминология спорта: Толковый словарь – справочник / А.Н. </w:t>
      </w:r>
      <w:proofErr w:type="spellStart"/>
      <w:r w:rsidRPr="008D77DE">
        <w:rPr>
          <w:sz w:val="28"/>
          <w:szCs w:val="28"/>
        </w:rPr>
        <w:t>Блеер</w:t>
      </w:r>
      <w:proofErr w:type="spellEnd"/>
      <w:r w:rsidRPr="008D77DE">
        <w:rPr>
          <w:sz w:val="28"/>
          <w:szCs w:val="28"/>
        </w:rPr>
        <w:t>, Ф.П. Суслов, Д.А. Тышлер/.</w:t>
      </w:r>
    </w:p>
    <w:p w14:paraId="6545B177" w14:textId="77777777" w:rsidR="00FF49F7" w:rsidRPr="008D77DE" w:rsidRDefault="00FF49F7" w:rsidP="008D77DE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D77DE">
        <w:rPr>
          <w:bCs/>
          <w:color w:val="000000"/>
          <w:sz w:val="28"/>
          <w:szCs w:val="28"/>
        </w:rPr>
        <w:lastRenderedPageBreak/>
        <w:t>3.</w:t>
      </w:r>
      <w:r w:rsidRPr="008D77DE">
        <w:rPr>
          <w:color w:val="000000"/>
          <w:sz w:val="28"/>
          <w:szCs w:val="28"/>
        </w:rPr>
        <w:t xml:space="preserve">  </w:t>
      </w:r>
      <w:r w:rsidRPr="008D77DE">
        <w:rPr>
          <w:bCs/>
          <w:color w:val="000000"/>
          <w:sz w:val="28"/>
          <w:szCs w:val="28"/>
        </w:rPr>
        <w:t xml:space="preserve">Виноградов П.А. </w:t>
      </w:r>
      <w:r w:rsidRPr="008D77DE">
        <w:rPr>
          <w:color w:val="000000"/>
          <w:sz w:val="28"/>
          <w:szCs w:val="28"/>
        </w:rPr>
        <w:t>Физическая культура и здоровый образ жизни. - М. Мысль, 2006.</w:t>
      </w:r>
    </w:p>
    <w:p w14:paraId="3DB6079C" w14:textId="77777777" w:rsidR="00FF49F7" w:rsidRPr="008D77DE" w:rsidRDefault="00FF49F7" w:rsidP="008D77DE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D77DE">
        <w:rPr>
          <w:b/>
          <w:sz w:val="28"/>
          <w:szCs w:val="28"/>
        </w:rPr>
        <w:t xml:space="preserve">3.2.2. Основные электронные издания </w:t>
      </w:r>
    </w:p>
    <w:p w14:paraId="0B4EBC4C" w14:textId="77777777" w:rsidR="00FF49F7" w:rsidRPr="008D77DE" w:rsidRDefault="00FF49F7" w:rsidP="008D77DE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</w:rPr>
      </w:pPr>
      <w:r w:rsidRPr="008D77DE">
        <w:rPr>
          <w:i w:val="0"/>
          <w:sz w:val="28"/>
          <w:szCs w:val="28"/>
          <w:lang w:val="en-US"/>
        </w:rPr>
        <w:t>http</w:t>
      </w:r>
      <w:r w:rsidRPr="008D77DE">
        <w:rPr>
          <w:i w:val="0"/>
          <w:sz w:val="28"/>
          <w:szCs w:val="28"/>
        </w:rPr>
        <w:t xml:space="preserve">:// </w:t>
      </w:r>
      <w:hyperlink w:history="1">
        <w:r w:rsidRPr="008D77DE">
          <w:rPr>
            <w:rStyle w:val="a5"/>
            <w:i w:val="0"/>
            <w:sz w:val="28"/>
            <w:szCs w:val="28"/>
            <w:lang w:val="en-US"/>
          </w:rPr>
          <w:t>www</w:t>
        </w:r>
        <w:r w:rsidRPr="008D77DE">
          <w:rPr>
            <w:rStyle w:val="a5"/>
            <w:i w:val="0"/>
            <w:sz w:val="28"/>
            <w:szCs w:val="28"/>
          </w:rPr>
          <w:t>.</w:t>
        </w:r>
        <w:proofErr w:type="spellStart"/>
        <w:r w:rsidRPr="008D77DE">
          <w:rPr>
            <w:rStyle w:val="a5"/>
            <w:i w:val="0"/>
            <w:sz w:val="28"/>
            <w:szCs w:val="28"/>
            <w:lang w:val="en-US"/>
          </w:rPr>
          <w:t>edu</w:t>
        </w:r>
        <w:proofErr w:type="spellEnd"/>
        <w:r w:rsidRPr="008D77DE">
          <w:rPr>
            <w:rStyle w:val="a5"/>
            <w:i w:val="0"/>
            <w:sz w:val="28"/>
            <w:szCs w:val="28"/>
          </w:rPr>
          <w:t>.</w:t>
        </w:r>
        <w:proofErr w:type="spellStart"/>
        <w:r w:rsidRPr="008D77DE">
          <w:rPr>
            <w:rStyle w:val="a5"/>
            <w:i w:val="0"/>
            <w:sz w:val="28"/>
            <w:szCs w:val="28"/>
            <w:lang w:val="en-US"/>
          </w:rPr>
          <w:t>ru</w:t>
        </w:r>
        <w:proofErr w:type="spellEnd"/>
        <w:r w:rsidRPr="008D77DE">
          <w:rPr>
            <w:rStyle w:val="a5"/>
            <w:i w:val="0"/>
            <w:sz w:val="28"/>
            <w:szCs w:val="28"/>
          </w:rPr>
          <w:t>- Библиотека</w:t>
        </w:r>
      </w:hyperlink>
      <w:r w:rsidRPr="008D77DE">
        <w:rPr>
          <w:i w:val="0"/>
          <w:sz w:val="28"/>
          <w:szCs w:val="28"/>
        </w:rPr>
        <w:t xml:space="preserve"> портала</w:t>
      </w:r>
    </w:p>
    <w:p w14:paraId="669A742B" w14:textId="77777777" w:rsidR="00FF49F7" w:rsidRPr="008D77DE" w:rsidRDefault="00FF49F7" w:rsidP="008D77DE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  <w:lang w:val="en-US"/>
        </w:rPr>
      </w:pPr>
      <w:r w:rsidRPr="008D77DE">
        <w:rPr>
          <w:i w:val="0"/>
          <w:sz w:val="28"/>
          <w:szCs w:val="28"/>
          <w:lang w:val="en-US"/>
        </w:rPr>
        <w:t xml:space="preserve">http:// 21416 s 15.edusite.ru </w:t>
      </w:r>
      <w:r w:rsidRPr="008D77DE">
        <w:rPr>
          <w:i w:val="0"/>
          <w:sz w:val="28"/>
          <w:szCs w:val="28"/>
        </w:rPr>
        <w:t>Раздел</w:t>
      </w:r>
      <w:r w:rsidRPr="008D77DE">
        <w:rPr>
          <w:i w:val="0"/>
          <w:sz w:val="28"/>
          <w:szCs w:val="28"/>
          <w:lang w:val="en-US"/>
        </w:rPr>
        <w:t xml:space="preserve"> «</w:t>
      </w:r>
      <w:r w:rsidRPr="008D77DE">
        <w:rPr>
          <w:i w:val="0"/>
          <w:sz w:val="28"/>
          <w:szCs w:val="28"/>
        </w:rPr>
        <w:t>ИКТ</w:t>
      </w:r>
      <w:r w:rsidRPr="008D77DE">
        <w:rPr>
          <w:i w:val="0"/>
          <w:sz w:val="28"/>
          <w:szCs w:val="28"/>
          <w:lang w:val="en-US"/>
        </w:rPr>
        <w:t>»</w:t>
      </w:r>
    </w:p>
    <w:p w14:paraId="4E67772D" w14:textId="77777777" w:rsidR="00FF49F7" w:rsidRPr="008D77DE" w:rsidRDefault="00FF49F7" w:rsidP="008D77DE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</w:rPr>
      </w:pPr>
      <w:r w:rsidRPr="008D77DE">
        <w:rPr>
          <w:i w:val="0"/>
          <w:sz w:val="28"/>
          <w:szCs w:val="28"/>
          <w:lang w:val="en-US"/>
        </w:rPr>
        <w:t>http</w:t>
      </w:r>
      <w:r w:rsidRPr="008D77DE">
        <w:rPr>
          <w:i w:val="0"/>
          <w:sz w:val="28"/>
          <w:szCs w:val="28"/>
        </w:rPr>
        <w:t xml:space="preserve">:// </w:t>
      </w:r>
      <w:proofErr w:type="spellStart"/>
      <w:r w:rsidRPr="008D77DE">
        <w:rPr>
          <w:i w:val="0"/>
          <w:sz w:val="28"/>
          <w:szCs w:val="28"/>
          <w:lang w:val="en-US"/>
        </w:rPr>
        <w:t>mamutkin</w:t>
      </w:r>
      <w:proofErr w:type="spellEnd"/>
      <w:r w:rsidRPr="008D77DE">
        <w:rPr>
          <w:i w:val="0"/>
          <w:sz w:val="28"/>
          <w:szCs w:val="28"/>
        </w:rPr>
        <w:t>.</w:t>
      </w:r>
      <w:proofErr w:type="spellStart"/>
      <w:r w:rsidRPr="008D77DE">
        <w:rPr>
          <w:i w:val="0"/>
          <w:sz w:val="28"/>
          <w:szCs w:val="28"/>
          <w:lang w:val="en-US"/>
        </w:rPr>
        <w:t>ucoz</w:t>
      </w:r>
      <w:proofErr w:type="spellEnd"/>
      <w:r w:rsidRPr="008D77DE">
        <w:rPr>
          <w:i w:val="0"/>
          <w:sz w:val="28"/>
          <w:szCs w:val="28"/>
        </w:rPr>
        <w:t>.</w:t>
      </w:r>
      <w:proofErr w:type="spellStart"/>
      <w:r w:rsidRPr="008D77DE">
        <w:rPr>
          <w:i w:val="0"/>
          <w:sz w:val="28"/>
          <w:szCs w:val="28"/>
          <w:lang w:val="en-US"/>
        </w:rPr>
        <w:t>ru</w:t>
      </w:r>
      <w:proofErr w:type="spellEnd"/>
      <w:r w:rsidRPr="008D77DE">
        <w:rPr>
          <w:i w:val="0"/>
          <w:sz w:val="28"/>
          <w:szCs w:val="28"/>
        </w:rPr>
        <w:t>-  Раздел «Электронные учебники»</w:t>
      </w:r>
    </w:p>
    <w:p w14:paraId="7253E637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17B3C943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673CDDCA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25156F0B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4251B89C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54241AAD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08204F2B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5A89E2CF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76CF1642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0195D3DF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6BEDC915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1C4817E1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14C8CB50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762C74DB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228BE9A0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6C8E6089" w14:textId="77777777" w:rsidR="00E66CBD" w:rsidRDefault="00E66CBD" w:rsidP="00E66CBD"/>
    <w:p w14:paraId="2D1A5790" w14:textId="77777777" w:rsidR="00E66CBD" w:rsidRDefault="00E66CBD" w:rsidP="00E66CBD"/>
    <w:p w14:paraId="669E0973" w14:textId="77777777" w:rsidR="00E66CBD" w:rsidRDefault="00E66CBD" w:rsidP="00E66CBD"/>
    <w:p w14:paraId="57DD6E52" w14:textId="77777777" w:rsidR="00E66CBD" w:rsidRDefault="00E66CBD" w:rsidP="00E66CBD"/>
    <w:p w14:paraId="64DE2F0E" w14:textId="77777777" w:rsidR="00E66CBD" w:rsidRDefault="00E66CBD" w:rsidP="00E66CBD"/>
    <w:p w14:paraId="3AC0222C" w14:textId="77777777" w:rsidR="00E66CBD" w:rsidRDefault="00E66CBD" w:rsidP="00E66CBD"/>
    <w:p w14:paraId="77EBD603" w14:textId="77777777" w:rsidR="00E66CBD" w:rsidRDefault="00E66CBD" w:rsidP="00E66CBD"/>
    <w:p w14:paraId="2D7E1DBD" w14:textId="77777777" w:rsidR="00E66CBD" w:rsidRDefault="00E66CBD" w:rsidP="00E66CBD"/>
    <w:p w14:paraId="5A479DD2" w14:textId="77777777" w:rsidR="00E66CBD" w:rsidRDefault="00E66CBD" w:rsidP="00E66CBD"/>
    <w:p w14:paraId="087E6A0B" w14:textId="77777777" w:rsidR="00E66CBD" w:rsidRDefault="00E66CBD" w:rsidP="00E66CBD"/>
    <w:p w14:paraId="74B6D8EC" w14:textId="77777777" w:rsidR="00E66CBD" w:rsidRDefault="00E66CBD" w:rsidP="00E66CBD"/>
    <w:p w14:paraId="25ACC707" w14:textId="77777777" w:rsidR="00E66CBD" w:rsidRDefault="00E66CBD" w:rsidP="00E66CBD"/>
    <w:p w14:paraId="705C2398" w14:textId="77777777" w:rsidR="00E66CBD" w:rsidRDefault="00E66CBD" w:rsidP="00E66CBD"/>
    <w:p w14:paraId="19CE6612" w14:textId="77777777" w:rsidR="00E66CBD" w:rsidRDefault="00E66CBD" w:rsidP="00E66CBD"/>
    <w:p w14:paraId="1E2E9117" w14:textId="77777777" w:rsidR="00E66CBD" w:rsidRDefault="00E66CBD" w:rsidP="00E66CBD"/>
    <w:p w14:paraId="7B80DCF1" w14:textId="77777777" w:rsidR="00E66CBD" w:rsidRDefault="00E66CBD" w:rsidP="00E66CBD"/>
    <w:p w14:paraId="19A91598" w14:textId="77777777" w:rsidR="00E66CBD" w:rsidRDefault="00E66CBD" w:rsidP="00E66CBD"/>
    <w:p w14:paraId="06AE2E6E" w14:textId="77777777" w:rsidR="00E66CBD" w:rsidRDefault="00E66CBD" w:rsidP="00E66CBD"/>
    <w:p w14:paraId="6337ED01" w14:textId="77777777" w:rsidR="00E66CBD" w:rsidRDefault="00E66CBD" w:rsidP="00E66CBD"/>
    <w:p w14:paraId="738C1E4B" w14:textId="77777777" w:rsidR="00E66CBD" w:rsidRPr="00E66CBD" w:rsidRDefault="00E66CBD" w:rsidP="00E66CBD"/>
    <w:p w14:paraId="617328C4" w14:textId="77777777" w:rsidR="005569CA" w:rsidRDefault="005569CA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19EFDB6B" w14:textId="77777777" w:rsidR="00E66CBD" w:rsidRDefault="00E66CBD" w:rsidP="00E66CBD"/>
    <w:p w14:paraId="21C16726" w14:textId="77777777" w:rsidR="00E66CBD" w:rsidRPr="00E66CBD" w:rsidRDefault="00E66CBD" w:rsidP="00E66CBD"/>
    <w:p w14:paraId="139ED707" w14:textId="77777777" w:rsidR="005569CA" w:rsidRPr="005569CA" w:rsidRDefault="005569CA" w:rsidP="005569CA"/>
    <w:p w14:paraId="4FABE030" w14:textId="77777777" w:rsidR="00FF49F7" w:rsidRPr="00E66CBD" w:rsidRDefault="00FF49F7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E66CBD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14:paraId="0FC47791" w14:textId="77777777" w:rsidR="00FF49F7" w:rsidRPr="0067236E" w:rsidRDefault="00FF49F7" w:rsidP="00FF49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14:paraId="7F2BBF40" w14:textId="77777777" w:rsidR="00FF49F7" w:rsidRPr="0067236E" w:rsidRDefault="00FF49F7" w:rsidP="00FF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402"/>
        <w:gridCol w:w="2976"/>
      </w:tblGrid>
      <w:tr w:rsidR="00FF49F7" w:rsidRPr="0067236E" w14:paraId="7606B047" w14:textId="77777777" w:rsidTr="008D77D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08B0" w14:textId="77777777" w:rsidR="00FF49F7" w:rsidRPr="00E66CBD" w:rsidRDefault="00FF49F7" w:rsidP="008D77DE">
            <w:pPr>
              <w:jc w:val="center"/>
              <w:rPr>
                <w:b/>
                <w:bCs/>
              </w:rPr>
            </w:pPr>
            <w:r w:rsidRPr="00E66CBD">
              <w:rPr>
                <w:b/>
                <w:bCs/>
              </w:rPr>
              <w:t>Результаты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2D50" w14:textId="77777777" w:rsidR="00FF49F7" w:rsidRPr="00E66CBD" w:rsidRDefault="00FF49F7" w:rsidP="008D77DE">
            <w:pPr>
              <w:jc w:val="center"/>
              <w:rPr>
                <w:b/>
                <w:bCs/>
              </w:rPr>
            </w:pPr>
            <w:r w:rsidRPr="00E66CBD">
              <w:rPr>
                <w:b/>
                <w:bCs/>
              </w:rPr>
              <w:t>Критерии оценки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4D0C" w14:textId="77777777" w:rsidR="00FF49F7" w:rsidRPr="00E66CBD" w:rsidRDefault="00FF49F7" w:rsidP="008D77DE">
            <w:pPr>
              <w:jc w:val="center"/>
              <w:rPr>
                <w:b/>
                <w:bCs/>
              </w:rPr>
            </w:pPr>
            <w:r w:rsidRPr="00E66CBD">
              <w:rPr>
                <w:b/>
              </w:rPr>
              <w:t>Методы оценки</w:t>
            </w:r>
          </w:p>
        </w:tc>
      </w:tr>
      <w:tr w:rsidR="00FF49F7" w:rsidRPr="0067236E" w14:paraId="5720457A" w14:textId="77777777" w:rsidTr="008D77DE">
        <w:trPr>
          <w:trHeight w:val="41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9BC9" w14:textId="77777777" w:rsidR="00FF49F7" w:rsidRPr="0067236E" w:rsidRDefault="00FF49F7" w:rsidP="008D77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236E">
              <w:rPr>
                <w:b/>
              </w:rPr>
              <w:t>Умения:</w:t>
            </w:r>
          </w:p>
          <w:p w14:paraId="615661EF" w14:textId="77777777" w:rsidR="00FF49F7" w:rsidRPr="0067236E" w:rsidRDefault="00FF49F7" w:rsidP="008D77DE">
            <w:pPr>
              <w:tabs>
                <w:tab w:val="left" w:pos="142"/>
              </w:tabs>
              <w:ind w:left="142" w:hanging="142"/>
            </w:pPr>
            <w:r w:rsidRPr="0067236E">
              <w:t xml:space="preserve">-  использовать  </w:t>
            </w:r>
            <w:proofErr w:type="spellStart"/>
            <w:r w:rsidRPr="0067236E">
              <w:t>физкультурно</w:t>
            </w:r>
            <w:proofErr w:type="spellEnd"/>
            <w:r w:rsidRPr="0067236E">
              <w:t xml:space="preserve"> - оздоровительную деятельность для укрепления здоровья, достижения жизненных и профессиональных целей.</w:t>
            </w:r>
          </w:p>
          <w:p w14:paraId="49F7E7AA" w14:textId="77777777" w:rsidR="00FF49F7" w:rsidRPr="0067236E" w:rsidRDefault="00FF49F7" w:rsidP="008D77DE">
            <w:pPr>
              <w:tabs>
                <w:tab w:val="left" w:pos="266"/>
              </w:tabs>
              <w:jc w:val="both"/>
              <w:rPr>
                <w:i/>
              </w:rPr>
            </w:pPr>
            <w:r w:rsidRPr="0067236E">
              <w:t>- владеть</w:t>
            </w:r>
            <w:r w:rsidRPr="0067236E">
              <w:rPr>
                <w:b/>
              </w:rPr>
              <w:t xml:space="preserve"> </w:t>
            </w:r>
            <w:r w:rsidRPr="0067236E">
              <w:t>системой практических умений и навыков, обеспечивающих сохранение и укрепление здоровья, развитие и совершенствование необходимых способностей, качеств и свойств личности, самоопределение в физической культуре;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F366E" w14:textId="77777777" w:rsidR="00FF49F7" w:rsidRPr="00CF6AD5" w:rsidRDefault="00FF49F7" w:rsidP="003E5EA7">
            <w:r w:rsidRPr="00CF6AD5">
              <w:t xml:space="preserve">Оценка </w:t>
            </w:r>
            <w:r w:rsidRPr="00CF6AD5">
              <w:rPr>
                <w:b/>
              </w:rPr>
              <w:t xml:space="preserve">«5» </w:t>
            </w:r>
            <w:r w:rsidRPr="00CF6AD5">
              <w:t xml:space="preserve"> выставляется студенту, если </w:t>
            </w:r>
            <w:r w:rsidRPr="00CF6AD5">
              <w:rPr>
                <w:color w:val="000000"/>
              </w:rPr>
              <w:t>двигательное действие выполнено правильно (заданным способом), легко и четко и показан соответствующий результат</w:t>
            </w:r>
          </w:p>
          <w:p w14:paraId="1957F35A" w14:textId="77777777" w:rsidR="00FF49F7" w:rsidRPr="00CF6AD5" w:rsidRDefault="00FF49F7" w:rsidP="003E5EA7">
            <w:r w:rsidRPr="00CF6AD5">
              <w:t xml:space="preserve">Оценка </w:t>
            </w:r>
            <w:r w:rsidRPr="00CF6AD5">
              <w:rPr>
                <w:b/>
              </w:rPr>
              <w:t>«4»</w:t>
            </w:r>
            <w:r w:rsidRPr="00CF6AD5">
              <w:t xml:space="preserve">  </w:t>
            </w:r>
            <w:r w:rsidRPr="00CF6AD5">
              <w:rPr>
                <w:color w:val="000000"/>
              </w:rPr>
              <w:t>двигательное действие выполнено правильно, но недостаточно легко и четко, наблюдается некоторая скованность движений и показан соответствующий результат</w:t>
            </w:r>
          </w:p>
          <w:p w14:paraId="5E1F91EB" w14:textId="77777777" w:rsidR="00FF49F7" w:rsidRPr="00CF6AD5" w:rsidRDefault="00FF49F7" w:rsidP="003E5EA7">
            <w:r w:rsidRPr="00CF6AD5">
              <w:t xml:space="preserve">Оценка  </w:t>
            </w:r>
            <w:r w:rsidRPr="00CF6AD5">
              <w:rPr>
                <w:b/>
              </w:rPr>
              <w:t>«3»</w:t>
            </w:r>
            <w:r w:rsidRPr="00CF6AD5">
              <w:t xml:space="preserve">     </w:t>
            </w:r>
            <w:r w:rsidRPr="00CF6AD5">
              <w:rPr>
                <w:color w:val="000000"/>
              </w:rPr>
              <w:t>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 и показан соответствующий результат </w:t>
            </w:r>
          </w:p>
          <w:p w14:paraId="7C2DD67C" w14:textId="77777777" w:rsidR="00FF49F7" w:rsidRPr="00CF6AD5" w:rsidRDefault="00FF49F7" w:rsidP="003E5EA7">
            <w:r w:rsidRPr="00CF6AD5">
              <w:t xml:space="preserve">Оценка </w:t>
            </w:r>
            <w:r w:rsidRPr="00CF6AD5">
              <w:rPr>
                <w:b/>
              </w:rPr>
              <w:t>«2»</w:t>
            </w:r>
            <w:r w:rsidRPr="00CF6AD5">
              <w:t xml:space="preserve">  </w:t>
            </w:r>
            <w:r w:rsidRPr="00CF6AD5">
              <w:rPr>
                <w:color w:val="000000"/>
              </w:rPr>
              <w:t>двигательное действие выполнено неправильно, с грубыми ошибками, неуверенно, нечетко и результат неудовлетворительный</w:t>
            </w:r>
          </w:p>
          <w:p w14:paraId="058A4564" w14:textId="77777777" w:rsidR="00FF49F7" w:rsidRPr="00CF6AD5" w:rsidRDefault="00FF49F7" w:rsidP="003E5EA7">
            <w:r w:rsidRPr="00CF6AD5">
              <w:t xml:space="preserve">Оценка </w:t>
            </w:r>
            <w:r w:rsidRPr="00CF6AD5">
              <w:rPr>
                <w:b/>
              </w:rPr>
              <w:t>«зачтено»</w:t>
            </w:r>
            <w:r w:rsidRPr="00CF6AD5">
              <w:t xml:space="preserve"> </w:t>
            </w:r>
            <w:r>
              <w:t xml:space="preserve">или </w:t>
            </w:r>
            <w:r w:rsidRPr="00CF6AD5">
              <w:rPr>
                <w:b/>
              </w:rPr>
              <w:t>«ДЗ»</w:t>
            </w:r>
            <w:r>
              <w:t xml:space="preserve"> </w:t>
            </w:r>
            <w:r w:rsidRPr="00CF6AD5">
              <w:t>выставляется студенту</w:t>
            </w:r>
            <w:r>
              <w:t xml:space="preserve"> при выполнении тестовых нормативов</w:t>
            </w:r>
            <w:r w:rsidRPr="00CF6AD5">
              <w:t>, если  средний бал полученных отметок  составляет «</w:t>
            </w:r>
            <w:r w:rsidRPr="00CF6AD5">
              <w:rPr>
                <w:b/>
              </w:rPr>
              <w:t>3»</w:t>
            </w:r>
            <w:r w:rsidRPr="00CF6AD5">
              <w:t xml:space="preserve"> и более баллов</w:t>
            </w:r>
          </w:p>
          <w:p w14:paraId="2494C800" w14:textId="77777777" w:rsidR="00FF49F7" w:rsidRPr="00CF6AD5" w:rsidRDefault="00FF49F7" w:rsidP="008D77DE">
            <w:pPr>
              <w:rPr>
                <w:bCs/>
                <w:i/>
              </w:rPr>
            </w:pPr>
            <w:r w:rsidRPr="00CF6AD5">
              <w:t xml:space="preserve">Оценка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не</w:t>
            </w:r>
            <w:r w:rsidRPr="00CF6AD5">
              <w:rPr>
                <w:b/>
              </w:rPr>
              <w:t>зачтено</w:t>
            </w:r>
            <w:proofErr w:type="spellEnd"/>
            <w:r w:rsidRPr="00CF6AD5">
              <w:rPr>
                <w:b/>
              </w:rPr>
              <w:t xml:space="preserve">», </w:t>
            </w:r>
            <w:r w:rsidRPr="00CF6AD5">
              <w:t xml:space="preserve">если средний балл ниже </w:t>
            </w:r>
            <w:r w:rsidRPr="00CF6AD5">
              <w:rPr>
                <w:b/>
              </w:rPr>
              <w:t>«3»</w:t>
            </w:r>
            <w:r w:rsidRPr="00CF6AD5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6417" w14:textId="77777777" w:rsidR="00FF49F7" w:rsidRPr="0067236E" w:rsidRDefault="00FF49F7" w:rsidP="008D77DE">
            <w:pPr>
              <w:ind w:firstLine="317"/>
              <w:rPr>
                <w:b/>
                <w:bCs/>
              </w:rPr>
            </w:pPr>
          </w:p>
          <w:p w14:paraId="1B11BA1F" w14:textId="77777777" w:rsidR="00FF49F7" w:rsidRDefault="00FF49F7" w:rsidP="008D77DE">
            <w:pPr>
              <w:ind w:left="33" w:right="33"/>
              <w:jc w:val="center"/>
              <w:rPr>
                <w:lang w:bidi="he-IL"/>
              </w:rPr>
            </w:pPr>
            <w:r w:rsidRPr="0067236E">
              <w:rPr>
                <w:bCs/>
              </w:rPr>
              <w:t xml:space="preserve"> </w:t>
            </w:r>
            <w:r>
              <w:rPr>
                <w:lang w:bidi="he-IL"/>
              </w:rPr>
              <w:t>Педагогическое наблюдение,</w:t>
            </w:r>
          </w:p>
          <w:p w14:paraId="121E032B" w14:textId="77777777" w:rsidR="00FF49F7" w:rsidRDefault="00FF49F7" w:rsidP="008D77DE">
            <w:pPr>
              <w:ind w:left="-108" w:right="-108"/>
              <w:jc w:val="center"/>
              <w:rPr>
                <w:lang w:bidi="he-IL"/>
              </w:rPr>
            </w:pPr>
          </w:p>
          <w:p w14:paraId="246C3C2C" w14:textId="77777777" w:rsidR="00FF49F7" w:rsidRDefault="00FF49F7" w:rsidP="008D77DE">
            <w:pPr>
              <w:ind w:left="-108" w:right="-108"/>
              <w:jc w:val="center"/>
              <w:rPr>
                <w:lang w:bidi="he-IL"/>
              </w:rPr>
            </w:pPr>
            <w:r>
              <w:rPr>
                <w:lang w:bidi="he-IL"/>
              </w:rPr>
              <w:t>тестирование,</w:t>
            </w:r>
          </w:p>
          <w:p w14:paraId="674D3C9F" w14:textId="77777777" w:rsidR="00FF49F7" w:rsidRDefault="00FF49F7" w:rsidP="008D77DE">
            <w:pPr>
              <w:ind w:left="33" w:right="33"/>
              <w:jc w:val="center"/>
              <w:rPr>
                <w:lang w:bidi="he-IL"/>
              </w:rPr>
            </w:pPr>
          </w:p>
          <w:p w14:paraId="191B9B65" w14:textId="77777777" w:rsidR="00FF49F7" w:rsidRDefault="00FF49F7" w:rsidP="008D77DE">
            <w:pPr>
              <w:ind w:left="33" w:right="33"/>
              <w:jc w:val="center"/>
              <w:rPr>
                <w:lang w:bidi="he-IL"/>
              </w:rPr>
            </w:pPr>
            <w:r>
              <w:rPr>
                <w:lang w:bidi="he-IL"/>
              </w:rPr>
              <w:t>контрольные упражнения</w:t>
            </w:r>
          </w:p>
          <w:p w14:paraId="5325404A" w14:textId="77777777" w:rsidR="00FF49F7" w:rsidRPr="0067236E" w:rsidRDefault="00FF49F7" w:rsidP="008D77DE">
            <w:pPr>
              <w:ind w:left="34"/>
              <w:rPr>
                <w:bCs/>
                <w:i/>
              </w:rPr>
            </w:pPr>
          </w:p>
        </w:tc>
      </w:tr>
      <w:tr w:rsidR="00FF49F7" w:rsidRPr="0067236E" w14:paraId="24135F49" w14:textId="77777777" w:rsidTr="008D77DE">
        <w:trPr>
          <w:trHeight w:val="16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370F" w14:textId="77777777" w:rsidR="00FF49F7" w:rsidRPr="0067236E" w:rsidRDefault="00FF49F7" w:rsidP="008D77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236E">
              <w:rPr>
                <w:b/>
              </w:rPr>
              <w:t>Знания:</w:t>
            </w:r>
          </w:p>
          <w:p w14:paraId="4B4AF6D7" w14:textId="77777777" w:rsidR="00FF49F7" w:rsidRPr="0067236E" w:rsidRDefault="00FF49F7" w:rsidP="008D77DE">
            <w:pPr>
              <w:tabs>
                <w:tab w:val="left" w:pos="142"/>
              </w:tabs>
              <w:ind w:left="142" w:hanging="142"/>
            </w:pPr>
            <w:r w:rsidRPr="0067236E">
              <w:t>- о роли физической культуры в     общекультурном, профессиональном и социальном развитии человека;</w:t>
            </w:r>
          </w:p>
          <w:p w14:paraId="15EC7F62" w14:textId="77777777" w:rsidR="00FF49F7" w:rsidRPr="0067236E" w:rsidRDefault="00FF49F7" w:rsidP="008D77DE">
            <w:pPr>
              <w:pStyle w:val="a4"/>
              <w:ind w:left="284" w:hanging="284"/>
              <w:jc w:val="both"/>
              <w:rPr>
                <w:b/>
              </w:rPr>
            </w:pPr>
            <w:r w:rsidRPr="0067236E">
              <w:rPr>
                <w:i w:val="0"/>
                <w:sz w:val="24"/>
                <w:szCs w:val="24"/>
              </w:rPr>
              <w:t>- основы здорового образа жизни.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8DF2" w14:textId="77777777" w:rsidR="00FF49F7" w:rsidRPr="0067236E" w:rsidRDefault="00FF49F7" w:rsidP="008D77DE">
            <w:pPr>
              <w:rPr>
                <w:bCs/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515C" w14:textId="77777777" w:rsidR="00FF49F7" w:rsidRDefault="00FF49F7" w:rsidP="008D77DE">
            <w:pPr>
              <w:ind w:left="34"/>
              <w:rPr>
                <w:bCs/>
              </w:rPr>
            </w:pPr>
            <w:r>
              <w:rPr>
                <w:bCs/>
              </w:rPr>
              <w:t>Фронтальный опрос</w:t>
            </w:r>
          </w:p>
          <w:p w14:paraId="3F1F0519" w14:textId="77777777" w:rsidR="00FF49F7" w:rsidRPr="0067236E" w:rsidRDefault="00FF49F7" w:rsidP="008D77DE">
            <w:pPr>
              <w:ind w:left="34"/>
              <w:rPr>
                <w:b/>
                <w:bCs/>
              </w:rPr>
            </w:pPr>
          </w:p>
        </w:tc>
      </w:tr>
    </w:tbl>
    <w:p w14:paraId="163B26C6" w14:textId="77777777" w:rsidR="00191426" w:rsidRPr="00A20A8B" w:rsidRDefault="00191426" w:rsidP="00FF4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i/>
        </w:rPr>
      </w:pPr>
    </w:p>
    <w:p w14:paraId="764B36B2" w14:textId="77777777" w:rsidR="00191426" w:rsidRDefault="00191426" w:rsidP="00191426"/>
    <w:p w14:paraId="3E7E306B" w14:textId="77777777" w:rsidR="00191426" w:rsidRDefault="00191426" w:rsidP="00191426">
      <w:pPr>
        <w:rPr>
          <w:b/>
          <w:szCs w:val="28"/>
        </w:rPr>
      </w:pPr>
    </w:p>
    <w:p w14:paraId="0A144620" w14:textId="77777777" w:rsidR="00191426" w:rsidRDefault="00191426" w:rsidP="00191426">
      <w:pPr>
        <w:rPr>
          <w:b/>
          <w:szCs w:val="28"/>
        </w:rPr>
      </w:pPr>
    </w:p>
    <w:p w14:paraId="46D2F784" w14:textId="77777777" w:rsidR="00191426" w:rsidRDefault="00191426" w:rsidP="00191426">
      <w:pPr>
        <w:rPr>
          <w:b/>
          <w:szCs w:val="28"/>
        </w:rPr>
      </w:pPr>
    </w:p>
    <w:p w14:paraId="266E5E25" w14:textId="77777777" w:rsidR="00191426" w:rsidRDefault="00191426" w:rsidP="00191426">
      <w:pPr>
        <w:rPr>
          <w:b/>
          <w:szCs w:val="28"/>
        </w:rPr>
      </w:pPr>
    </w:p>
    <w:p w14:paraId="731E6716" w14:textId="77777777" w:rsidR="00191426" w:rsidRDefault="00191426" w:rsidP="00191426">
      <w:pPr>
        <w:rPr>
          <w:b/>
          <w:szCs w:val="28"/>
        </w:rPr>
      </w:pPr>
    </w:p>
    <w:p w14:paraId="7065B94A" w14:textId="77777777" w:rsidR="00191426" w:rsidRDefault="00191426" w:rsidP="00191426">
      <w:pPr>
        <w:rPr>
          <w:b/>
          <w:szCs w:val="28"/>
        </w:rPr>
      </w:pPr>
    </w:p>
    <w:p w14:paraId="0982474B" w14:textId="77777777" w:rsidR="00191426" w:rsidRDefault="00191426" w:rsidP="00191426">
      <w:pPr>
        <w:rPr>
          <w:b/>
          <w:szCs w:val="28"/>
        </w:rPr>
      </w:pPr>
    </w:p>
    <w:sectPr w:rsidR="00191426" w:rsidSect="00191426">
      <w:headerReference w:type="default" r:id="rId9"/>
      <w:pgSz w:w="11907" w:h="16840" w:code="9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CFB7" w14:textId="77777777" w:rsidR="00F400ED" w:rsidRDefault="00F400ED" w:rsidP="00D320B8">
      <w:r>
        <w:separator/>
      </w:r>
    </w:p>
  </w:endnote>
  <w:endnote w:type="continuationSeparator" w:id="0">
    <w:p w14:paraId="1D915B11" w14:textId="77777777" w:rsidR="00F400ED" w:rsidRDefault="00F400ED" w:rsidP="00D3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8094"/>
      <w:docPartObj>
        <w:docPartGallery w:val="Page Numbers (Bottom of Page)"/>
        <w:docPartUnique/>
      </w:docPartObj>
    </w:sdtPr>
    <w:sdtEndPr/>
    <w:sdtContent>
      <w:p w14:paraId="5287CEBD" w14:textId="77777777" w:rsidR="008D77DE" w:rsidRDefault="009229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7A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F130E7D" w14:textId="77777777" w:rsidR="008D77DE" w:rsidRDefault="008D77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21C6" w14:textId="77777777" w:rsidR="00F400ED" w:rsidRDefault="00F400ED" w:rsidP="00D320B8">
      <w:r>
        <w:separator/>
      </w:r>
    </w:p>
  </w:footnote>
  <w:footnote w:type="continuationSeparator" w:id="0">
    <w:p w14:paraId="215C2257" w14:textId="77777777" w:rsidR="00F400ED" w:rsidRDefault="00F400ED" w:rsidP="00D3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52CB" w14:textId="77777777" w:rsidR="008D77DE" w:rsidRDefault="008D77DE">
    <w:pPr>
      <w:pStyle w:val="a7"/>
      <w:jc w:val="center"/>
    </w:pPr>
  </w:p>
  <w:p w14:paraId="2F62EDF2" w14:textId="77777777" w:rsidR="008D77DE" w:rsidRDefault="008D77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FE18" w14:textId="77777777" w:rsidR="008D77DE" w:rsidRDefault="008D77DE">
    <w:pPr>
      <w:pStyle w:val="a7"/>
      <w:jc w:val="center"/>
    </w:pPr>
  </w:p>
  <w:p w14:paraId="72C7B1D0" w14:textId="77777777" w:rsidR="008D77DE" w:rsidRDefault="008D77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B3B"/>
    <w:multiLevelType w:val="hybridMultilevel"/>
    <w:tmpl w:val="3F88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E6E97"/>
    <w:multiLevelType w:val="hybridMultilevel"/>
    <w:tmpl w:val="BA6A1D7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D304F9"/>
    <w:multiLevelType w:val="hybridMultilevel"/>
    <w:tmpl w:val="06E042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13294"/>
    <w:multiLevelType w:val="hybridMultilevel"/>
    <w:tmpl w:val="42DA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426"/>
    <w:rsid w:val="00005A15"/>
    <w:rsid w:val="00136B99"/>
    <w:rsid w:val="00191426"/>
    <w:rsid w:val="001F46A8"/>
    <w:rsid w:val="00207855"/>
    <w:rsid w:val="002528EA"/>
    <w:rsid w:val="00286200"/>
    <w:rsid w:val="002B1D85"/>
    <w:rsid w:val="00317967"/>
    <w:rsid w:val="00343A61"/>
    <w:rsid w:val="00366A60"/>
    <w:rsid w:val="00372FA9"/>
    <w:rsid w:val="003B5BE0"/>
    <w:rsid w:val="003E4BE5"/>
    <w:rsid w:val="003E5EA7"/>
    <w:rsid w:val="00402AAA"/>
    <w:rsid w:val="0042572C"/>
    <w:rsid w:val="00433F6C"/>
    <w:rsid w:val="00483C19"/>
    <w:rsid w:val="004965BB"/>
    <w:rsid w:val="005375E3"/>
    <w:rsid w:val="0055030E"/>
    <w:rsid w:val="005569CA"/>
    <w:rsid w:val="00585239"/>
    <w:rsid w:val="005D097A"/>
    <w:rsid w:val="005D450A"/>
    <w:rsid w:val="005E66C9"/>
    <w:rsid w:val="006B75E0"/>
    <w:rsid w:val="006F03A6"/>
    <w:rsid w:val="007273E7"/>
    <w:rsid w:val="0074363F"/>
    <w:rsid w:val="0075505D"/>
    <w:rsid w:val="00783DC2"/>
    <w:rsid w:val="007A5608"/>
    <w:rsid w:val="00852483"/>
    <w:rsid w:val="0087279B"/>
    <w:rsid w:val="00877307"/>
    <w:rsid w:val="00897EF0"/>
    <w:rsid w:val="008D215E"/>
    <w:rsid w:val="008D77DE"/>
    <w:rsid w:val="009007E9"/>
    <w:rsid w:val="00922900"/>
    <w:rsid w:val="0092399E"/>
    <w:rsid w:val="0094273E"/>
    <w:rsid w:val="00981660"/>
    <w:rsid w:val="009D076F"/>
    <w:rsid w:val="009E1F6E"/>
    <w:rsid w:val="00A617A5"/>
    <w:rsid w:val="00A95BC2"/>
    <w:rsid w:val="00AC4C0E"/>
    <w:rsid w:val="00AF4F22"/>
    <w:rsid w:val="00B60D0E"/>
    <w:rsid w:val="00B8013D"/>
    <w:rsid w:val="00BA574D"/>
    <w:rsid w:val="00BB5C25"/>
    <w:rsid w:val="00BD7E68"/>
    <w:rsid w:val="00BE488B"/>
    <w:rsid w:val="00C04144"/>
    <w:rsid w:val="00C925BB"/>
    <w:rsid w:val="00C92A44"/>
    <w:rsid w:val="00D1005E"/>
    <w:rsid w:val="00D320B8"/>
    <w:rsid w:val="00D44ED0"/>
    <w:rsid w:val="00D67D77"/>
    <w:rsid w:val="00DD328D"/>
    <w:rsid w:val="00E03F1B"/>
    <w:rsid w:val="00E40C04"/>
    <w:rsid w:val="00E66CBD"/>
    <w:rsid w:val="00E712E2"/>
    <w:rsid w:val="00E714FC"/>
    <w:rsid w:val="00F1040F"/>
    <w:rsid w:val="00F400ED"/>
    <w:rsid w:val="00F57E7F"/>
    <w:rsid w:val="00FA35A8"/>
    <w:rsid w:val="00FF1778"/>
    <w:rsid w:val="00FF49F7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7AAD1B"/>
  <w15:docId w15:val="{285C4BA8-C647-4C50-97D6-EB7AC19A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426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42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426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914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91426"/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9142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1426"/>
    <w:pPr>
      <w:widowControl w:val="0"/>
      <w:autoSpaceDE w:val="0"/>
      <w:autoSpaceDN w:val="0"/>
      <w:adjustRightInd w:val="0"/>
      <w:ind w:left="720"/>
      <w:contextualSpacing/>
    </w:pPr>
    <w:rPr>
      <w:i/>
      <w:iCs/>
      <w:sz w:val="20"/>
      <w:szCs w:val="20"/>
    </w:rPr>
  </w:style>
  <w:style w:type="character" w:styleId="a5">
    <w:name w:val="Hyperlink"/>
    <w:basedOn w:val="a0"/>
    <w:uiPriority w:val="99"/>
    <w:unhideWhenUsed/>
    <w:rsid w:val="00191426"/>
    <w:rPr>
      <w:color w:val="0000FF"/>
      <w:u w:val="single"/>
    </w:rPr>
  </w:style>
  <w:style w:type="paragraph" w:styleId="a6">
    <w:name w:val="No Spacing"/>
    <w:uiPriority w:val="1"/>
    <w:qFormat/>
    <w:rsid w:val="00191426"/>
    <w:pPr>
      <w:spacing w:line="240" w:lineRule="auto"/>
    </w:pPr>
    <w:rPr>
      <w:rFonts w:ascii="Calibri" w:eastAsia="Calibri" w:hAnsi="Calibri"/>
      <w:sz w:val="22"/>
      <w:szCs w:val="22"/>
      <w:lang w:val="en-US"/>
    </w:rPr>
  </w:style>
  <w:style w:type="paragraph" w:styleId="a7">
    <w:name w:val="header"/>
    <w:basedOn w:val="a"/>
    <w:link w:val="a8"/>
    <w:uiPriority w:val="99"/>
    <w:unhideWhenUsed/>
    <w:rsid w:val="001914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1426"/>
    <w:rPr>
      <w:rFonts w:eastAsia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C4C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5569CA"/>
    <w:pPr>
      <w:autoSpaceDE w:val="0"/>
      <w:autoSpaceDN w:val="0"/>
      <w:adjustRightInd w:val="0"/>
      <w:spacing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0D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0D0E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2017-08-02T10:01:00Z</dcterms:created>
  <dcterms:modified xsi:type="dcterms:W3CDTF">2023-09-12T05:42:00Z</dcterms:modified>
</cp:coreProperties>
</file>